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6ADFE5" w14:textId="77777777" w:rsidR="00F21257" w:rsidRPr="00F21257" w:rsidRDefault="00F21257" w:rsidP="0074544E">
      <w:pPr>
        <w:pStyle w:val="berschrift3"/>
      </w:pPr>
      <w:r w:rsidRPr="00F21257">
        <w:t>Prompt 1: Erstellung einer einzelnen Präsentationsfolie</w:t>
      </w:r>
    </w:p>
    <w:p w14:paraId="791C1C1F" w14:textId="63F48CFF" w:rsidR="00F21257" w:rsidRPr="00F21257" w:rsidRDefault="00F21257" w:rsidP="00F21257">
      <w:r w:rsidRPr="00F21257">
        <w:t>"</w:t>
      </w:r>
      <w:r w:rsidR="00C12125">
        <w:t>E</w:t>
      </w:r>
      <w:r w:rsidRPr="00F21257">
        <w:t>rstelle auf Grundlage folgender Informationen eine einzige PowerPoint-Folie:</w:t>
      </w:r>
    </w:p>
    <w:p w14:paraId="466FB97D" w14:textId="77777777" w:rsidR="00F21257" w:rsidRPr="00F21257" w:rsidRDefault="00F21257" w:rsidP="00F21257">
      <w:r>
        <w:t>Inhalt</w:t>
      </w:r>
      <w:r w:rsidRPr="00F21257">
        <w:t xml:space="preserve"> der Folie: </w:t>
      </w:r>
      <w:r w:rsidRPr="00F21257">
        <w:rPr>
          <w:b/>
          <w:bCs/>
        </w:rPr>
        <w:t>'</w:t>
      </w:r>
      <w:r w:rsidRPr="00EB2857">
        <w:rPr>
          <w:b/>
          <w:bCs/>
          <w:color w:val="0070C0"/>
        </w:rPr>
        <w:t>XXX</w:t>
      </w:r>
      <w:r w:rsidRPr="00F21257">
        <w:rPr>
          <w:b/>
          <w:bCs/>
        </w:rPr>
        <w:t>'</w:t>
      </w:r>
      <w:r w:rsidRPr="00F21257">
        <w:br/>
        <w:t>Inhaltliche Vorgaben:</w:t>
      </w:r>
    </w:p>
    <w:p w14:paraId="472BBD5D" w14:textId="77777777" w:rsidR="00F21257" w:rsidRPr="00F21257" w:rsidRDefault="00F21257" w:rsidP="00F21257">
      <w:pPr>
        <w:numPr>
          <w:ilvl w:val="0"/>
          <w:numId w:val="1"/>
        </w:numPr>
      </w:pPr>
      <w:r w:rsidRPr="00F21257">
        <w:t>Maximal 5 Stichpunkte, keine vollständigen Sätze.</w:t>
      </w:r>
    </w:p>
    <w:p w14:paraId="740C612A" w14:textId="77777777" w:rsidR="00F21257" w:rsidRPr="00F21257" w:rsidRDefault="00F21257" w:rsidP="00F21257">
      <w:pPr>
        <w:numPr>
          <w:ilvl w:val="0"/>
          <w:numId w:val="1"/>
        </w:numPr>
      </w:pPr>
      <w:r w:rsidRPr="00F21257">
        <w:t>Neutrale, sachliche, hanseatische Sprache.</w:t>
      </w:r>
    </w:p>
    <w:p w14:paraId="19F873EF" w14:textId="77777777" w:rsidR="00F21257" w:rsidRDefault="00F21257" w:rsidP="00F21257">
      <w:pPr>
        <w:numPr>
          <w:ilvl w:val="0"/>
          <w:numId w:val="1"/>
        </w:numPr>
      </w:pPr>
      <w:r w:rsidRPr="00F21257">
        <w:t>Kompakte Zusammenfassung der Kernaussage des Textes: '</w:t>
      </w:r>
      <w:r w:rsidRPr="00450814">
        <w:rPr>
          <w:b/>
          <w:color w:val="0070C0"/>
        </w:rPr>
        <w:t>XXX</w:t>
      </w:r>
      <w:r w:rsidRPr="00F21257">
        <w:t>' (hier</w:t>
      </w:r>
      <w:r>
        <w:t xml:space="preserve"> z.B.</w:t>
      </w:r>
      <w:r w:rsidRPr="00F21257">
        <w:t xml:space="preserve"> Textauszug einfügen</w:t>
      </w:r>
      <w:r w:rsidR="00EB2857">
        <w:t xml:space="preserve">, </w:t>
      </w:r>
      <w:r w:rsidR="00EB2857" w:rsidRPr="00450814">
        <w:rPr>
          <w:color w:val="0070C0"/>
        </w:rPr>
        <w:t>optional</w:t>
      </w:r>
      <w:r w:rsidRPr="00F21257">
        <w:t>)</w:t>
      </w:r>
    </w:p>
    <w:p w14:paraId="6B844C0C" w14:textId="77777777" w:rsidR="00752224" w:rsidRPr="00F21257" w:rsidRDefault="00752224" w:rsidP="00F21257">
      <w:pPr>
        <w:numPr>
          <w:ilvl w:val="0"/>
          <w:numId w:val="1"/>
        </w:numPr>
      </w:pPr>
      <w:r>
        <w:t xml:space="preserve">Hier ist auch mein unfertiger Erstversuch zur Unterstützung </w:t>
      </w:r>
      <w:r w:rsidRPr="00F21257">
        <w:t>'</w:t>
      </w:r>
      <w:r w:rsidRPr="00450814">
        <w:rPr>
          <w:b/>
          <w:color w:val="0070C0"/>
        </w:rPr>
        <w:t>XXX</w:t>
      </w:r>
      <w:r w:rsidRPr="00F21257">
        <w:t>'</w:t>
      </w:r>
      <w:r>
        <w:t xml:space="preserve"> </w:t>
      </w:r>
    </w:p>
    <w:p w14:paraId="4D66595A" w14:textId="77777777" w:rsidR="00F21257" w:rsidRPr="00F21257" w:rsidRDefault="00F21257" w:rsidP="00F21257">
      <w:pPr>
        <w:numPr>
          <w:ilvl w:val="0"/>
          <w:numId w:val="1"/>
        </w:numPr>
      </w:pPr>
      <w:r w:rsidRPr="00F21257">
        <w:t>Wenn sinnvoll, ein kurzes, relevantes Zitat oder eine Quellenangabe.</w:t>
      </w:r>
    </w:p>
    <w:p w14:paraId="6A7EA83C" w14:textId="77777777" w:rsidR="00F21257" w:rsidRPr="00F21257" w:rsidRDefault="00F21257" w:rsidP="00F21257">
      <w:pPr>
        <w:numPr>
          <w:ilvl w:val="0"/>
          <w:numId w:val="1"/>
        </w:numPr>
      </w:pPr>
      <w:r w:rsidRPr="00F21257">
        <w:t>Klare Struktur, optisch übersichtlich.</w:t>
      </w:r>
    </w:p>
    <w:p w14:paraId="1808FE22" w14:textId="77777777" w:rsidR="00F21257" w:rsidRPr="00F21257" w:rsidRDefault="00F21257" w:rsidP="00F21257">
      <w:pPr>
        <w:numPr>
          <w:ilvl w:val="0"/>
          <w:numId w:val="1"/>
        </w:numPr>
      </w:pPr>
      <w:r w:rsidRPr="00F21257">
        <w:t>Keine direkte Ansprache des Publikums.</w:t>
      </w:r>
      <w:r>
        <w:t xml:space="preserve"> [</w:t>
      </w:r>
      <w:r w:rsidRPr="00F21257">
        <w:t>Statt z.B. "Fokussieren Sie sich auf relevante Abschnitte" --&gt; "Fokus auf relevante Abschnitte"</w:t>
      </w:r>
      <w:r>
        <w:t>]</w:t>
      </w:r>
    </w:p>
    <w:p w14:paraId="2C0A2D41" w14:textId="1284336A" w:rsidR="00F21257" w:rsidRDefault="00C12125" w:rsidP="00F21257">
      <w:r>
        <w:t>F</w:t>
      </w:r>
      <w:r w:rsidR="00F21257" w:rsidRPr="00F21257">
        <w:t>okussiere dich nur auf diese eine Folie und gestalte sie so, dass sie informativ, ansprechend und leicht verständlich ist."</w:t>
      </w:r>
    </w:p>
    <w:p w14:paraId="1D76D45B" w14:textId="77777777" w:rsidR="00003E54" w:rsidRPr="00003E54" w:rsidRDefault="00003E54" w:rsidP="00F21257">
      <w:pPr>
        <w:rPr>
          <w:sz w:val="4"/>
          <w:szCs w:val="4"/>
        </w:rPr>
      </w:pPr>
    </w:p>
    <w:p w14:paraId="72BD744F" w14:textId="77777777" w:rsidR="00F21257" w:rsidRPr="00F21257" w:rsidRDefault="00F21257" w:rsidP="0074544E">
      <w:pPr>
        <w:pStyle w:val="berschrift3"/>
      </w:pPr>
      <w:r w:rsidRPr="00F21257">
        <w:t xml:space="preserve">Prompt 2: Erstellung eines Vortrags-Texts </w:t>
      </w:r>
      <w:r w:rsidR="002331AA">
        <w:t>als Inspiration</w:t>
      </w:r>
    </w:p>
    <w:p w14:paraId="6923DEF3" w14:textId="41116BFB" w:rsidR="00F21257" w:rsidRPr="00F21257" w:rsidRDefault="00F21257" w:rsidP="00F21257">
      <w:r w:rsidRPr="00F21257">
        <w:t>"</w:t>
      </w:r>
      <w:r w:rsidR="00C12125">
        <w:t>I</w:t>
      </w:r>
      <w:r w:rsidRPr="00F21257">
        <w:t xml:space="preserve">ch benötige einen mündlichen Vortrags-Text, der meine </w:t>
      </w:r>
      <w:r w:rsidR="00202997">
        <w:t>Präsentationsfolien</w:t>
      </w:r>
      <w:r w:rsidRPr="00F21257">
        <w:t xml:space="preserve"> begleitet. Die gesamte Präsentation dauert insgesamt 8 Minuten.</w:t>
      </w:r>
    </w:p>
    <w:p w14:paraId="202D11FB" w14:textId="77777777" w:rsidR="00F21257" w:rsidRPr="00F21257" w:rsidRDefault="00F21257" w:rsidP="00F21257">
      <w:r w:rsidRPr="00F21257">
        <w:t>Vorgaben:</w:t>
      </w:r>
    </w:p>
    <w:p w14:paraId="7C178DC4" w14:textId="77777777" w:rsidR="00F21257" w:rsidRPr="00F21257" w:rsidRDefault="00F21257" w:rsidP="00F21257">
      <w:pPr>
        <w:numPr>
          <w:ilvl w:val="0"/>
          <w:numId w:val="2"/>
        </w:numPr>
      </w:pPr>
      <w:r w:rsidRPr="00F21257">
        <w:t>Auf Grundlage der Folieninhalte (siehe unten) einen frei gesprochenen, verständlichen Text erstellen, der den Inhalt erläutert, ohne die Stichpunkte einfach vorzulesen.</w:t>
      </w:r>
      <w:r w:rsidR="00202997">
        <w:t xml:space="preserve"> Paraphrasieren, einordnen und unterstützen ist hilfreich.</w:t>
      </w:r>
    </w:p>
    <w:p w14:paraId="2EA69243" w14:textId="77777777" w:rsidR="00F21257" w:rsidRPr="00F21257" w:rsidRDefault="00F21257" w:rsidP="00F21257">
      <w:pPr>
        <w:numPr>
          <w:ilvl w:val="0"/>
          <w:numId w:val="2"/>
        </w:numPr>
      </w:pPr>
      <w:r w:rsidRPr="00F21257">
        <w:t>Hintergrundinfos, kurze Beispiele oder einfache Vergleiche hinzufügen, um den Inhalt besser verständlich zu machen.</w:t>
      </w:r>
    </w:p>
    <w:p w14:paraId="4745EA22" w14:textId="77777777" w:rsidR="00F21257" w:rsidRPr="00F21257" w:rsidRDefault="00F21257" w:rsidP="00F21257">
      <w:pPr>
        <w:numPr>
          <w:ilvl w:val="0"/>
          <w:numId w:val="2"/>
        </w:numPr>
      </w:pPr>
      <w:r w:rsidRPr="00F21257">
        <w:t>Neutrale, klare Sprache, geeignet für Studierende im Grundstudium.</w:t>
      </w:r>
    </w:p>
    <w:p w14:paraId="6033F35D" w14:textId="77777777" w:rsidR="00F21257" w:rsidRDefault="00F21257" w:rsidP="00F21257">
      <w:r w:rsidRPr="00F21257">
        <w:t>Folieninhalt:</w:t>
      </w:r>
      <w:r w:rsidRPr="00F21257">
        <w:br/>
        <w:t>'</w:t>
      </w:r>
      <w:r w:rsidRPr="00EB2857">
        <w:rPr>
          <w:b/>
          <w:color w:val="0070C0"/>
        </w:rPr>
        <w:t>XXX</w:t>
      </w:r>
      <w:r w:rsidRPr="00F21257">
        <w:t>' (Hier die aus dem ersten Prompt erstellten Stichpunkte einfügen</w:t>
      </w:r>
      <w:r w:rsidR="00202997">
        <w:t xml:space="preserve"> / oder auch die gesamte Präsentation</w:t>
      </w:r>
      <w:r w:rsidRPr="00F21257">
        <w:t>)"</w:t>
      </w:r>
    </w:p>
    <w:p w14:paraId="440C2EE5" w14:textId="77777777" w:rsidR="00F21257" w:rsidRPr="00003E54" w:rsidRDefault="00F21257" w:rsidP="00F21257">
      <w:pPr>
        <w:rPr>
          <w:sz w:val="4"/>
          <w:szCs w:val="4"/>
        </w:rPr>
      </w:pPr>
      <w:bookmarkStart w:id="0" w:name="_GoBack"/>
      <w:bookmarkEnd w:id="0"/>
    </w:p>
    <w:p w14:paraId="226FE78D" w14:textId="77777777" w:rsidR="00F21257" w:rsidRPr="00F21257" w:rsidRDefault="00F21257" w:rsidP="0074544E">
      <w:pPr>
        <w:pStyle w:val="berschrift3"/>
      </w:pPr>
      <w:r w:rsidRPr="00F21257">
        <w:t>Prompt 3: Erstellung eines passenden Bildes für diese einzelne Folie</w:t>
      </w:r>
    </w:p>
    <w:p w14:paraId="3A12D654" w14:textId="39F2045A" w:rsidR="00F21257" w:rsidRPr="00F21257" w:rsidRDefault="00F21257" w:rsidP="00F21257">
      <w:r w:rsidRPr="00F21257">
        <w:t>"</w:t>
      </w:r>
      <w:r w:rsidR="00C12125">
        <w:t>E</w:t>
      </w:r>
      <w:r w:rsidRPr="00F21257">
        <w:t>ntwirf ein minimales, abstraktes Bild, das die Kernaussage der Folie '</w:t>
      </w:r>
      <w:r w:rsidRPr="00EB2857">
        <w:rPr>
          <w:b/>
          <w:color w:val="0070C0"/>
        </w:rPr>
        <w:t>XXX</w:t>
      </w:r>
      <w:r w:rsidRPr="00F21257">
        <w:t>' visuell unterstützt.</w:t>
      </w:r>
    </w:p>
    <w:p w14:paraId="7FB520A4" w14:textId="77777777" w:rsidR="00F21257" w:rsidRPr="00F21257" w:rsidRDefault="00F21257" w:rsidP="00F21257">
      <w:r w:rsidRPr="00F21257">
        <w:t>Vorgaben:</w:t>
      </w:r>
    </w:p>
    <w:p w14:paraId="62B22265" w14:textId="77777777" w:rsidR="00F21257" w:rsidRPr="00F21257" w:rsidRDefault="00F21257" w:rsidP="00F21257">
      <w:pPr>
        <w:numPr>
          <w:ilvl w:val="0"/>
          <w:numId w:val="3"/>
        </w:numPr>
      </w:pPr>
      <w:r w:rsidRPr="00F21257">
        <w:t>Bild soll aus wenigen, klaren Formen oder Symbolen bestehen, ohne überladene Details.</w:t>
      </w:r>
    </w:p>
    <w:p w14:paraId="66DE6F68" w14:textId="77777777" w:rsidR="00F21257" w:rsidRPr="00F21257" w:rsidRDefault="00F21257" w:rsidP="00F21257">
      <w:pPr>
        <w:numPr>
          <w:ilvl w:val="0"/>
          <w:numId w:val="3"/>
        </w:numPr>
      </w:pPr>
      <w:r w:rsidRPr="00F21257">
        <w:t>Keine textlichen Elemente, kein Schachbrett- oder Puzzle-Effekt.</w:t>
      </w:r>
      <w:r w:rsidR="00202997">
        <w:t xml:space="preserve"> Bitte nichts komplexes oder </w:t>
      </w:r>
      <w:proofErr w:type="gramStart"/>
      <w:r w:rsidR="00202997">
        <w:t>verschachteltes</w:t>
      </w:r>
      <w:proofErr w:type="gramEnd"/>
      <w:r w:rsidR="00202997">
        <w:t>.</w:t>
      </w:r>
    </w:p>
    <w:p w14:paraId="7E64C623" w14:textId="77777777" w:rsidR="00F21257" w:rsidRPr="00F21257" w:rsidRDefault="00F21257" w:rsidP="00F21257">
      <w:pPr>
        <w:numPr>
          <w:ilvl w:val="0"/>
          <w:numId w:val="3"/>
        </w:numPr>
      </w:pPr>
      <w:r w:rsidRPr="00F21257">
        <w:t>Die Farbgestaltung schlicht und professionell, passend zum Inhalt.</w:t>
      </w:r>
    </w:p>
    <w:p w14:paraId="7B12395A" w14:textId="77777777" w:rsidR="00F21257" w:rsidRPr="00F21257" w:rsidRDefault="00F21257" w:rsidP="00F21257">
      <w:pPr>
        <w:numPr>
          <w:ilvl w:val="0"/>
          <w:numId w:val="3"/>
        </w:numPr>
      </w:pPr>
      <w:r w:rsidRPr="00F21257">
        <w:t>Das Bild soll eine subtile, metaphorische Anspielung auf die Folieninhalte bieten, ohne diese wörtlich darzustellen.</w:t>
      </w:r>
    </w:p>
    <w:p w14:paraId="052F2FA7" w14:textId="77777777" w:rsidR="004F0F96" w:rsidRDefault="00F21257" w:rsidP="00202997">
      <w:pPr>
        <w:numPr>
          <w:ilvl w:val="0"/>
          <w:numId w:val="3"/>
        </w:numPr>
      </w:pPr>
      <w:r w:rsidRPr="00F21257">
        <w:t>Einfache, klare Komposition, die das Verständnis fördert."</w:t>
      </w:r>
    </w:p>
    <w:sectPr w:rsidR="004F0F96" w:rsidSect="00AE582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7FCD"/>
    <w:multiLevelType w:val="multilevel"/>
    <w:tmpl w:val="411A1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580DDC"/>
    <w:multiLevelType w:val="multilevel"/>
    <w:tmpl w:val="B3A07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0E774B"/>
    <w:multiLevelType w:val="multilevel"/>
    <w:tmpl w:val="8DAEF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231"/>
    <w:rsid w:val="00003E54"/>
    <w:rsid w:val="0016742F"/>
    <w:rsid w:val="001D0D4C"/>
    <w:rsid w:val="00202997"/>
    <w:rsid w:val="002331AA"/>
    <w:rsid w:val="00450814"/>
    <w:rsid w:val="004F0F96"/>
    <w:rsid w:val="0074544E"/>
    <w:rsid w:val="00752224"/>
    <w:rsid w:val="00822347"/>
    <w:rsid w:val="00AE582D"/>
    <w:rsid w:val="00B109B0"/>
    <w:rsid w:val="00C12125"/>
    <w:rsid w:val="00E65231"/>
    <w:rsid w:val="00EB2857"/>
    <w:rsid w:val="00F2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81792"/>
  <w15:chartTrackingRefBased/>
  <w15:docId w15:val="{AE0742F1-CFFB-4E0C-B276-66CCC8DB7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4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4544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74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4544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arbeitung">
    <w:name w:val="Revision"/>
    <w:hidden/>
    <w:uiPriority w:val="99"/>
    <w:semiHidden/>
    <w:rsid w:val="008223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7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A89E037CB0BC4ABCBF187ADE4CF046" ma:contentTypeVersion="8" ma:contentTypeDescription="Ein neues Dokument erstellen." ma:contentTypeScope="" ma:versionID="01e2c96b820f5094d116c82315182edb">
  <xsd:schema xmlns:xsd="http://www.w3.org/2001/XMLSchema" xmlns:xs="http://www.w3.org/2001/XMLSchema" xmlns:p="http://schemas.microsoft.com/office/2006/metadata/properties" xmlns:ns2="70bd46ca-0649-4a9b-983d-69050ba9c44c" targetNamespace="http://schemas.microsoft.com/office/2006/metadata/properties" ma:root="true" ma:fieldsID="f1e1bc8f6555f3e3bb81d55bce3b2c92" ns2:_="">
    <xsd:import namespace="70bd46ca-0649-4a9b-983d-69050ba9c4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d46ca-0649-4a9b-983d-69050ba9c4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3BDF2E-461E-41A7-9FC6-E04E640981C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1E48EE-70DB-4093-A5DF-D51B5758AD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18B921-39FC-4907-ACB8-49524313F8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d46ca-0649-4a9b-983d-69050ba9c4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ZBW</Company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Spektor, Mark</dc:creator>
  <cp:keywords/>
  <dc:description/>
  <cp:lastModifiedBy>Spektor, Mark</cp:lastModifiedBy>
  <cp:revision>3</cp:revision>
  <dcterms:created xsi:type="dcterms:W3CDTF">2025-01-27T08:56:00Z</dcterms:created>
  <dcterms:modified xsi:type="dcterms:W3CDTF">2025-03-06T14:51:00Z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0x01010077A89E037CB0BC4ABCBF187ADE4CF046</vt:lpwstr>
  </property>
</Properties>
</file>