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Pull requests are welcome. If you would like to add a large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make a significant change, make sure to open an issue to discuss with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 first.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PEP8.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to pass the unit tests. Write unit tests for new modules if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Only bugs and feature requests are accepted here.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We'll only work on important features. If the feature you're asking only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benefits a few people, you'd better implement the feature yourself and send us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request, or ask some of your friends to do so.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don't answer questions of any other types here. Since very few people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watching the issue tracker here, you'll probably get no help from here.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[Troubleshooting] and get help from forums or [mailing lists].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Issues in languages other than English will be Google translated into English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[Troubleshooting]: https://github.com/clowwindy/shadowsocks/wiki/Troubleshooting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lists]:   https://groups.google.com/forum/#!forum/shadowsocks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