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very much for helping to improve NBFC. :yellow_heart: 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this project.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always welcome.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following these guidelines, you can increase the chances that your pull request will be accepted.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Improvements or bug fixes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what changes you've made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why the changes are useful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Include only relevant changes in your pull request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Configs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config is based on an existing config, please mention on which one. This can reduce the time which is required to review your config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Describe how your config works (especially if it contains [RegisterWriteConfigurations](https://github.com/hirschmann/nbfc/wiki/Register-write-configuration) or [FanSpeedPercentageOverrides](https://github.com/hirschmann/nbfc/wiki/Fan-speed-percentage-override))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the config doesn't require any modifications to the system (e.g. undervolting, installing 3rd party software, physically modifying the hardware) to work properly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found a bug or have a suggestion of how to improve NBFC, feel free to create an issue in the issue tracker. It's easier to help you, if you read the [FAQ](https://github.com/hirschmann/nbfc/wiki/FAQ) and respect the following guidelines: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information about your system (e.g. notebook model, OS version, installed [software which may interfere with NBFC](https://github.com/hirschmann/nbfc/wiki/FAQ#are-there-any-known-incompatibilities-with-nbfc))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[logs](https://github.com/hirschmann/nbfc/wiki/Files-and-directories-overview). Please avoid posting the content of the log files. Instead add the files as attachment to the issue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describe the problem and how to reproduce it as accurately as possible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Config requests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Before creating a new issue, give the configs recommended by NBFC a try: `nbfc.exe config --recommend` (for further information, have a look at the [NBFC command line interface](https://github.com/hirschmann/nbfc/wiki/Command-line-interface))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ask if someone can create a configs for you. Instead, read the tutorial of [how to create a NBFC config](https://github.com/hirschmann/nbfc/wiki/How-to-create-a-NBFC-config) and try to create a config on your own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case you've read the tutorial, but you're stuck, please try to provide as much information as possible about your notebook, e.g. manufacturer, model, EC/SuperI/O-chip name, interesting EC registers etc.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 general, a forum dedicated to your notebook model is probably the best place to find other users who want to help create a config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