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Pull Requests! Your contributions help make ChooseALicense.com great.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are [released](https://help.github.com/articles/github-terms-of-service/#6-contributions-under-repository-license) to the public under the [project's open source license](LICENSE.md).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this project is released with a [Contributor Code of Conduct](CODE_OF_CONDUCT.md). By participating in this project you agree to abide by its terms.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you want to contribute to ChooseALicense. Great! We welcome any help we can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get. But first, please make sure you understand what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[this site is all about](https://choosealicense.com/about). It’s not a comprehensive list of all possible licenses.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a license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Choosealicense.com is intended to demystify license choices, not present or catalog all of them. As such, only a small number are highlighted on the home page or &lt;https://choosealicense.com/licenses&gt;, and there are several requirements for a license to be [cataloged](https://choosealicense.com/appendix/) on the site: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license must have [an SPDX identifier](https://spdx.org/licenses/). If your license isn't registered with SPDX, please [request that it be added](https://spdx.org/spdx-license-list/request-new-license).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The license must be listed on one of the following approved lists of licenses: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[List of OSI approved licenses](https://opensource.org/licenses/alphabetical)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[GNU's list of free licenses](https://www.gnu.org/licenses/license-list.en.html) (*note: the license must be listed in one of the three "free" categories*)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[Open Definition's list of conformant licenses](https://opendefinition.org/licenses/) (non-code)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The license must be used in at least *1,000* public repositories. This may be documented, for example, with a [GitHub code search](https://github.com/search?q=MIT+filename%3ALICENSE&amp;type=Code).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3 notable projects using the license must be identified. These must have straightforward LICENSE files which serve as examples newcomers can follow and that could be detected by [licensee](https://github.com/licensee/licensee) if it knew about the license.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proposed license meets the above criteria, here's a few other things to keep in mind as you propose the license's addition: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Is the license already cataloged? See &lt;https://choosealicense.com/appendix/&gt; for a list of all of the licenses known by the site.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Licenses live in the `/_licenses` folder.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license files should be in the format of `_licenses/[lowercased-spdx-id].txt` (e.g., `_licenses/mit.txt`)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Each license has both [required and optional metadata](https://github.com/github/choosealicense.com#license-metadata) that should be included.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text of the license should be wrapped to a 78 character width.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text of the license should match the corresponding text found in [spdx/license-list-data](https://github.com/spdx/license-list-data/blob/master/text/). If there are errors there, please fix them in [spdx/license-list-XML](https://github.com/spdx/license-list-XML) (from which the plain text version is generated) so as to minimize license text variation and make it easier for choosealicense.com to eventually consume license texts directly from SPDX.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body of the file should be the text of the license in plain text.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Changes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easiest way to make a change is to simply edit a file from your browser.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click the edit button, it will fork the repository under your account.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what issue/issues your patch fixes in the commit message.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example, to [change this file](/CONTRIBUTING.md),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find it in the GitHub repository. Then click the `Edit` button. Make your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changes, type in a commit message, and click the `Propose File Change` button.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That’s it!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advanced changes, check out [the bootstrap instructions](https://github.com/github/choosealicense.com#run-it-on-your-machine) in the [project's readme](/README.md).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[HTML::Proofer](https://github.com/gjtorikian/html-proofer) is set up to validate all links within the project. You can run this locally to ensure that your changes are valid: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./script/bootstrap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./script/cibuild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