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Git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Git! Please be advised that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community does not use github.com for their contributions. Instead, we use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mailing list (git@vger.kernel.org) for code submissions,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reviews, and bug reports.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Nevertheless, you can use [GitGitGadget](https://gitgitgadget.github.io/) to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conveniently send your Pull Requests commits to our mailing list.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["A note from the maintainer"](https://git.kernel.org/pub/scm/git/git.git/plain/MaintNotes?h=todo)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how the Git project is managed, and how you can work with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we highly recommend you to read [our submission guidelines](../Documentation/SubmittingPatches).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 video, then [this talk](https://www.youtube.com/watch?v=Q7i_qQW__q4&amp;feature=youtu.be&amp;t=6m4s)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be useful to you as the presenter walks you through the contribution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by example.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you can follow the ["My First Contribution"](https://git-scm.com/docs/MyFirstContribution)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tutorial for another example of the contribution process.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friendly Git community!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