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contributions to Redmine are welcome!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**open an issue on the [official website]** instead of sending pull requests.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Since the development of Redmine is not conducted on GitHub but on the [official website] and core developers are not monitoring the GitHub repo, pull requests might not get reviewed.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more detail about how to contribute, please see the wiki page [Contribute] on the [official website].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[official website]: https://www.redmine.org/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[Contribute]: https://www.redmine.org/projects/redmine/wiki/Contribute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