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Web Platform Incubator Community Group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is being used for work in the Web Platform Incubator Community Group, governed by the [W3C Community License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 (CLA)](http://www.w3.org/community/about/agreements/cla/). To contribute, you must join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CG.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not the sole contributor to a contribution (pull request), please identify all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in the pull request's body or in subsequent comments.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a contributor (other than yourself, that's automatic), mark them one per line as follows: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+@github_username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added a contributor by mistake, you can remove them in a comment with: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-@github_username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making a pull request on behalf of someone else but you had no part in designing the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feature, you can remove yourself with the above syntax.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normative changes, a corresponding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[web-platform-tests](https://github.com/web-platform-tests/wpt) PR is highly appreciated. Typically,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PRs will be merged at the same time. Note that a test change that contradicts the spec should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be merged before the corresponding spec change. If testing is not practical, please explain why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if appropriate [file an issue](https://github.com/web-platform-tests/wpt/issues/new) to follow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later. Add the `type:untestable` or `type:missing-coverage` label as appropriate.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