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follow these basic steps to simplify pull request reviews - if you don't you'll probably just be asked to anyway.**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rebase your branch against the current master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```npm install``` to make sure your development dependencies are up-to-date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ensure that the test suite passes **and** that code is lint free before submitting a PR by running: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```npm test```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you've added new functionality, **please** include tests which validate its behaviour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reference to possible [issues](https://github.com/mgechev/angular-seed/issues) on PR comment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detail the affected browser(s) and operating system(s)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be sure to state which version of node **and** npm you're using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