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Welcome to the Frontend Contributing Guide!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contributing, please read the [code of conduct](https://github.com/HospitalRun/hospitalrun/blob/master/.github/CODE_OF_CONDUCT.md).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1. Check out the [HospitalRun General Contributing Guide](https://github.com/HospitalRun/hospitalrun/blob/master/.github/CONTRIBUTING.md) for how to: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Browse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Get Assigned an Issue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Fork the Repository and Create a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Commit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Submit a Pull Request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2. After creating a local fork (step 3 above), follow these steps to configure CouchDB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CouchDB is the server side database which data from the frontend will sync from and to. CouchDB is required to login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HospitalRun. You could install and run CouchDB in any way you wish. For convienence, we have added a docker compose file in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root of this project to launch CouchDB. Below are the steps: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[Docker](https://docs.docker.com/get-docker/). Install it if you don't have it yet.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[Docker Compose](https://docs.docker.com/compose/install/) if you don't have it yet.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`docker-compose up --build -d` in the root directory.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launch a new CouchDB instance on `http://localhost:5984`, create system database, configure CouchDB as Single Node, enable CORS, create `hospitalrun` database, create a default admin with a username of `admin` and password of 'password', create a sample user with a username of `username` and password of 'password' to use new login page [#2137](https://github.com/HospitalRun/hospitalrun-frontend/pull/2137).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`http://localhost:5984/_utils` in your browser to view Fauxton and perform administrative tasks.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**_Cleanup_**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delete the development database, go to the root of the project and run `docker-compose down -v --rmi all --remove-orphans`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dependencies &amp; start the application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dependencies: `npm install`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Configure `REACT_APP_HOSPITALRUN_API=http://localhost:5984` environment variable in `.env`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application `npm start`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3. Start the application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file named `.env` and add a line `REACT_APP_HOSPITALRUN_API=http://localhost:5984` if you don't have it yet.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_Note: To delete the development database, go to the root of the project and run `docker-compose down -v --rmi all --remove-orphans`_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branch's packages changed, reinstall the packages before starting the application: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-fr node_modules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yarn.lock (if you used yarn before)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package-lock.json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start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_Note: We no longer support the use of yarn._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4. Before pushing your changes, check locally that your branch passes CI checks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 use Jest + Enzyme for Behavior-Driven Development Tests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test:ci` will run the entire test suite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test:ci &lt;file name&gt;` e.g. `npm run test:ci src/__tests__/HospitalRun.test.tsx` will run that specific test file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test` will run the test suite in watch mode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 use ESLint for static program analysis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lint` will run the linter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lint:fix` will run the linter and fix fixable errors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5. Get familiar with documentation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 list of i18n language codes, see [this](https://github.com/HospitalRun/hospitalrun-frontend/tree/master/src/locales/README.md).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 Extra ] Resources to help get you ramped up on the tech stack!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React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[React Tutorial for Beginners by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Programming with Mosh](https://www.youtube.com/watch?v=Ke90Tje7VS0)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[Chrome React Developer Tools](https://chrome.google.com/webstore/detail/react-developer-tools/fmkadmapgofadopljbjfkapdkoienihi?hl=en)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[VSCode React Extension Pack](https://marketplace.visualstudio.com/items?itemName=jawandarajbir.react-vscode-extension-pack)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Redux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[Redux For Beginners | React Redux Tutorial by DevEd](https://youtu.be/CVpUuw9XSjY)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[Chrome Redux Developer Tools](https://chrome.google.com/webstore/detail/redux-devtools/lmhkpmbekcpmknklioeibfkpmmfibljd?hl=en)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PouchDB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started with PouchDB and CouchDB (tutorial) by Nolan Lawson](https://youtu.be/-Z7UF2TuSp0)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Enzyme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[Enzyme Cheatsheet by @rstacruz](https://devhints.io/enzyme)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