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 to AdAway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:+1::tada: First off, thanks for taking the time to contribute! :tada::+1: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following is a set of guidelines for contributing to AdAway.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are mostly guidelines, not rules.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will help you to understand the projet, find answers, deal with the source code and interact with maitainers.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project is open to any kind of contribution so feel free to share your ideas and participate to the development.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Table of contents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 don't want to read this whole thing, I just have a question!!!](#i-dont-want-to-read-this-whole-thing-i-just-have-a-question)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[What should I know before I get started?](#what-should-i-know-before-i-get-started)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[Discovering the project structure](#discovering-the-project-structure)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[Building the project](#building-the-project)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[How can I contribute?](#how-can-i-contribute)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[Reporting bugs](#reporting-bugs)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[Suggesting enhancements](#suggesting-enhancements)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[Translating to your language](#translating-to-your-language)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[Your first code contribution](#your-first-code-contribution)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[Styleguides](#styleguides)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[Git commit messages](#git-commit-messages)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[Java styleguide](#java-styleguide)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[XML styleguide](#xml-styleguide)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[Additional notes](#additional-notes)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[tcpdump and webserver modules](#tcpdump-and-webserver-modules)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I don't want to read this whole thing I just have a question!!!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**Note:** Please don't file an issue to ask a question. You'll get faster results by using the resources below.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a dedicated forum with a welcoming community and wiki to answer your question: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[Check the common issues and solution on wiki](https://github.com/AdAway/AdAway/wiki/Solutions)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[Read and post on the dedicated developer forum](https://forum.xda-developers.com/showthread.php?t=2190753)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What should I know before I get started?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Discovering the project structure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AdAdawy source code is an Android project organized in modules.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four main modules: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`app`: The Android application itself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`tcpdump`: A module dedicated to build `pcap` library and `tcpdump` binary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`webserver`: A module dedicated to build a simple HTTP server binary based on `mongoose`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`libraries/RootCommands`: A vendorize Android library to run root shell commands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three last modules are independant and used by the `app` module.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Modalirazing the application allow faster build time and simplier maintainance.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Building the project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Building the project will require the latest versions of Android SDK (Software Development Kit) and NDK (Native Development kit).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can easily be installed or updated using [Android Studio](https://developer.android.com/studio/).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Building with Gradle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Ensure you have Android SDK and NDK installed.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not: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Option 1: [Install Android Studio](https://developer.android.com/studio/index.html) or,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Option 2: Install command line tools and install build tools and ndk bundle with sdk manager:  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`tools/bin/sdkmanager "build-tools;x.y.z" ndk-bundle` where `x.y.z` is the latest version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Export `ANDROID_HOME` environment variable pointing to your Android SDK:  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`export ANDROID_HOME=/path/to/your/sdk`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Launch a build:  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`./gradlew assembleRelease`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first full build of the apk could take a lot of time, about 20 minutes, whereas an incremental build of the `app` module takes less than a dozen of seconds.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Running on emulator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order to test the application on emulator, disable [the root check in the Constants source file](https://github.com/AdAway/AdAway/blob/c90336cb9b062220540317bc6c7cfedb19927c63/app/src/main/java/org/adaway/util/Constants.java#L28).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can I contribute?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Reporting bugs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**Note:** Before submitting a bug report, please use [the GitHub search on Issues page](https://github.com/AdAway/AdAway/issues) to check if there is already similar reports.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How do I submit a (good) bug report?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**Use a clear and descriptive title** for the issue to identify the problem.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**Describe the exact steps which reproduce the problem** in as many details as possible.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**Provide specific examples to demonstrate the steps**.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 hosts sources or domains you use, web pages URL you test.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**Describe the behavior you observed after following the steps** and point out what exactly is the problem with that behavior.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**Explain which behavior you expected to see instead and why.**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**If you're reporting that AdAway crashed**, include a logcat.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`adb logcat` if you have developer settings enabled on your device or use any application like [CatLog](https://play.google.com/store/apps/details?id=com.nolanlawson.logcat) to save logs.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 the crash report in the issue in a [code block](https://help.github.com/articles/markdown-basics/#multiple-lines), a [file attachment](https://help.github.com/articles/file-attachments-on-issues-and-pull-requests/), or put it in a [gist](https://gist.github.com/) and provide link to that gist.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**Specify which version of AdAway you're using.**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get the exact version by opening in-app help and checking the last _About_ tab.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**Specify the Android version and the ROM you're using.**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also include any root or customization related information like _Magisk_ or _SuperSU_ version and _Xposed_ modules is installed.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Suggesting enhancements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How do I submit a (good) enhancement suggestion?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Enhancement suggestions are welcome.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refining your idea or discussing it on [development forum](https://forum.xda-developers.com/showthread.php?t=2190753), create an issue and provide the following information: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**Use a clear and descriptive title** for the issue to identify the suggestion.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**Provide a step-by-step description of the suggested enhancement** in as many details as possible, including specific examples.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**Describe the current behavior** and **explain which behavior you expected to see instead** and why.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**Explain why this enhancement would be useful** to most users.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Translating to your language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Translations are also welcome.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Moreover, they do not require a development environment, only a web browser.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 if you want to complete or edit your language support for the application, check [the translation guide](TRANSLATING.md).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Your first code contribution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Unsure where to begin contributing?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You can start by looking through these `good first issue` and `help wanted` issues: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[Good first issues](https://github.com/AdAway/AdAway/issues?q=is%3Aopen+is%3Aissue+label%3A%22good+first+issue%22) - issues which should only require a few lines of code, and a test or two.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[Help wanted issues](https://github.com/AdAway/AdAway/issues?q=is%3Aopen+is%3Aissue+label%3A%22help+wanted%22) - issues which should be a bit more involved than `beginner` issues.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Both issue lists are sorted by total number of comments. While not perfect, number of comments is a reasonable proxy for impact a given change will have.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Styleguides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Git commit messages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the present tense ("Add feature" not "Added feature")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Use the imperative mood ("Move cursor to..." not "Moves cursor to...")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Limit the first line to 80 characters or less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Reference issues and pull requests liberally after the first line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Java styleguide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Indentation: 4 spaces, no tabs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Maximum line width for code and comments: 100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Opening braces don't go on their own line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Field names: Non-public, non-static fields start with m.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Acronyms are words: Treat acronyms as words in names, yielding !XmlHttpRequest, getUrl(), etc.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https://source.android.com/source/code-style.html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XML styleguide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No maximum line width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Split multiple attributes each on a new line 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Indent using spaces with Indention size 4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Additional notes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`tcpdump` and `webserver` modules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Origin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Forked from the following sources and slightly modified to compile: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dnsmasq: https://github.com/CyanogenMod/android_external_dnsmasq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libpcap: https://github.com/the-tcpdump-group/libpcap/tree/libpcap-1.7.4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tcpdump: https://github.com/the-tcpdump-group/tcpdump/tree/tcpdump-4.7.4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Changes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review the following commits for the changes made to the sources above in order for them to compile in this project: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Commit: https://github.com/AdAway/AdAway/commit/1f4ccb3cec3758757341ad90813506fc2a8fdf7b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Commit: https://github.com/AdAway/AdAway/commit/289df896c0ac4f96bd862e8a5054f1011ec07cac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Commit: https://github.com/AdAway/AdAway/commit/08da0745b0732b94221c0f5746160fef8126fd99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