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to anyone who contributes to this course in any way. The community allows this course to be much better than one man alone could.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Credit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try to always give credit to those who help contribute to the course. If you're making a pull request, you can add yourself to [Credit.md](Credit.md). If you don't, I will, unless you don't want to be listed. You can list your real name, social media account, or anything else as long as I approve of it.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How To Contribute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are some ways you can let me know about, or submit, your contribution.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Make a pull request.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Open an issue.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Contact me on [Twitter](https://twitter.com/0xZ0F).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contributions will run through me (Z0F) before it's officially put into the course for quality assurance. Also, note that I don't know everything, so be prepared to explain anything technical.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Types Of Contribution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contributions are accepted as long as they improve the course in some way.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&gt; If you have any questions about contributing (or anything else) let me know. Nothing is too ambitious or stupid.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Requests for new topics or information to be added to the course are accepted. Submit them via [Twitter](https://twitter.com/0xZ0F) or by opening an issue.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There are plenty of spelling and link mistakes. Have fun.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you want to add a whole chapter or lesson, go for it.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Feel free to contribute to WIP content. However, if you make a pull request be warned that it may be closed without being merged. If this is done it's because I will weave your work into my version. With that said, I will of course give you explicit credit in the lesson (and [Credit.md](Credit.md)).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Standards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Be sure everything you contribute is accurate. I will fact check everything myself as well.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language in the course needs to be professional (no vulgar language or slang).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 don't expect you to dedicate egregious amounts of time contributing. For example, if there is a broken link in every lesson instead of fixing every link yourself, let me know and I'll fix them.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