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5790C" w14:textId="53EC4DCA" w:rsidR="002A6DAA" w:rsidRDefault="00AF313D">
      <w:r>
        <w:t xml:space="preserve">Table S1. </w:t>
      </w:r>
      <w:r w:rsidR="00BB67C6">
        <w:t>Species m</w:t>
      </w:r>
      <w:r>
        <w:t>etadata (column descriptions).</w:t>
      </w:r>
    </w:p>
    <w:tbl>
      <w:tblPr>
        <w:tblStyle w:val="TableGrid"/>
        <w:tblW w:w="923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42"/>
        <w:gridCol w:w="924"/>
        <w:gridCol w:w="6172"/>
      </w:tblGrid>
      <w:tr w:rsidR="0018124D" w:rsidRPr="002A6DAA" w14:paraId="75DAFB1B" w14:textId="77777777" w:rsidTr="00AF313D">
        <w:tc>
          <w:tcPr>
            <w:tcW w:w="2142" w:type="dxa"/>
            <w:tcBorders>
              <w:top w:val="single" w:sz="4" w:space="0" w:color="auto"/>
              <w:bottom w:val="single" w:sz="4" w:space="0" w:color="auto"/>
            </w:tcBorders>
          </w:tcPr>
          <w:p w14:paraId="572BF404" w14:textId="6CB9B2D0" w:rsidR="0018124D" w:rsidRPr="002A6DAA" w:rsidRDefault="0018124D">
            <w:pPr>
              <w:rPr>
                <w:b/>
                <w:bCs/>
                <w:sz w:val="16"/>
                <w:szCs w:val="18"/>
              </w:rPr>
            </w:pPr>
            <w:r>
              <w:rPr>
                <w:b/>
                <w:bCs/>
                <w:sz w:val="16"/>
                <w:szCs w:val="18"/>
              </w:rPr>
              <w:t>Name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14:paraId="4C3D186A" w14:textId="5063E201" w:rsidR="0018124D" w:rsidRPr="002A6DAA" w:rsidRDefault="0018124D">
            <w:pPr>
              <w:rPr>
                <w:b/>
                <w:bCs/>
                <w:sz w:val="16"/>
                <w:szCs w:val="18"/>
              </w:rPr>
            </w:pPr>
            <w:r>
              <w:rPr>
                <w:b/>
                <w:bCs/>
                <w:sz w:val="16"/>
                <w:szCs w:val="18"/>
              </w:rPr>
              <w:t>Data type</w:t>
            </w:r>
          </w:p>
        </w:tc>
        <w:tc>
          <w:tcPr>
            <w:tcW w:w="6172" w:type="dxa"/>
            <w:tcBorders>
              <w:top w:val="single" w:sz="4" w:space="0" w:color="auto"/>
              <w:bottom w:val="single" w:sz="4" w:space="0" w:color="auto"/>
            </w:tcBorders>
          </w:tcPr>
          <w:p w14:paraId="1A136A20" w14:textId="3EE2371A" w:rsidR="0018124D" w:rsidRPr="002A6DAA" w:rsidRDefault="0018124D">
            <w:pPr>
              <w:rPr>
                <w:b/>
                <w:bCs/>
                <w:sz w:val="16"/>
                <w:szCs w:val="18"/>
              </w:rPr>
            </w:pPr>
            <w:r>
              <w:rPr>
                <w:b/>
                <w:bCs/>
                <w:sz w:val="16"/>
                <w:szCs w:val="18"/>
              </w:rPr>
              <w:t>Description</w:t>
            </w:r>
          </w:p>
        </w:tc>
      </w:tr>
      <w:tr w:rsidR="00BB67C6" w:rsidRPr="002A6DAA" w14:paraId="1AF65C36" w14:textId="77777777" w:rsidTr="00AF313D">
        <w:tc>
          <w:tcPr>
            <w:tcW w:w="2142" w:type="dxa"/>
          </w:tcPr>
          <w:p w14:paraId="372E339C" w14:textId="06D15788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Common_name</w:t>
            </w:r>
          </w:p>
        </w:tc>
        <w:tc>
          <w:tcPr>
            <w:tcW w:w="924" w:type="dxa"/>
          </w:tcPr>
          <w:p w14:paraId="027EA7AA" w14:textId="2817B5E1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33107F74" w14:textId="30A9386E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Common name of the mammal species (group) of the data measure</w:t>
            </w:r>
          </w:p>
        </w:tc>
      </w:tr>
      <w:tr w:rsidR="00BB67C6" w:rsidRPr="002A6DAA" w14:paraId="14048BD7" w14:textId="77777777" w:rsidTr="00AF313D">
        <w:tc>
          <w:tcPr>
            <w:tcW w:w="2142" w:type="dxa"/>
          </w:tcPr>
          <w:p w14:paraId="783C39A3" w14:textId="66E69692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Taxonomic_level</w:t>
            </w:r>
          </w:p>
        </w:tc>
        <w:tc>
          <w:tcPr>
            <w:tcW w:w="924" w:type="dxa"/>
          </w:tcPr>
          <w:p w14:paraId="397C20FF" w14:textId="372B4B3D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334FB5F7" w14:textId="12F221BA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Taxonomic level of the mammal species (group)</w:t>
            </w:r>
          </w:p>
        </w:tc>
      </w:tr>
      <w:tr w:rsidR="00BB67C6" w:rsidRPr="002A6DAA" w14:paraId="0222FEDC" w14:textId="77777777" w:rsidTr="00AF313D">
        <w:tc>
          <w:tcPr>
            <w:tcW w:w="2142" w:type="dxa"/>
          </w:tcPr>
          <w:p w14:paraId="262CB553" w14:textId="43F0E1AC" w:rsidR="00BB67C6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ITIS_TSN</w:t>
            </w:r>
          </w:p>
        </w:tc>
        <w:tc>
          <w:tcPr>
            <w:tcW w:w="924" w:type="dxa"/>
          </w:tcPr>
          <w:p w14:paraId="1C34F7E3" w14:textId="41F3C141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75F63A2E" w14:textId="09D6153B" w:rsidR="00BB67C6" w:rsidRPr="00037801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ITIS taxon serial number unique to each species (group)</w:t>
            </w:r>
          </w:p>
        </w:tc>
      </w:tr>
      <w:tr w:rsidR="00BB67C6" w:rsidRPr="002A6DAA" w14:paraId="7840C853" w14:textId="77777777" w:rsidTr="00AF313D">
        <w:tc>
          <w:tcPr>
            <w:tcW w:w="2142" w:type="dxa"/>
          </w:tcPr>
          <w:p w14:paraId="0183EB9A" w14:textId="152AA5ED" w:rsidR="00BB67C6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Binomial</w:t>
            </w:r>
          </w:p>
        </w:tc>
        <w:tc>
          <w:tcPr>
            <w:tcW w:w="924" w:type="dxa"/>
          </w:tcPr>
          <w:p w14:paraId="3CF22692" w14:textId="57F26E86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197352EB" w14:textId="74E54961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Species scientific name (species + genus)</w:t>
            </w:r>
          </w:p>
        </w:tc>
      </w:tr>
      <w:tr w:rsidR="00BB67C6" w:rsidRPr="002A6DAA" w14:paraId="0B8B3FD5" w14:textId="77777777" w:rsidTr="00AF313D">
        <w:tc>
          <w:tcPr>
            <w:tcW w:w="2142" w:type="dxa"/>
          </w:tcPr>
          <w:p w14:paraId="490551FB" w14:textId="11684AE7" w:rsidR="00BB67C6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Genus</w:t>
            </w:r>
          </w:p>
        </w:tc>
        <w:tc>
          <w:tcPr>
            <w:tcW w:w="924" w:type="dxa"/>
          </w:tcPr>
          <w:p w14:paraId="6C26D855" w14:textId="627D085A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02477CCC" w14:textId="78AC3260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Genus of the data measure</w:t>
            </w:r>
          </w:p>
        </w:tc>
      </w:tr>
      <w:tr w:rsidR="00BB67C6" w:rsidRPr="002A6DAA" w14:paraId="4EC99307" w14:textId="77777777" w:rsidTr="00AF313D">
        <w:tc>
          <w:tcPr>
            <w:tcW w:w="2142" w:type="dxa"/>
          </w:tcPr>
          <w:p w14:paraId="49923A52" w14:textId="33A100B4" w:rsidR="00BB67C6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Family</w:t>
            </w:r>
          </w:p>
        </w:tc>
        <w:tc>
          <w:tcPr>
            <w:tcW w:w="924" w:type="dxa"/>
          </w:tcPr>
          <w:p w14:paraId="09D442AB" w14:textId="4509A0FB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55057E42" w14:textId="2C1FD74F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Family of the data measure</w:t>
            </w:r>
          </w:p>
        </w:tc>
      </w:tr>
      <w:tr w:rsidR="00BB67C6" w:rsidRPr="002A6DAA" w14:paraId="4BCDEE3C" w14:textId="77777777" w:rsidTr="00AF313D">
        <w:tc>
          <w:tcPr>
            <w:tcW w:w="2142" w:type="dxa"/>
          </w:tcPr>
          <w:p w14:paraId="5CDD8780" w14:textId="27D299E9" w:rsidR="00BB67C6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Order_</w:t>
            </w:r>
          </w:p>
        </w:tc>
        <w:tc>
          <w:tcPr>
            <w:tcW w:w="924" w:type="dxa"/>
          </w:tcPr>
          <w:p w14:paraId="39A41703" w14:textId="7396D8A1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76523BD2" w14:textId="3EE74BAB" w:rsidR="00BB67C6" w:rsidRPr="00037801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Order of the data measure</w:t>
            </w:r>
          </w:p>
        </w:tc>
      </w:tr>
      <w:tr w:rsidR="00BB67C6" w:rsidRPr="002A6DAA" w14:paraId="52E9A485" w14:textId="77777777" w:rsidTr="00AF313D">
        <w:tc>
          <w:tcPr>
            <w:tcW w:w="2142" w:type="dxa"/>
          </w:tcPr>
          <w:p w14:paraId="113429C1" w14:textId="4A737785" w:rsidR="00BB67C6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Class</w:t>
            </w:r>
          </w:p>
        </w:tc>
        <w:tc>
          <w:tcPr>
            <w:tcW w:w="924" w:type="dxa"/>
          </w:tcPr>
          <w:p w14:paraId="1932941A" w14:textId="50BEA0BC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74FAC1CC" w14:textId="15353586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Class of the data measure</w:t>
            </w:r>
          </w:p>
        </w:tc>
      </w:tr>
      <w:tr w:rsidR="00BB67C6" w:rsidRPr="002A6DAA" w14:paraId="2EEC6C70" w14:textId="77777777" w:rsidTr="00AF313D">
        <w:tc>
          <w:tcPr>
            <w:tcW w:w="2142" w:type="dxa"/>
          </w:tcPr>
          <w:p w14:paraId="01ED36EA" w14:textId="4DD2525B" w:rsidR="00BB67C6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Phylum</w:t>
            </w:r>
          </w:p>
        </w:tc>
        <w:tc>
          <w:tcPr>
            <w:tcW w:w="924" w:type="dxa"/>
          </w:tcPr>
          <w:p w14:paraId="046053BA" w14:textId="747A8DD7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788C06C3" w14:textId="4FEE8F0D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Phylum of the data measure</w:t>
            </w:r>
          </w:p>
        </w:tc>
      </w:tr>
      <w:tr w:rsidR="00BB67C6" w:rsidRPr="002A6DAA" w14:paraId="4BA29513" w14:textId="77777777" w:rsidTr="00AF313D">
        <w:tc>
          <w:tcPr>
            <w:tcW w:w="2142" w:type="dxa"/>
          </w:tcPr>
          <w:p w14:paraId="21C116D3" w14:textId="37328BE3" w:rsidR="00BB67C6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Kingdom</w:t>
            </w:r>
          </w:p>
        </w:tc>
        <w:tc>
          <w:tcPr>
            <w:tcW w:w="924" w:type="dxa"/>
          </w:tcPr>
          <w:p w14:paraId="0795565A" w14:textId="4B55F709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34AC28B6" w14:textId="7185DB43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Kingdom of the data measure</w:t>
            </w:r>
          </w:p>
        </w:tc>
      </w:tr>
      <w:tr w:rsidR="00BB67C6" w:rsidRPr="002A6DAA" w14:paraId="0E73F165" w14:textId="77777777" w:rsidTr="00AF313D">
        <w:tc>
          <w:tcPr>
            <w:tcW w:w="2142" w:type="dxa"/>
          </w:tcPr>
          <w:p w14:paraId="6F258265" w14:textId="38BE5011" w:rsidR="00BB67C6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Latitude</w:t>
            </w:r>
          </w:p>
        </w:tc>
        <w:tc>
          <w:tcPr>
            <w:tcW w:w="924" w:type="dxa"/>
          </w:tcPr>
          <w:p w14:paraId="0D085840" w14:textId="774EE8BC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Float</w:t>
            </w:r>
          </w:p>
        </w:tc>
        <w:tc>
          <w:tcPr>
            <w:tcW w:w="6172" w:type="dxa"/>
          </w:tcPr>
          <w:p w14:paraId="50CAC853" w14:textId="19F07A3C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Latitude of the data measure (degrees)</w:t>
            </w:r>
          </w:p>
        </w:tc>
      </w:tr>
      <w:tr w:rsidR="00BB67C6" w:rsidRPr="002A6DAA" w14:paraId="71E31177" w14:textId="77777777" w:rsidTr="00AF313D">
        <w:tc>
          <w:tcPr>
            <w:tcW w:w="2142" w:type="dxa"/>
          </w:tcPr>
          <w:p w14:paraId="19DB6DFB" w14:textId="1A9BA986" w:rsidR="00BB67C6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Longitude</w:t>
            </w:r>
          </w:p>
        </w:tc>
        <w:tc>
          <w:tcPr>
            <w:tcW w:w="924" w:type="dxa"/>
          </w:tcPr>
          <w:p w14:paraId="1216E8C3" w14:textId="3C1538C7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Float</w:t>
            </w:r>
          </w:p>
        </w:tc>
        <w:tc>
          <w:tcPr>
            <w:tcW w:w="6172" w:type="dxa"/>
          </w:tcPr>
          <w:p w14:paraId="6B1DD0E0" w14:textId="70182721" w:rsidR="00BB67C6" w:rsidRPr="00037801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Longitude of the data measure (degrees)</w:t>
            </w:r>
          </w:p>
        </w:tc>
      </w:tr>
      <w:tr w:rsidR="00BB67C6" w:rsidRPr="002A6DAA" w14:paraId="223DDF55" w14:textId="77777777" w:rsidTr="00AF313D">
        <w:tc>
          <w:tcPr>
            <w:tcW w:w="2142" w:type="dxa"/>
          </w:tcPr>
          <w:p w14:paraId="774D79E9" w14:textId="231C69BC" w:rsidR="00BB67C6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Country</w:t>
            </w:r>
          </w:p>
        </w:tc>
        <w:tc>
          <w:tcPr>
            <w:tcW w:w="924" w:type="dxa"/>
          </w:tcPr>
          <w:p w14:paraId="724AC88B" w14:textId="5BC2526C" w:rsidR="00BB67C6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39FC61BA" w14:textId="33ED72F3" w:rsidR="00BB67C6" w:rsidRPr="00771882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Country of the study site location</w:t>
            </w:r>
          </w:p>
        </w:tc>
      </w:tr>
      <w:tr w:rsidR="00BB67C6" w:rsidRPr="002A6DAA" w14:paraId="67C88CA6" w14:textId="77777777" w:rsidTr="00AF313D">
        <w:tc>
          <w:tcPr>
            <w:tcW w:w="2142" w:type="dxa"/>
          </w:tcPr>
          <w:p w14:paraId="354CDA57" w14:textId="50DC3E56" w:rsidR="00BB67C6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Habitat_breadth</w:t>
            </w:r>
          </w:p>
        </w:tc>
        <w:tc>
          <w:tcPr>
            <w:tcW w:w="924" w:type="dxa"/>
          </w:tcPr>
          <w:p w14:paraId="606105DC" w14:textId="046D7112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Integer</w:t>
            </w:r>
          </w:p>
        </w:tc>
        <w:tc>
          <w:tcPr>
            <w:tcW w:w="6172" w:type="dxa"/>
          </w:tcPr>
          <w:p w14:paraId="4FBB8420" w14:textId="131FF116" w:rsidR="00BB67C6" w:rsidRPr="00037801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Number of major habitat types suitable to the species according to IUCN</w:t>
            </w:r>
          </w:p>
        </w:tc>
      </w:tr>
      <w:tr w:rsidR="00BB67C6" w:rsidRPr="002A6DAA" w14:paraId="0F482A6C" w14:textId="77777777" w:rsidTr="00AF313D">
        <w:tc>
          <w:tcPr>
            <w:tcW w:w="2142" w:type="dxa"/>
          </w:tcPr>
          <w:p w14:paraId="6C58BB2B" w14:textId="18E4A5CD" w:rsidR="00BB67C6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Habitat_breadth_source</w:t>
            </w:r>
          </w:p>
        </w:tc>
        <w:tc>
          <w:tcPr>
            <w:tcW w:w="924" w:type="dxa"/>
          </w:tcPr>
          <w:p w14:paraId="23115A75" w14:textId="01249C91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7206F093" w14:textId="5F25545A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Original source of the Habitat_breadth data</w:t>
            </w:r>
          </w:p>
        </w:tc>
      </w:tr>
      <w:tr w:rsidR="00BB67C6" w:rsidRPr="002A6DAA" w14:paraId="6E1BA944" w14:textId="77777777" w:rsidTr="00AF313D">
        <w:tc>
          <w:tcPr>
            <w:tcW w:w="2142" w:type="dxa"/>
          </w:tcPr>
          <w:p w14:paraId="72BA1B55" w14:textId="5BE26169" w:rsidR="00BB67C6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Diet_diversity</w:t>
            </w:r>
          </w:p>
        </w:tc>
        <w:tc>
          <w:tcPr>
            <w:tcW w:w="924" w:type="dxa"/>
          </w:tcPr>
          <w:p w14:paraId="68B78E1A" w14:textId="570ACB58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1E7AF527" w14:textId="74150E6C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Shannon diversity index of the species diet shares of plant, vertebrate and invertebrates (normalised by the highest index value)</w:t>
            </w:r>
          </w:p>
        </w:tc>
      </w:tr>
      <w:tr w:rsidR="00BB67C6" w:rsidRPr="002A6DAA" w14:paraId="12E616DA" w14:textId="77777777" w:rsidTr="00AF313D">
        <w:tc>
          <w:tcPr>
            <w:tcW w:w="2142" w:type="dxa"/>
          </w:tcPr>
          <w:p w14:paraId="0DE42C06" w14:textId="6D953BB1" w:rsidR="00BB67C6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Diet_diversity_source</w:t>
            </w:r>
          </w:p>
        </w:tc>
        <w:tc>
          <w:tcPr>
            <w:tcW w:w="924" w:type="dxa"/>
          </w:tcPr>
          <w:p w14:paraId="05798F5E" w14:textId="16665254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270556F7" w14:textId="2AE0CB7B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Original source of the </w:t>
            </w:r>
            <w:r>
              <w:rPr>
                <w:sz w:val="16"/>
                <w:szCs w:val="18"/>
              </w:rPr>
              <w:t>Diet_diversity</w:t>
            </w:r>
            <w:r>
              <w:rPr>
                <w:sz w:val="16"/>
                <w:szCs w:val="18"/>
              </w:rPr>
              <w:t xml:space="preserve"> data</w:t>
            </w:r>
          </w:p>
        </w:tc>
      </w:tr>
      <w:tr w:rsidR="00BB67C6" w:rsidRPr="002A6DAA" w14:paraId="17D37938" w14:textId="77777777" w:rsidTr="00AF313D">
        <w:tc>
          <w:tcPr>
            <w:tcW w:w="2142" w:type="dxa"/>
          </w:tcPr>
          <w:p w14:paraId="56B43C10" w14:textId="7093776E" w:rsidR="00BB67C6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Origin</w:t>
            </w:r>
          </w:p>
        </w:tc>
        <w:tc>
          <w:tcPr>
            <w:tcW w:w="924" w:type="dxa"/>
          </w:tcPr>
          <w:p w14:paraId="5B710FD9" w14:textId="6E7129CB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2B3127E0" w14:textId="795AE7CC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Origin of the species in relation to the country or region of the study site location</w:t>
            </w:r>
          </w:p>
        </w:tc>
      </w:tr>
      <w:tr w:rsidR="00BB67C6" w:rsidRPr="002A6DAA" w14:paraId="7FD89275" w14:textId="77777777" w:rsidTr="00AF313D">
        <w:tc>
          <w:tcPr>
            <w:tcW w:w="2142" w:type="dxa"/>
          </w:tcPr>
          <w:p w14:paraId="6C594521" w14:textId="46EB0FEA" w:rsidR="00BB67C6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Origin_source</w:t>
            </w:r>
          </w:p>
        </w:tc>
        <w:tc>
          <w:tcPr>
            <w:tcW w:w="924" w:type="dxa"/>
          </w:tcPr>
          <w:p w14:paraId="37BDF34E" w14:textId="065D4351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66A26A65" w14:textId="517BF308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Original source of the Origin data</w:t>
            </w:r>
          </w:p>
        </w:tc>
      </w:tr>
      <w:tr w:rsidR="00BB67C6" w:rsidRPr="002A6DAA" w14:paraId="7475BD6E" w14:textId="77777777" w:rsidTr="00AF313D">
        <w:tc>
          <w:tcPr>
            <w:tcW w:w="2142" w:type="dxa"/>
          </w:tcPr>
          <w:p w14:paraId="78667E05" w14:textId="5C6B1239" w:rsidR="00BB67C6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Body_mass</w:t>
            </w:r>
          </w:p>
        </w:tc>
        <w:tc>
          <w:tcPr>
            <w:tcW w:w="924" w:type="dxa"/>
          </w:tcPr>
          <w:p w14:paraId="0EFD8C9E" w14:textId="42EC2390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45C6BE0C" w14:textId="5BAB618B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Species body mass in grams</w:t>
            </w:r>
          </w:p>
        </w:tc>
      </w:tr>
      <w:tr w:rsidR="00BB67C6" w:rsidRPr="002A6DAA" w14:paraId="08BC6700" w14:textId="77777777" w:rsidTr="00AF313D">
        <w:tc>
          <w:tcPr>
            <w:tcW w:w="2142" w:type="dxa"/>
          </w:tcPr>
          <w:p w14:paraId="224BF0B4" w14:textId="618F9604" w:rsidR="00BB67C6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Body_mass_source</w:t>
            </w:r>
          </w:p>
        </w:tc>
        <w:tc>
          <w:tcPr>
            <w:tcW w:w="924" w:type="dxa"/>
          </w:tcPr>
          <w:p w14:paraId="565DECC0" w14:textId="781D1A6F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63888DFF" w14:textId="65302C08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Original source of the Body_mass data</w:t>
            </w:r>
          </w:p>
        </w:tc>
      </w:tr>
    </w:tbl>
    <w:p w14:paraId="365B2FC0" w14:textId="05182035" w:rsidR="002F2542" w:rsidRDefault="002F2542"/>
    <w:sectPr w:rsidR="002F25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DAA"/>
    <w:rsid w:val="00037801"/>
    <w:rsid w:val="001532D9"/>
    <w:rsid w:val="0018124D"/>
    <w:rsid w:val="002A6194"/>
    <w:rsid w:val="002A6DAA"/>
    <w:rsid w:val="002F2542"/>
    <w:rsid w:val="004975B5"/>
    <w:rsid w:val="005264A7"/>
    <w:rsid w:val="006B6D2A"/>
    <w:rsid w:val="00771882"/>
    <w:rsid w:val="008F4524"/>
    <w:rsid w:val="009F2F6C"/>
    <w:rsid w:val="00AD3C2F"/>
    <w:rsid w:val="00AF313D"/>
    <w:rsid w:val="00BB67C6"/>
    <w:rsid w:val="00BC6BA0"/>
    <w:rsid w:val="00CD1D5B"/>
    <w:rsid w:val="00E03EE4"/>
    <w:rsid w:val="00EF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72D15"/>
  <w15:chartTrackingRefBased/>
  <w15:docId w15:val="{94569EFE-BDF9-4295-B9CA-EBA07F581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32D9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19CA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532D9"/>
    <w:pPr>
      <w:keepNext/>
      <w:keepLines/>
      <w:outlineLvl w:val="1"/>
    </w:pPr>
    <w:rPr>
      <w:rFonts w:eastAsiaTheme="majorEastAsia" w:cstheme="majorBidi"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EF19CA"/>
    <w:pPr>
      <w:keepNext/>
      <w:keepLines/>
      <w:spacing w:before="120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32D9"/>
    <w:pPr>
      <w:keepNext/>
      <w:keepLines/>
      <w:spacing w:before="40" w:after="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532D9"/>
    <w:rPr>
      <w:rFonts w:ascii="Arial" w:eastAsiaTheme="majorEastAsia" w:hAnsi="Arial" w:cstheme="majorBidi"/>
      <w:i/>
      <w:sz w:val="20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F19CA"/>
    <w:rPr>
      <w:rFonts w:ascii="Arial" w:eastAsiaTheme="majorEastAsia" w:hAnsi="Arial" w:cstheme="majorBidi"/>
      <w:b/>
      <w:sz w:val="20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532D9"/>
    <w:pPr>
      <w:spacing w:after="240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32D9"/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32D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532D9"/>
    <w:rPr>
      <w:rFonts w:ascii="Arial" w:eastAsiaTheme="minorEastAsia" w:hAnsi="Arial"/>
      <w:color w:val="5A5A5A" w:themeColor="text1" w:themeTint="A5"/>
      <w:spacing w:val="1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32D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32D9"/>
    <w:rPr>
      <w:rFonts w:ascii="Arial" w:hAnsi="Arial"/>
      <w:i/>
      <w:iCs/>
      <w:sz w:val="20"/>
    </w:rPr>
  </w:style>
  <w:style w:type="character" w:styleId="IntenseReference">
    <w:name w:val="Intense Reference"/>
    <w:basedOn w:val="DefaultParagraphFont"/>
    <w:uiPriority w:val="32"/>
    <w:qFormat/>
    <w:rsid w:val="001532D9"/>
    <w:rPr>
      <w:b/>
      <w:bCs/>
      <w:smallCaps/>
      <w:color w:val="auto"/>
      <w:spacing w:val="5"/>
    </w:rPr>
  </w:style>
  <w:style w:type="character" w:styleId="IntenseEmphasis">
    <w:name w:val="Intense Emphasis"/>
    <w:basedOn w:val="DefaultParagraphFont"/>
    <w:uiPriority w:val="21"/>
    <w:qFormat/>
    <w:rsid w:val="001532D9"/>
    <w:rPr>
      <w:i/>
      <w:iCs/>
      <w:color w:val="auto"/>
    </w:rPr>
  </w:style>
  <w:style w:type="character" w:customStyle="1" w:styleId="Heading3Char">
    <w:name w:val="Heading 3 Char"/>
    <w:basedOn w:val="DefaultParagraphFont"/>
    <w:link w:val="Heading3"/>
    <w:uiPriority w:val="9"/>
    <w:rsid w:val="00EF19CA"/>
    <w:rPr>
      <w:rFonts w:ascii="Arial" w:eastAsiaTheme="majorEastAsia" w:hAnsi="Arial" w:cstheme="majorBidi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32D9"/>
    <w:rPr>
      <w:rFonts w:ascii="Arial" w:eastAsiaTheme="majorEastAsia" w:hAnsi="Arial" w:cstheme="majorBidi"/>
      <w:i/>
      <w:iCs/>
      <w:sz w:val="20"/>
    </w:rPr>
  </w:style>
  <w:style w:type="table" w:styleId="TableGrid">
    <w:name w:val="Table Grid"/>
    <w:basedOn w:val="TableNormal"/>
    <w:uiPriority w:val="39"/>
    <w:rsid w:val="002A6DA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Koen Kuipers</dc:creator>
  <cp:keywords/>
  <dc:description/>
  <cp:lastModifiedBy>Kuipers, K.J.J. (Koen)</cp:lastModifiedBy>
  <cp:revision>3</cp:revision>
  <dcterms:created xsi:type="dcterms:W3CDTF">2023-05-23T19:12:00Z</dcterms:created>
  <dcterms:modified xsi:type="dcterms:W3CDTF">2023-05-23T19:19:00Z</dcterms:modified>
</cp:coreProperties>
</file>