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pageBreakBefore w:val="0"/>
        <w:jc w:val="both"/>
        <w:rPr>
          <w:rFonts w:ascii="Calibri" w:cs="Calibri" w:eastAsia="Calibri" w:hAnsi="Calibri"/>
        </w:rPr>
      </w:pPr>
      <w:bookmarkStart w:colFirst="0" w:colLast="0" w:name="_v7e9qkohgmvx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A. Search string</w:t>
      </w:r>
    </w:p>
    <w:p w:rsidR="00000000" w:rsidDel="00000000" w:rsidP="00000000" w:rsidRDefault="00000000" w:rsidRPr="00000000" w14:paraId="00000002">
      <w:pPr>
        <w:pageBreakBefore w:val="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25"/>
        <w:gridCol w:w="6705"/>
        <w:tblGridChange w:id="0">
          <w:tblGrid>
            <w:gridCol w:w="2325"/>
            <w:gridCol w:w="6705"/>
          </w:tblGrid>
        </w:tblGridChange>
      </w:tblGrid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Major term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Search term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Literature review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("review of studies" OR "structured review" OR "systematic review" OR "literature review" OR “mapping review” OR “mapping study” OR "literature analysis" OR "in-depth survey" OR "literature survey" OR "meta-analysis" OR "past studies" OR "subject matter expert" OR "analysis of research" OR "empirical body of knowledge" OR "overview of existing research" OR "body of published research")</w:t>
            </w:r>
          </w:p>
        </w:tc>
      </w:tr>
      <w:tr>
        <w:trPr>
          <w:cantSplit w:val="0"/>
          <w:trHeight w:val="305.925292968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AND</w:t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Conversational Agent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("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conversational agent*" OR "dialogue system*" OR "intelligent virtual assistant*" OR "intelligent virtual agent*" OR "relational agent*" OR "intelligent personal assistant*" OR "intelligent personal attendant*" OR "automated personal attendant*" OR "personal assistant*" OR "personal attendant*" OR "chat-bot*" OR "chatbot*" OR "chat bot*" OR "chatterbot*" OR "artificial conversational entit*")</w:t>
            </w:r>
          </w:p>
        </w:tc>
      </w:tr>
    </w:tbl>
    <w:p w:rsidR="00000000" w:rsidDel="00000000" w:rsidP="00000000" w:rsidRDefault="00000000" w:rsidRPr="00000000" w14:paraId="0000000B">
      <w:pPr>
        <w:pageBreakBefore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3"/>
        <w:pageBreakBefore w:val="0"/>
        <w:jc w:val="both"/>
        <w:rPr>
          <w:rFonts w:ascii="Calibri" w:cs="Calibri" w:eastAsia="Calibri" w:hAnsi="Calibri"/>
        </w:rPr>
      </w:pPr>
      <w:bookmarkStart w:colFirst="0" w:colLast="0" w:name="_uj68d5s699cr" w:id="1"/>
      <w:bookmarkEnd w:id="1"/>
      <w:r w:rsidDel="00000000" w:rsidR="00000000" w:rsidRPr="00000000">
        <w:rPr>
          <w:rFonts w:ascii="Calibri" w:cs="Calibri" w:eastAsia="Calibri" w:hAnsi="Calibri"/>
          <w:rtl w:val="0"/>
        </w:rPr>
        <w:t xml:space="preserve">A.1. Scopus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TITLE-ABS-KEY(("review of studies" OR "structured review" OR "systematic review" OR "literature review" OR “mapping review” OR “mapping study” OR "literature analysis" OR "in-depth survey" OR "literature survey" OR "meta-analysis" OR "past studies" OR "subject matter expert" OR "analysis of research" OR "empirical body of knowledge" OR "overview of existing research" OR "body of published research") AND ("conversational agent*" OR "dialogue system*" OR "intelligent virtual assistant*" OR "intelligent virtual agent*" OR "relational agent*" OR "intelligent personal assistant*" OR "intelligent personal attendant*" OR "automated personal attendant*" OR "personal assistant*" OR "personal attendant*" OR "chat-bot*" OR "chatbot*" OR "chat bot*" OR "chatterbot*" OR "artificial conversational entit*"))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pStyle w:val="Heading3"/>
        <w:pageBreakBefore w:val="0"/>
        <w:jc w:val="both"/>
        <w:rPr>
          <w:rFonts w:ascii="Calibri" w:cs="Calibri" w:eastAsia="Calibri" w:hAnsi="Calibri"/>
        </w:rPr>
      </w:pPr>
      <w:bookmarkStart w:colFirst="0" w:colLast="0" w:name="_tut924h04vq3" w:id="2"/>
      <w:bookmarkEnd w:id="2"/>
      <w:r w:rsidDel="00000000" w:rsidR="00000000" w:rsidRPr="00000000">
        <w:rPr>
          <w:rFonts w:ascii="Calibri" w:cs="Calibri" w:eastAsia="Calibri" w:hAnsi="Calibri"/>
          <w:rtl w:val="0"/>
        </w:rPr>
        <w:t xml:space="preserve">A.2. Web of Science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TI=(("review  of  studies"  OR  "structured  review"  OR  "systematic  review"  OR  "literature  review"  OR  "mapping  review"  OR  "mapping  study"  OR  "literature  analysis"  OR  "in-depth  survey"  OR  "literature  survey"  OR  "meta-analysis"  OR  "past  studies"  OR  "subject  matter  expert"  OR  "analysis  of  research"  OR  "empirical  body  of  knowledge"  OR  "overview  of  existing  research"  OR  "body  of  published  research")  AND  ("conversational agent*" OR "dialogue system*" OR "intelligent virtual assistant*" OR "intelligent virtual agent*" OR "relational agent*" OR "intelligent personal assistant*" OR "intelligent personal attendant*" OR "automated personal attendant*" OR "personal assistant*" OR "personal attendant*" OR "chat-bot*" OR "chatbot*" OR "chat bot*" OR "chatterbot*" OR "artificial conversational entit*")  )  </w:t>
            </w:r>
          </w:p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OR  </w:t>
            </w:r>
          </w:p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AB=(("review  of  studies"  OR  "structured  review"  OR  "systematic  review"  OR  "literature  review"  OR  "mapping  review"  OR  "mapping  study"  OR  "literature  analysis"  OR  "in-depth  survey"  OR  "literature  survey"  OR  "meta-analysis"  OR  "past  studies"  OR  "subject  matter  expert"  OR  "analysis  of  research"  OR  "empirical  body  of  knowledge"  OR  "overview  of  existing  research"  OR  "body  of  published  research")  AND  ("conversational agent*" OR "dialogue system*" OR "intelligent virtual assistant*" OR "intelligent virtual agent*" OR "relational agent*" OR "intelligent personal assistant*" OR "intelligent personal attendant*" OR "automated personal attendant*" OR "personal assistant*" OR "personal attendant*" OR "chat-bot*" OR "chatbot*" OR "chat bot*" OR "chatterbot*" OR "artificial conversational entit*")  )  </w:t>
            </w:r>
          </w:p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OR  </w:t>
            </w:r>
          </w:p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AK=(("review  of  studies"  OR  "structured  review"  OR  "systematic  review"  OR  "literature  review"  OR "mapping  review"  OR  "mapping  study"  OR  "literature  analysis"  OR  "in-depth  survey"  OR  "literature  survey"  OR  "meta-analysis"  OR  "past  studies"  OR  "subject  matter  expert"  OR  "analysis  of  research"  OR  "empirical  body  of  knowledge"  OR  "overview  of  existing  research"  OR  "body  of  published  research")  AND  ("conversational agent*" OR "dialogue system*" OR "intelligent virtual assistant*" OR "intelligent virtual agent*" OR "relational agent*" OR "intelligent personal assistant*" OR "intelligent personal attendant*" OR "automated personal attendant*" OR "personal assistant*" OR "personal attendant*" OR "chat-bot*" OR "chatbot*" OR "chat bot*" OR "chatterbot*" OR "artificial conversational entit*")  )</w:t>
            </w:r>
          </w:p>
        </w:tc>
      </w:tr>
    </w:tbl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pageBreakBefore w:val="0"/>
        <w:jc w:val="both"/>
        <w:rPr>
          <w:rFonts w:ascii="Calibri" w:cs="Calibri" w:eastAsia="Calibri" w:hAnsi="Calibri"/>
        </w:rPr>
      </w:pPr>
      <w:bookmarkStart w:colFirst="0" w:colLast="0" w:name="_96r65p67972d" w:id="3"/>
      <w:bookmarkEnd w:id="3"/>
      <w:r w:rsidDel="00000000" w:rsidR="00000000" w:rsidRPr="00000000">
        <w:rPr>
          <w:rFonts w:ascii="Calibri" w:cs="Calibri" w:eastAsia="Calibri" w:hAnsi="Calibri"/>
          <w:rtl w:val="0"/>
        </w:rPr>
        <w:t xml:space="preserve">A.3. ACM Digital Library</w:t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Title:(("review of studies" OR "structured review" OR "systematic review" OR "literature review" OR “mapping review” OR “mapping study” OR "literature analysis" OR "in-depth survey" OR "literature survey" OR "meta-analysis" OR "past studies" OR "subject matter expert" OR "analysis of research" OR "empirical body of knowledge" OR "overview of existing research" OR "body of published research")) AND Title:(("conversational agent*" OR "dialogue system*" OR "intelligent virtual assistant*" OR "intelligent virtual agent*" OR "relational agent*" OR "intelligent personal assistant*" OR "intelligent personal attendant*" OR "automated personal attendant*" OR "personal assistant*" OR "personal attendant*" OR "chat-bot*" OR "chatbot*" OR "chat bot*" OR "chatterbot*" OR "artificial conversational entit*")) </w:t>
            </w:r>
          </w:p>
          <w:p w:rsidR="00000000" w:rsidDel="00000000" w:rsidP="00000000" w:rsidRDefault="00000000" w:rsidRPr="00000000" w14:paraId="0000001A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OR </w:t>
            </w:r>
          </w:p>
          <w:p w:rsidR="00000000" w:rsidDel="00000000" w:rsidP="00000000" w:rsidRDefault="00000000" w:rsidRPr="00000000" w14:paraId="0000001B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Abstract:(("review of studies" OR "structured review" OR "systematic review" OR "literature review" OR “mapping review” OR “mapping study” OR "literature analysis" OR "in-depth survey" OR "literature survey" OR "meta-analysis" OR "past studies" OR "subject matter expert" OR "analysis of research" OR "empirical body of knowledge" OR "overview of existing research" OR "body of published research")) AND Abstract:(("conversational agent*" OR "dialogue system*" OR "intelligent virtual assistant*" OR "intelligent virtual agent*" OR "relational agent*" OR "intelligent personal assistant*" OR "intelligent personal attendant*" OR "automated personal attendant*" OR "personal assistant*" OR "personal attendant*" OR "chat-bot*" OR "chatbot*" OR "chat bot*" OR "chatterbot*" OR "artificial conversational entit*")) </w:t>
            </w:r>
          </w:p>
          <w:p w:rsidR="00000000" w:rsidDel="00000000" w:rsidP="00000000" w:rsidRDefault="00000000" w:rsidRPr="00000000" w14:paraId="0000001C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OR </w:t>
            </w:r>
          </w:p>
          <w:p w:rsidR="00000000" w:rsidDel="00000000" w:rsidP="00000000" w:rsidRDefault="00000000" w:rsidRPr="00000000" w14:paraId="0000001D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Keyword:(("review of studies" OR "structured review" OR "systematic review" OR "literature review" OR “mapping review” OR “mapping study” OR "literature analysis" OR "in-depth survey" OR "literature survey" OR "meta-analysis" OR "past studies" OR "subject matter expert" OR "analysis of research" OR "empirical body of knowledge" OR "overview of existing research" OR "body of published research")) AND Keyword:(("conversational agent*" OR "dialogue system*" OR "intelligent virtual assistant*" OR "intelligent virtual agent*" OR "relational agent*" OR "intelligent personal assistant*" OR "intelligent personal attendant*" OR "automated personal attendant*" OR "personal assistant*" OR "personal attendant*" OR "chat-bot*" OR "chatbot*" OR "chat bot*" OR "chatterbot*" OR "artificial conversational entit*"))</w:t>
            </w:r>
          </w:p>
        </w:tc>
      </w:tr>
    </w:tbl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3"/>
        <w:pageBreakBefore w:val="0"/>
        <w:jc w:val="both"/>
        <w:rPr>
          <w:rFonts w:ascii="Calibri" w:cs="Calibri" w:eastAsia="Calibri" w:hAnsi="Calibri"/>
        </w:rPr>
      </w:pPr>
      <w:bookmarkStart w:colFirst="0" w:colLast="0" w:name="_vtdd2u66azd6" w:id="4"/>
      <w:bookmarkEnd w:id="4"/>
      <w:r w:rsidDel="00000000" w:rsidR="00000000" w:rsidRPr="00000000">
        <w:rPr>
          <w:rFonts w:ascii="Calibri" w:cs="Calibri" w:eastAsia="Calibri" w:hAnsi="Calibri"/>
          <w:rtl w:val="0"/>
        </w:rPr>
        <w:t xml:space="preserve">A.4. IEEE Xplore</w:t>
      </w:r>
      <w:r w:rsidDel="00000000" w:rsidR="00000000" w:rsidRPr="00000000">
        <w:rPr>
          <w:rFonts w:ascii="Calibri" w:cs="Calibri" w:eastAsia="Calibri" w:hAnsi="Calibri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30"/>
        <w:gridCol w:w="8370"/>
        <w:tblGridChange w:id="0">
          <w:tblGrid>
            <w:gridCol w:w="630"/>
            <w:gridCol w:w="837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("Document Title":"review of studies" OR "Document Title":"structured review" OR "Document Title":"systematic review" OR "Document Title":"literature review" OR "Document Title":“mapping review” OR "Document Title":“mapping study” OR "Document Title":"literature analysis" OR "Document Title":"in-depth survey" OR "Document Title":"literature survey" OR "Document Title":"meta-analysis" OR "Document Title":"past studies" OR "Document Title":"subject matter expert" OR "Document Title":"analysis of research" OR "Document Title":"empirical body of knowledge" OR "Document Title":"overview of existing research" OR "Document Title":"body of published research") AND ("Document Title":"conversational agent*" OR "Document Title":"dialogue system*" OR "Document Title":"intelligent virtual assistant*" OR "Document Title":"intelligent virtual agent*" OR "Document Title":"relational agent*" OR "Document Title":"intelligent personal assistant*" OR "Document Title":"intelligent personal attendant*")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("Document Title":"review of studies" OR "Document Title":"structured review" OR "Document Title":"systematic review" OR "Document Title":"literature review" OR "Document Title":“mapping review” OR "Document Title":“mapping study” OR "Document Title":"literature analysis" OR "Document Title":"in-depth survey" OR "Document Title":"literature survey" OR "Document Title":"meta-analysis" OR "Document Title":"past studies" OR "Document Title":"subject matter expert" OR "Document Title":"analysis of research" OR "Document Title":"empirical body of knowledge" OR "Document Title":"overview of existing research" OR "Document Title":"body of published research") AND ("Document Title":"personal assistant*" OR "Document Title":"personal attendant*" OR "Document Title":"chat-bot*" OR "Document Title":"chatbot*" OR "Document Title":"chat bot*" OR "Document Title":"chatterbot*" OR "Document Title":"artificial conversational entit*")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("Abstract":"review of studies" OR "Abstract":"structured review" OR "Abstract":"systematic review" OR "Abstract":"literature review" OR "Abstract":“mapping review” OR "Abstract":“mapping study” OR "Abstract":"literature analysis" OR "Abstract":"in-depth survey" OR "Abstract":"literature survey" OR "Abstract":"meta-analysis" OR "Abstract":"past studies" OR "Abstract":"subject matter expert" OR "Abstract":"analysis of research" OR "Abstract":"empirical body of knowledge" OR "Abstract":"overview of existing research" OR "Abstract":"body of published research") AND ("Abstract":"conversational agent*" OR "Abstract":"dialogue system*" OR "Abstract":"intelligent virtual assistant*" OR "Abstract":"intelligent virtual agent*" OR "Abstract":"relational agent*" OR "Abstract":"intelligent personal assistant*" OR "Abstract":"intelligent personal attendant*")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("Abstract":"review of studies" OR "Abstract":"structured review" OR "Abstract":"systematic review" OR "Abstract":"literature review" OR "Abstract":“mapping review” OR "Abstract":“mapping study” OR "Abstract":"literature analysis" OR "Abstract":"in-depth survey" OR "Abstract":"literature survey" OR "Abstract":"meta-analysis" OR "Abstract":"past studies" OR "Abstract":"subject matter expert" OR "Abstract":"analysis of research" OR "Abstract":"empirical body of knowledge" OR "Abstract":"overview of existing research" OR "Abstract":"body of published research") AND ("Abstract":"personal assistant*" OR "Abstract":"personal attendant*" OR "Abstract":"chat-bot*" OR "Abstract":"chatbot*" OR "Abstract":"chat bot*" OR "Abstract":"chatterbot*" OR "Abstract":"artificial conversational entit*")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("Author Keywords":"review of studies" OR "Author Keywords":"structured review" OR "Author Keywords":"systematic review" OR "Author Keywords":"literature review" OR "Author Keywords":“mapping review” OR "Author Keywords":“mapping study” OR "Author Keywords":"literature analysis" OR "Author Keywords":"in-depth survey" OR "Author Keywords":"literature survey" OR "Author Keywords":"meta-analysis" OR "Author Keywords":"past studies" OR "Author Keywords":"subject matter expert" OR "Author Keywords":"analysis of research" OR "Author Keywords":"empirical body of knowledge" OR "Author Keywords":"overview of existing research" OR "Author Keywords":"body of published research") AND ("Author Keywords":"conversational agent*" OR "Author Keywords":"dialogue system*" OR "Author Keywords":"intelligent virtual assistant*" OR "Author Keywords":"intelligent virtual agent*" OR "Author Keywords":"relational agent*" OR "Author Keywords":"intelligent personal assistant*" OR "Author Keywords":"intelligent personal attendant*")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("Author Keywords":"review of studies" OR "Author Keywords":"structured review" OR "Author Keywords":"systematic review" OR "Author Keywords":"literature review" OR "Author Keywords":“mapping review” OR "Author Keywords":“mapping study” OR "Author Keywords":"literature analysis" OR "Author Keywords":"in-depth survey" OR "Author Keywords":"literature survey" OR "Author Keywords":"meta-analysis" OR "Author Keywords":"past studies" OR "Author Keywords":"subject matter expert" OR "Author Keywords":"analysis of research" OR "Author Keywords":"empirical body of knowledge" OR "Author Keywords":"overview of existing research" OR "Author Keywords":"body of published research") AND ("Author Keywords":"personal assistant*" OR "Author Keywords":"personal attendant*" OR "Author Keywords":"chat-bot*" OR "Author Keywords":"chatbot*" OR "Author Keywords":"chat bot*" OR "Author Keywords":"chatterbot*" OR "Author Keywords":"artificial conversational entit*")</w:t>
            </w:r>
          </w:p>
        </w:tc>
      </w:tr>
    </w:tbl>
    <w:p w:rsidR="00000000" w:rsidDel="00000000" w:rsidP="00000000" w:rsidRDefault="00000000" w:rsidRPr="00000000" w14:paraId="0000002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3"/>
        <w:pageBreakBefore w:val="0"/>
        <w:jc w:val="both"/>
        <w:rPr>
          <w:rFonts w:ascii="Calibri" w:cs="Calibri" w:eastAsia="Calibri" w:hAnsi="Calibri"/>
        </w:rPr>
      </w:pPr>
      <w:bookmarkStart w:colFirst="0" w:colLast="0" w:name="_2j1dbuid5ow5" w:id="5"/>
      <w:bookmarkEnd w:id="5"/>
      <w:r w:rsidDel="00000000" w:rsidR="00000000" w:rsidRPr="00000000">
        <w:rPr>
          <w:rFonts w:ascii="Calibri" w:cs="Calibri" w:eastAsia="Calibri" w:hAnsi="Calibri"/>
          <w:rtl w:val="0"/>
        </w:rPr>
        <w:t xml:space="preserve">A.5. Science Direct</w:t>
      </w:r>
      <w:r w:rsidDel="00000000" w:rsidR="00000000" w:rsidRPr="00000000">
        <w:rPr>
          <w:rFonts w:ascii="Calibri" w:cs="Calibri" w:eastAsia="Calibri" w:hAnsi="Calibri"/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6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5"/>
        <w:gridCol w:w="8475"/>
        <w:tblGridChange w:id="0">
          <w:tblGrid>
            <w:gridCol w:w="525"/>
            <w:gridCol w:w="84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("review of studies" OR "structured review" OR "systematic review" OR "literature review" OR “mapping review” OR “mapping study”) AND ("conversational agent" OR "conversational agents")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("literature analysis" OR "in-depth survey" OR "literature survey" OR "meta-analysis" OR "past studies" OR "subject matter expert") AND ("conversational agent" OR "conversational agents")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("analysis of research" OR "empirical body of knowledge" OR "overview of existing research" OR "body of published research") AND ("conversational agent" OR "conversational agents")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("review of studies" OR "structured review" OR "systematic review" OR "literature review" OR “mapping review” OR “mapping study”) AND ("dialogue system" OR "dialogue systems")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("literature analysis" OR "in-depth survey" OR "literature survey" OR "meta-analysis" OR "past studies" OR "subject matter expert") AND ("dialogue system" OR "dialogue systems")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("analysis of research" OR "empirical body of knowledge" OR "overview of existing research" OR "body of published research") AND ("dialogue system" OR "dialogue systems")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("review of studies" OR "structured review" OR "systematic review" OR "literature review" OR “mapping review” OR “mapping study”) AND ("intelligent virtual assistant" OR "intelligent virtual assistants")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("literature analysis" OR "in-depth survey" OR "literature survey" OR "meta-analysis" OR "past studies" OR "subject matter expert") AND  ("intelligent virtual assistant" OR "intelligent virtual assistants")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("analysis of research" OR "empirical body of knowledge" OR "overview of existing research" OR "body of published research") AND  ("intelligent virtual assistant" OR "intelligent virtual assistants")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("review of studies" OR "structured review" OR "systematic review" OR "literature review" OR “mapping review” OR “mapping study”) AND ("intelligent virtual agent" OR "intelligent virtual agents")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("literature analysis" OR "in-depth survey" OR "literature survey" OR "meta-analysis" OR "past studies" OR "subject matter expert") AND ("intelligent virtual agent" OR "intelligent virtual agents")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("analysis of research" OR "empirical body of knowledge" OR "overview of existing research" OR "body of published research") AND ("intelligent virtual agent" OR "intelligent virtual agents")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("review of studies" OR "structured review" OR "systematic review" OR "literature review" OR “mapping review” OR “mapping study”) AND ("relational agent" OR "relational agents")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("literature analysis" OR "in-depth survey" OR "literature survey" OR "meta-analysis" OR "past studies" OR "subject matter expert") AND ("relational agent" OR "relational agents")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("analysis of research" OR "empirical body of knowledge" OR "overview of existing research" OR "body of published research") AND ("relational agent" OR "relational agents")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("review of studies" OR "structured review" OR "systematic review" OR "literature review" OR “mapping review” OR “mapping study”) AND ("intelligent personal assistant" OR "intelligent personal assistants")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("literature analysis" OR "in-depth survey" OR "literature survey" OR "meta-analysis" OR "past studies" OR "subject matter expert") AND ("intelligent personal assistant" OR "intelligent personal assistants")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("analysis of research" OR "empirical body of knowledge" OR "overview of existing research" OR "body of published research") AND ("intelligent personal assistant" OR "intelligent personal assistants")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("review of studies" OR "structured review" OR "systematic review" OR "literature review" OR “mapping review” OR “mapping study”) AND ("intelligent personal attendant" OR "intelligent personal attendants")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("literature analysis" OR "in-depth survey" OR "literature survey" OR "meta-analysis" OR "past studies" OR "subject matter expert") AND ("intelligent personal attendant" OR "intelligent personal attendants")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("analysis of research" OR "empirical body of knowledge" OR "overview of existing research" OR "body of published research") AND ("intelligent personal attendant" OR "intelligent personal attendants")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("review of studies" OR "structured review" OR "systematic review" OR "literature review" OR “mapping review” OR “mapping study”) AND ("automated personal attendant" OR "automated personal attendants")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("literature analysis" OR "in-depth survey" OR "literature survey" OR "meta-analysis" OR "past studies" OR "subject matter expert") AND ("automated personal attendant" OR "automated personal attendants")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("analysis of research" OR "empirical body of knowledge" OR "overview of existing research" OR "body of published research") AND ("automated personal attendant" OR "automated personal attendants")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("review of studies" OR "structured review" OR "systematic review" OR "literature review" OR “mapping review” OR “mapping study”) AND ("personal assistant" OR "personal assistants")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("literature analysis" OR "in-depth survey" OR "literature survey" OR "meta-analysis" OR "past studies" OR "subject matter expert") AND ("personal assistant" OR "personal assistants")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("analysis of research" OR "empirical body of knowledge" OR "overview of existing research" OR "body of published research") AND ("personal assistant" OR "personal assistants")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("review of studies" OR "structured review" OR "systematic review" OR "literature review" OR “mapping review” OR “mapping study”) AND ("personal attendant" OR "personal attendants")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("literature analysis" OR "in-depth survey" OR "literature survey" OR "meta-analysis" OR "past studies" OR "subject matter expert") AND  ("personal attendant" OR "personal attendants")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("analysis of research" OR "empirical body of knowledge" OR "overview of existing research" OR "body of published research") AND  ("personal attendant" OR "personal attendants")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("review of studies" OR "structured review" OR "systematic review" OR "literature review" OR “mapping review” OR “mapping study”) AND ("chat-bot" OR "chat-bots")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("literature analysis" OR "in-depth survey" OR "literature survey" OR "meta-analysis" OR "past studies" OR "subject matter expert") AND ("chat-bot" OR "chat-bots")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("analysis of research" OR "empirical body of knowledge" OR "overview of existing research" OR "body of published research") AND ("chat-bot" OR "chat-bots")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("review of studies" OR "structured review" OR "systematic review" OR "literature review" OR “mapping review” OR “mapping study”) AND ("chatbot" OR "chatbots")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("literature analysis" OR "in-depth survey" OR "literature survey" OR "meta-analysis" OR "past studies" OR "subject matter expert") AND ("chatbot" OR "chatbots")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("analysis of research" OR "empirical body of knowledge" OR "overview of existing research" OR "body of published research") AND ("chatbot" OR "chatbots")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("review of studies" OR "structured review" OR "systematic review" OR "literature review" OR “mapping review” OR “mapping study”) AND ("chat bot" OR "chat bots")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("literature analysis" OR "in-depth survey" OR "literature survey" OR "meta-analysis" OR "past studies" OR "subject matter expert") AND ("chat bot" OR "chat bots")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("analysis of research" OR "empirical body of knowledge" OR "overview of existing research" OR "body of published research") AND ("chat bot" OR "chat bots")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("review of studies" OR "structured review" OR "systematic review" OR "literature review" OR “mapping review” OR “mapping study”) AND ("chatterbot" OR "chatterbots")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("literature analysis" OR "in-depth survey" OR "literature survey" OR "meta-analysis" OR "past studies" OR "subject matter expert") AND ("chatterbot" OR "chatterbots")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#42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("analysis of research" OR "empirical body of knowledge" OR "overview of existing research" OR "body of published research") AND ("chatterbot" OR "chatterbots")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#43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("review of studies" OR "structured review" OR "systematic review" OR "literature review" OR “mapping review” OR “mapping study”) AND ("artificial conversational entity" OR "artificial conversational entities")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("literature analysis" OR "in-depth survey" OR "literature survey" OR "meta-analysis" OR "past studies" OR "subject matter expert") AND ("artificial conversational entity" OR "artificial conversational entities")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pageBreakBefore w:val="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Title, abstract, keywords: ("analysis of research" OR "empirical body of knowledge" OR "overview of existing research" OR "body of published research") AND ("artificial conversational entity" OR "artificial conversational entities")</w:t>
            </w:r>
          </w:p>
        </w:tc>
      </w:tr>
    </w:tbl>
    <w:p w:rsidR="00000000" w:rsidDel="00000000" w:rsidP="00000000" w:rsidRDefault="00000000" w:rsidRPr="00000000" w14:paraId="0000008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Style w:val="Heading3"/>
        <w:pageBreakBefore w:val="0"/>
        <w:jc w:val="both"/>
        <w:rPr/>
      </w:pPr>
      <w:bookmarkStart w:colFirst="0" w:colLast="0" w:name="_l7x3jwqz1av1" w:id="6"/>
      <w:bookmarkEnd w:id="6"/>
      <w:r w:rsidDel="00000000" w:rsidR="00000000" w:rsidRPr="00000000">
        <w:rPr>
          <w:rtl w:val="0"/>
        </w:rPr>
        <w:t xml:space="preserve">A.6. Springer Link</w:t>
      </w:r>
      <w:r w:rsidDel="00000000" w:rsidR="00000000" w:rsidRPr="00000000">
        <w:rPr>
          <w:vertAlign w:val="superscript"/>
        </w:rPr>
        <w:footnoteReference w:customMarkFollows="0"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ageBreakBefore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000.0" w:type="dxa"/>
        <w:jc w:val="left"/>
        <w:tblInd w:w="100.0" w:type="pct"/>
        <w:tblLayout w:type="fixed"/>
        <w:tblLook w:val="0600"/>
      </w:tblPr>
      <w:tblGrid>
        <w:gridCol w:w="660"/>
        <w:gridCol w:w="8340"/>
        <w:tblGridChange w:id="0">
          <w:tblGrid>
            <w:gridCol w:w="660"/>
            <w:gridCol w:w="8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dc.title="conversational agent*"&amp;dc.title="review of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dc.title="conversational agent*"&amp;dc.title="structured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dc.title="conversational agent*"&amp;dc.title="systematic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dc.title="conversational agent*"&amp;dc.title="literature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dc.title="conversational agent*"&amp;dc.title="mapping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dc.title="conversational agent*"&amp;dc.title="mapping study"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dc.title="conversational agent*"&amp;dc.title="literature 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dc.title="conversational agent*"&amp;dc.title="in-depth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dc.title="conversational agent*"&amp;dc.title="literature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dc.title="conversational agent*"&amp;dc.title="meta-analysis"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dc.title="conversational agent*"&amp;dc.title="past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dc.title="conversational agent*"&amp;dc.title="subject matter expert"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dc.title="conversational agent*"&amp;dc.title="analysis of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dc.title="conversational agent*"&amp;dc.title="empirical body of knowledge"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dc.title="conversational agent*"&amp;dc.title="overview of existing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dc.title="conversational agent*"&amp;dc.title="body of published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dc.title="dialogue system*"&amp;dc.title="review of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dc.title="dialogue system*"&amp;dc.title="structured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dc.title="dialogue system*"&amp;dc.title="systematic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dc.title="dialogue system*"&amp;dc.title="literature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dc.title="dialogue system*"&amp;dc.title="mapping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dc.title="dialogue system*"&amp;dc.title="mapping study"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dc.title="dialogue system*"&amp;dc.title="literature 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dc.title="dialogue system*"&amp;dc.title="in-depth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dc.title="dialogue system*"&amp;dc.title="literature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dc.title="dialogue system*"&amp;dc.title="meta-analysis"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dc.title="dialogue system*"&amp;dc.title="past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dc.title="dialogue system*"&amp;dc.title="subject matter expert"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dc.title="dialogue system*"&amp;dc.title="analysis of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dc.title="dialogue system*"&amp;dc.title="empirical body of knowledge"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dc.title="dialogue system*"&amp;dc.title="overview of existing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dc.title="dialogue system*"&amp;dc.title="body of published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assistant*"&amp;dc.title="review of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assistant*"&amp;dc.title="structured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assistant*"&amp;dc.title="systematic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assistant*"&amp;dc.title="literature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assistant*"&amp;dc.title="mapping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assistant*"&amp;dc.title="mapping study"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#39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assistant*"&amp;dc.title="literature 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assistant*"&amp;dc.title="in-depth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#41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assistant*"&amp;dc.title="literature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#42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assistant*"&amp;dc.title="meta-analysis"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#43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assistant*"&amp;dc.title="past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#44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assistant*"&amp;dc.title="subject matter expert"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#45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assistant*"&amp;dc.title="analysis of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#46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assistant*"&amp;dc.title="empirical body of knowledge"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#47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assistant*"&amp;dc.title="overview of existing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#48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assistant*"&amp;dc.title="body of published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#49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agent*"&amp;dc.title="review of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#50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agent*"&amp;dc.title="structured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#51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agent*"&amp;dc.title="systematic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#52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agent*"&amp;dc.title="literature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#53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agent*"&amp;dc.title="mapping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#54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agent*"&amp;dc.title="mapping study"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#55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agent*"&amp;dc.title="literature 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#56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agent*"&amp;dc.title="in-depth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#57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agent*"&amp;dc.title="literature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#58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agent*"&amp;dc.title="meta-analysis"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#59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agent*"&amp;dc.title="past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#60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agent*"&amp;dc.title="subject matter expert"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#61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agent*"&amp;dc.title="analysis of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#62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agent*"&amp;dc.title="empirical body of knowledge"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agent*"&amp;dc.title="overview of existing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#64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virtual agent*"&amp;dc.title="body of published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#65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dc.title="relational agent*"&amp;dc.title="review of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#66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dc.title="relational agent*"&amp;dc.title="structured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#67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dc.title="relational agent*"&amp;dc.title="systematic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#68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dc.title="relational agent*"&amp;dc.title="literature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#69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dc.title="relational agent*"&amp;dc.title="mapping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#70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dc.title="relational agent*"&amp;dc.title="mapping study"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#71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dc.title="relational agent*"&amp;dc.title="literature 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#72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dc.title="relational agent*"&amp;dc.title="in-depth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#73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dc.title="relational agent*"&amp;dc.title="literature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#74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dc.title="relational agent*"&amp;dc.title="meta-analysis"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#75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dc.title="relational agent*"&amp;dc.title="past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#76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dc.title="relational agent*"&amp;dc.title="subject matter expert"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#77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dc.title="relational agent*"&amp;dc.title="analysis of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#78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dc.title="relational agent*"&amp;dc.title="empirical body of knowledge"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#79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dc.title="relational agent*"&amp;dc.title="overview of existing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#80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dc.title="relational agent*"&amp;dc.title="body of published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#81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assistant*"&amp;dc.title="review of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#82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assistant*"&amp;dc.title="structured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#83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assistant*"&amp;dc.title="systematic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#84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assistant*"&amp;dc.title="literature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#85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assistant*"&amp;dc.title="mapping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#86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assistant*"&amp;dc.title="mapping study"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#87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assistant*"&amp;dc.title="literature 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#88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assistant*"&amp;dc.title="in-depth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#89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assistant*"&amp;dc.title="literature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#90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assistant*"&amp;dc.title="meta-analysis"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#91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assistant*"&amp;dc.title="past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#92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assistant*"&amp;dc.title="subject matter expert"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#93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assistant*"&amp;dc.title="analysis of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#94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assistant*"&amp;dc.title="empirical body of knowledge"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#95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assistant*"&amp;dc.title="overview of existing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#96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assistant*"&amp;dc.title="body of published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#97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attendant*"&amp;dc.title="review of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#98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attendant*"&amp;dc.title="structured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#99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attendant*"&amp;dc.title="systematic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attendant*"&amp;dc.title="literature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attendant*"&amp;dc.title="mapping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attendant*"&amp;dc.title="mapping study"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attendant*"&amp;dc.title="literature 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#104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attendant*"&amp;dc.title="in-depth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attendant*"&amp;dc.title="literature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#106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attendant*"&amp;dc.title="meta-analysis"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#107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attendant*"&amp;dc.title="past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#108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attendant*"&amp;dc.title="subject matter expert"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#109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attendant*"&amp;dc.title="analysis of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attendant*"&amp;dc.title="empirical body of knowledge"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attendant*"&amp;dc.title="overview of existing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dc.title="intelligent personal attendant*"&amp;dc.title="body of published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dc.title="automated personal attendant*"&amp;dc.title="review of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dc.title="automated personal attendant*"&amp;dc.title="structured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dc.title="automated personal attendant*"&amp;dc.title="systematic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dc.title="automated personal attendant*"&amp;dc.title="literature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dc.title="automated personal attendant*"&amp;dc.title="mapping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dc.title="automated personal attendant*"&amp;dc.title="mapping study"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dc.title="automated personal attendant*"&amp;dc.title="literature 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dc.title="automated personal attendant*"&amp;dc.title="in-depth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dc.title="automated personal attendant*"&amp;dc.title="literature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dc.title="automated personal attendant*"&amp;dc.title="meta-analysis"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dc.title="automated personal attendant*"&amp;dc.title="past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dc.title="automated personal attendant*"&amp;dc.title="subject matter expert"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dc.title="automated personal attendant*"&amp;dc.title="analysis of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dc.title="automated personal attendant*"&amp;dc.title="empirical body of knowledge"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dc.title="automated personal attendant*"&amp;dc.title="overview of existing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dc.title="automated personal attendant*"&amp;dc.title="body of published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assistant*"&amp;dc.title="review of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assistant*"&amp;dc.title="structured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#131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assistant*"&amp;dc.title="systematic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assistant*"&amp;dc.title="literature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#133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assistant*"&amp;dc.title="mapping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assistant*"&amp;dc.title="mapping study"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assistant*"&amp;dc.title="literature 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assistant*"&amp;dc.title="in-depth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assistant*"&amp;dc.title="literature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assistant*"&amp;dc.title="meta-analysis"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#139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assistant*"&amp;dc.title="past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assistant*"&amp;dc.title="subject matter expert"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#141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assistant*"&amp;dc.title="analysis of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#142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assistant*"&amp;dc.title="empirical body of knowledge"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#143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assistant*"&amp;dc.title="overview of existing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#144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assistant*"&amp;dc.title="body of published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#145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attendant*"&amp;dc.title="review of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#146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attendant*"&amp;dc.title="structured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#147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attendant*"&amp;dc.title="systematic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#148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attendant*"&amp;dc.title="literature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#149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attendant*"&amp;dc.title="mapping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#150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attendant*"&amp;dc.title="mapping study"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#151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attendant*"&amp;dc.title="literature 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#152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attendant*"&amp;dc.title="in-depth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#153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attendant*"&amp;dc.title="literature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#154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attendant*"&amp;dc.title="meta-analysis"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#155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attendant*"&amp;dc.title="past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#156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attendant*"&amp;dc.title="subject matter expert"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#157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attendant*"&amp;dc.title="analysis of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#158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attendant*"&amp;dc.title="empirical body of knowledge"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#159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attendant*"&amp;dc.title="overview of existing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#160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dc.title="personal attendant*"&amp;dc.title="body of published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#161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dc.title="chat-bot*"&amp;dc.title="review of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#162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dc.title="chat-bot*"&amp;dc.title="structured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dc.title="chat-bot*"&amp;dc.title="systematic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#164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dc.title="chat-bot*"&amp;dc.title="literature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#165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dc.title="chat-bot*"&amp;dc.title="mapping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#166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dc.title="chat-bot*"&amp;dc.title="mapping study"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#167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dc.title="chat-bot*"&amp;dc.title="literature 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#168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dc.title="chat-bot*"&amp;dc.title="in-depth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#169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dc.title="chat-bot*"&amp;dc.title="literature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#170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dc.title="chat-bot*"&amp;dc.title="meta-analysis"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#171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dc.title="chat-bot*"&amp;dc.title="past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#172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dc.title="chat-bot*"&amp;dc.title="subject matter expert"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#173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dc.title="chat-bot*"&amp;dc.title="analysis of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#174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dc.title="chat-bot*"&amp;dc.title="empirical body of knowledge"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#175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dc.title="chat-bot*"&amp;dc.title="overview of existing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#176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dc.title="chat-bot*"&amp;dc.title="body of published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#177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dc.title="chatbot*"&amp;dc.title="review of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#178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dc.title="chatbot*"&amp;dc.title="structured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#179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dc.title="chatbot*"&amp;dc.title="systematic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#180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dc.title="chatbot*"&amp;dc.title="literature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#181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dc.title="chatbot*"&amp;dc.title="mapping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#182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dc.title="chatbot*"&amp;dc.title="mapping study"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#183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dc.title="chatbot*"&amp;dc.title="literature 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#184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dc.title="chatbot*"&amp;dc.title="in-depth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#185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dc.title="chatbot*"&amp;dc.title="literature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#186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dc.title="chatbot*"&amp;dc.title="meta-analysis"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#187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dc.title="chatbot*"&amp;dc.title="past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#188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dc.title="chatbot*"&amp;dc.title="subject matter expert"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#189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dc.title="chatbot*"&amp;dc.title="analysis of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#190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dc.title="chatbot*"&amp;dc.title="empirical body of knowledge"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#191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dc.title="chatbot*"&amp;dc.title="overview of existing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#192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dc.title="chatbot*"&amp;dc.title="body of published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#193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 bot*"&amp;dc.title="review of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#194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 bot*"&amp;dc.title="structured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#195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 bot*"&amp;dc.title="systematic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#196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 bot*"&amp;dc.title="literature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#197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 bot*"&amp;dc.title="mapping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#198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 bot*"&amp;dc.title="mapping study"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#199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 bot*"&amp;dc.title="literature 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 bot*"&amp;dc.title="in-depth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 bot*"&amp;dc.title="literature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 bot*"&amp;dc.title="meta-analysis"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 bot*"&amp;dc.title="past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#204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 bot*"&amp;dc.title="subject matter expert"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 bot*"&amp;dc.title="analysis of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#206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 bot*"&amp;dc.title="empirical body of knowledge"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#207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 bot*"&amp;dc.title="overview of existing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#208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 bot*"&amp;dc.title="body of published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#209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dc.title="chatterbot*"&amp;dc.title="review of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dc.title="chatterbot*"&amp;dc.title="structured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dc.title="chatterbot*"&amp;dc.title="systematic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dc.title="chatterbot*"&amp;dc.title="literature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dc.title="chatterbot*"&amp;dc.title="mapping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dc.title="chatterbot*"&amp;dc.title="mapping study"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dc.title="chatterbot*"&amp;dc.title="literature 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dc.title="chatterbot*"&amp;dc.title="in-depth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dc.title="chatterbot*"&amp;dc.title="literature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dc.title="chatterbot*"&amp;dc.title="meta-analysis"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dc.title="chatterbot*"&amp;dc.title="past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dc.title="chatterbot*"&amp;dc.title="subject matter expert"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dc.title="chatterbot*"&amp;dc.title="analysis of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dc.title="chatterbot*"&amp;dc.title="empirical body of knowledge"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dc.title="chatterbot*"&amp;dc.title="overview of existing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dc.title="chatterbot*"&amp;dc.title="body of published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dc.title="artificial conversational entit*"&amp;dc.title="review of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dc.title="artificial conversational entit*"&amp;dc.title="structured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dc.title="artificial conversational entit*"&amp;dc.title="systematic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dc.title="artificial conversational entit*"&amp;dc.title="literature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dc.title="artificial conversational entit*"&amp;dc.title="mapping review"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dc.title="artificial conversational entit*"&amp;dc.title="mapping study"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#231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dc.title="artificial conversational entit*"&amp;dc.title="literature 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dc.title="artificial conversational entit*"&amp;dc.title="in-depth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#233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dc.title="artificial conversational entit*"&amp;dc.title="literature survey"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dc.title="artificial conversational entit*"&amp;dc.title="meta-analysis"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dc.title="artificial conversational entit*"&amp;dc.title="past studies"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dc.title="artificial conversational entit*"&amp;dc.title="subject matter expert"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dc.title="artificial conversational entit*"&amp;dc.title="analysis of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dc.title="artificial conversational entit*"&amp;dc.title="empirical body of knowledge"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#239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dc.title="artificial conversational entit*"&amp;dc.title="overview of existing research"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#240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dc.title="artificial conversational entit*"&amp;dc.title="body of published research"</w:t>
            </w:r>
          </w:p>
        </w:tc>
      </w:tr>
    </w:tbl>
    <w:p w:rsidR="00000000" w:rsidDel="00000000" w:rsidP="00000000" w:rsidRDefault="00000000" w:rsidRPr="00000000" w14:paraId="0000026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1">
      <w:pPr>
        <w:pageBreakBefore w:val="0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pageBreakBefore w:val="0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273">
      <w:pPr>
        <w:pageBreakBefore w:val="0"/>
        <w:spacing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Limit the total number of wildcards to 7</w:t>
      </w:r>
    </w:p>
  </w:footnote>
  <w:footnote w:id="1">
    <w:p w:rsidR="00000000" w:rsidDel="00000000" w:rsidP="00000000" w:rsidRDefault="00000000" w:rsidRPr="00000000" w14:paraId="00000274">
      <w:pPr>
        <w:pageBreakBefore w:val="0"/>
        <w:spacing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Wildcards '*' are not supported. Use fewer boolean connectors (max 8 per field)</w:t>
      </w:r>
    </w:p>
  </w:footnote>
  <w:footnote w:id="2">
    <w:p w:rsidR="00000000" w:rsidDel="00000000" w:rsidP="00000000" w:rsidRDefault="00000000" w:rsidRPr="00000000" w14:paraId="00000275">
      <w:pPr>
        <w:pageBreakBefore w:val="0"/>
        <w:spacing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Abstract and keyword search not available. Searched by title. Use of boolean connectors grouped by ‘(‘ and ‘)’ is not allowed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