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B66B8" w14:textId="431CDF1E" w:rsidR="00054E03" w:rsidRPr="000207B1" w:rsidRDefault="00054E03" w:rsidP="00054E03">
      <w:pPr>
        <w:rPr>
          <w:b/>
          <w:bCs/>
          <w:sz w:val="20"/>
          <w:szCs w:val="20"/>
        </w:rPr>
      </w:pPr>
      <w:r w:rsidRPr="000207B1">
        <w:rPr>
          <w:b/>
          <w:bCs/>
          <w:sz w:val="20"/>
          <w:szCs w:val="20"/>
        </w:rPr>
        <w:t xml:space="preserve">Steps for conducting the parallel </w:t>
      </w:r>
      <w:r w:rsidR="00290F4E" w:rsidRPr="000207B1">
        <w:rPr>
          <w:b/>
          <w:bCs/>
          <w:sz w:val="20"/>
          <w:szCs w:val="20"/>
        </w:rPr>
        <w:t xml:space="preserve">and </w:t>
      </w:r>
      <w:r w:rsidRPr="000207B1">
        <w:rPr>
          <w:b/>
          <w:bCs/>
          <w:sz w:val="20"/>
          <w:szCs w:val="20"/>
        </w:rPr>
        <w:t xml:space="preserve">serial mediation </w:t>
      </w:r>
      <w:r w:rsidR="00AD3477">
        <w:rPr>
          <w:b/>
          <w:bCs/>
          <w:sz w:val="20"/>
          <w:szCs w:val="20"/>
        </w:rPr>
        <w:t>analysis</w:t>
      </w:r>
      <w:r w:rsidR="00E23366">
        <w:rPr>
          <w:b/>
          <w:bCs/>
          <w:sz w:val="20"/>
          <w:szCs w:val="20"/>
        </w:rPr>
        <w:t xml:space="preserve"> in SPSS</w:t>
      </w:r>
    </w:p>
    <w:p w14:paraId="2F5072E4" w14:textId="77777777" w:rsidR="00054E03" w:rsidRDefault="00054E03" w:rsidP="00054E03"/>
    <w:p w14:paraId="3C546AB2" w14:textId="4EFE12C5" w:rsidR="00054E03" w:rsidRDefault="00054E03" w:rsidP="00054E03">
      <w:pPr>
        <w:rPr>
          <w:rStyle w:val="Hyperlink"/>
        </w:rPr>
      </w:pPr>
      <w:r>
        <w:t xml:space="preserve">1. Download PROCESS </w:t>
      </w:r>
      <w:r w:rsidR="003E1179">
        <w:t>software</w:t>
      </w:r>
      <w:r>
        <w:t xml:space="preserve"> from </w:t>
      </w:r>
      <w:hyperlink r:id="rId7" w:history="1">
        <w:r>
          <w:rPr>
            <w:rStyle w:val="Hyperlink"/>
          </w:rPr>
          <w:t>https://www.processmacro.org/download.html</w:t>
        </w:r>
      </w:hyperlink>
    </w:p>
    <w:p w14:paraId="0D8E0EA7" w14:textId="2926B162" w:rsidR="00054E03" w:rsidRDefault="00054E03" w:rsidP="00054E03"/>
    <w:p w14:paraId="56496964" w14:textId="10F328F3" w:rsidR="00566CF8" w:rsidRDefault="00566CF8" w:rsidP="00566CF8">
      <w:r>
        <w:t>2. Open SPSS software with administrator privileges</w:t>
      </w:r>
    </w:p>
    <w:p w14:paraId="60DCDE1E" w14:textId="77777777" w:rsidR="00566CF8" w:rsidRDefault="00566CF8" w:rsidP="00566CF8"/>
    <w:p w14:paraId="4C3B81C9" w14:textId="7A476F49" w:rsidR="003E1179" w:rsidRDefault="00566CF8" w:rsidP="00054E03">
      <w:r>
        <w:t>3</w:t>
      </w:r>
      <w:r w:rsidR="003E1179">
        <w:t>. Install custom dialog builder file for SPSS (EXTENSIONS &gt; UTILITIES &gt; INSTALL CUSTOM DIALOG) [see PROCESS documentation for details</w:t>
      </w:r>
      <w:r w:rsidR="00AD3477">
        <w:t>, as procedure differs for older versions</w:t>
      </w:r>
      <w:r w:rsidR="003E1179">
        <w:t>]</w:t>
      </w:r>
    </w:p>
    <w:p w14:paraId="4D628432" w14:textId="51DDE1E3" w:rsidR="000207B1" w:rsidRDefault="000207B1" w:rsidP="00054E03"/>
    <w:p w14:paraId="3DBDE46C" w14:textId="447A1A2D" w:rsidR="00566CF8" w:rsidRPr="00566CF8" w:rsidRDefault="00566CF8" w:rsidP="00566CF8">
      <w:r w:rsidRPr="00566CF8">
        <w:t xml:space="preserve">4. Import data file (Lingua_Franca_Dataset_REPLICATION.csv) in SPSS (FILE &gt; IMPORT DATA &gt; CSV DATA) </w:t>
      </w:r>
    </w:p>
    <w:p w14:paraId="482F9589" w14:textId="77777777" w:rsidR="00566CF8" w:rsidRPr="00566CF8" w:rsidRDefault="00566CF8" w:rsidP="00054E03"/>
    <w:p w14:paraId="01908862" w14:textId="25B038E0" w:rsidR="00566CF8" w:rsidRPr="00566CF8" w:rsidRDefault="000207B1" w:rsidP="00054E03">
      <w:r w:rsidRPr="00566CF8">
        <w:t>5. In SPSS, ANALYZE &gt; REGRESSION &gt; PROCESS v</w:t>
      </w:r>
      <w:r w:rsidR="00566CF8" w:rsidRPr="00566CF8">
        <w:t>4.0</w:t>
      </w:r>
    </w:p>
    <w:p w14:paraId="773F09CD" w14:textId="77777777" w:rsidR="000207B1" w:rsidRPr="00566CF8" w:rsidRDefault="000207B1" w:rsidP="00054E03"/>
    <w:p w14:paraId="2D5CDEBF" w14:textId="53D07D6E" w:rsidR="00054E03" w:rsidRPr="00566CF8" w:rsidRDefault="00566CF8" w:rsidP="00054E03">
      <w:r w:rsidRPr="00566CF8">
        <w:t>6</w:t>
      </w:r>
      <w:r w:rsidR="00054E03" w:rsidRPr="00566CF8">
        <w:t>. Model number = 80</w:t>
      </w:r>
    </w:p>
    <w:p w14:paraId="5EDA2345" w14:textId="77777777" w:rsidR="00054E03" w:rsidRPr="00566CF8" w:rsidRDefault="00054E03" w:rsidP="00054E03"/>
    <w:p w14:paraId="7187FEC1" w14:textId="4C20D23B" w:rsidR="00054E03" w:rsidRPr="00566CF8" w:rsidRDefault="00566CF8" w:rsidP="00054E03">
      <w:r w:rsidRPr="00566CF8">
        <w:t>7</w:t>
      </w:r>
      <w:r w:rsidR="00054E03" w:rsidRPr="00566CF8">
        <w:t>. Confidence intervals = 95</w:t>
      </w:r>
    </w:p>
    <w:p w14:paraId="09453983" w14:textId="77777777" w:rsidR="00054E03" w:rsidRPr="00566CF8" w:rsidRDefault="00054E03" w:rsidP="00054E03"/>
    <w:p w14:paraId="3FBC12C2" w14:textId="7606E1D7" w:rsidR="00054E03" w:rsidRPr="00566CF8" w:rsidRDefault="00566CF8" w:rsidP="00054E03">
      <w:r>
        <w:t>8</w:t>
      </w:r>
      <w:r w:rsidR="00054E03" w:rsidRPr="00566CF8">
        <w:t>. Number of bootstrap samples = 5000</w:t>
      </w:r>
    </w:p>
    <w:p w14:paraId="2D2870D9" w14:textId="77777777" w:rsidR="00054E03" w:rsidRPr="00566CF8" w:rsidRDefault="00054E03" w:rsidP="00054E03"/>
    <w:p w14:paraId="037DFC8B" w14:textId="40F3AF33" w:rsidR="00054E03" w:rsidRPr="008D393B" w:rsidRDefault="00566CF8" w:rsidP="00054E03">
      <w:r>
        <w:t>9</w:t>
      </w:r>
      <w:r w:rsidR="00054E03" w:rsidRPr="00566CF8">
        <w:t xml:space="preserve">. Y = </w:t>
      </w:r>
      <w:r w:rsidR="00054E03" w:rsidRPr="008D393B">
        <w:t>intended decisions (</w:t>
      </w:r>
      <w:proofErr w:type="spellStart"/>
      <w:r w:rsidR="00054E03" w:rsidRPr="008D393B">
        <w:rPr>
          <w:i/>
        </w:rPr>
        <w:t>todowtd</w:t>
      </w:r>
      <w:proofErr w:type="spellEnd"/>
      <w:r w:rsidR="00054E03" w:rsidRPr="008D393B">
        <w:t>)</w:t>
      </w:r>
    </w:p>
    <w:p w14:paraId="134E0D75" w14:textId="77777777" w:rsidR="00054E03" w:rsidRPr="008D393B" w:rsidRDefault="00054E03" w:rsidP="00054E03"/>
    <w:p w14:paraId="3466F462" w14:textId="2C5453FD" w:rsidR="00054E03" w:rsidRPr="008D393B" w:rsidRDefault="008D393B" w:rsidP="00054E03">
      <w:r w:rsidRPr="008D393B">
        <w:t>10</w:t>
      </w:r>
      <w:r w:rsidR="00054E03" w:rsidRPr="008D393B">
        <w:t>. X = risk messages (</w:t>
      </w:r>
      <w:proofErr w:type="spellStart"/>
      <w:r w:rsidR="00054E03" w:rsidRPr="008D393B">
        <w:rPr>
          <w:i/>
        </w:rPr>
        <w:t>msgSCI</w:t>
      </w:r>
      <w:proofErr w:type="spellEnd"/>
      <w:r w:rsidR="00054E03" w:rsidRPr="008D393B">
        <w:t>)</w:t>
      </w:r>
    </w:p>
    <w:p w14:paraId="3A26E3B5" w14:textId="77777777" w:rsidR="008D393B" w:rsidRPr="008D393B" w:rsidRDefault="008D393B" w:rsidP="00054E03"/>
    <w:p w14:paraId="6CBA13E3" w14:textId="0274F3B4" w:rsidR="00054E03" w:rsidRPr="008D393B" w:rsidRDefault="008D393B" w:rsidP="00054E03">
      <w:pPr>
        <w:ind w:left="720" w:firstLine="6"/>
      </w:pPr>
      <w:r w:rsidRPr="008D393B">
        <w:t>10</w:t>
      </w:r>
      <w:r w:rsidR="00054E03" w:rsidRPr="008D393B">
        <w:t>a. Under “</w:t>
      </w:r>
      <w:proofErr w:type="spellStart"/>
      <w:r w:rsidR="00054E03" w:rsidRPr="008D393B">
        <w:t>Multicategorical</w:t>
      </w:r>
      <w:proofErr w:type="spellEnd"/>
      <w:r w:rsidR="00054E03" w:rsidRPr="008D393B">
        <w:t xml:space="preserve">”, check Variable X as </w:t>
      </w:r>
      <w:proofErr w:type="spellStart"/>
      <w:r w:rsidR="00054E03" w:rsidRPr="008D393B">
        <w:t>multicategorical</w:t>
      </w:r>
      <w:proofErr w:type="spellEnd"/>
      <w:r w:rsidR="00054E03" w:rsidRPr="008D393B">
        <w:t>, with an “indicator” coding system (which compares each message to the science message).</w:t>
      </w:r>
    </w:p>
    <w:p w14:paraId="5BB5E4B1" w14:textId="77777777" w:rsidR="008D393B" w:rsidRPr="008D393B" w:rsidRDefault="008D393B" w:rsidP="00054E03">
      <w:pPr>
        <w:ind w:left="720" w:firstLine="6"/>
      </w:pPr>
    </w:p>
    <w:p w14:paraId="3999E5D3" w14:textId="1C17B06E" w:rsidR="00054E03" w:rsidRPr="008D393B" w:rsidRDefault="00A64227" w:rsidP="00054E03">
      <w:pPr>
        <w:ind w:firstLine="6"/>
        <w:jc w:val="center"/>
      </w:pPr>
      <w:r>
        <w:rPr>
          <w:noProof/>
        </w:rPr>
        <w:drawing>
          <wp:inline distT="0" distB="0" distL="0" distR="0" wp14:anchorId="53D83970" wp14:editId="6AE59D71">
            <wp:extent cx="3822700" cy="2729959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69799" cy="2763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29AF4" w14:textId="77777777" w:rsidR="00054E03" w:rsidRPr="008D393B" w:rsidRDefault="00054E03" w:rsidP="00054E03"/>
    <w:p w14:paraId="44CF7189" w14:textId="184859E2" w:rsidR="00054E03" w:rsidRPr="008D393B" w:rsidRDefault="008D393B" w:rsidP="00054E03">
      <w:r w:rsidRPr="008D393B">
        <w:t>11</w:t>
      </w:r>
      <w:r w:rsidR="00054E03" w:rsidRPr="008D393B">
        <w:t>. Mediators = positive affect (</w:t>
      </w:r>
      <w:proofErr w:type="spellStart"/>
      <w:r w:rsidR="00054E03" w:rsidRPr="008D393B">
        <w:rPr>
          <w:i/>
        </w:rPr>
        <w:t>affpmea</w:t>
      </w:r>
      <w:proofErr w:type="spellEnd"/>
      <w:r w:rsidR="00054E03" w:rsidRPr="008D393B">
        <w:t>), negative affect (</w:t>
      </w:r>
      <w:proofErr w:type="spellStart"/>
      <w:r w:rsidR="00054E03" w:rsidRPr="008D393B">
        <w:rPr>
          <w:i/>
        </w:rPr>
        <w:t>affnmea</w:t>
      </w:r>
      <w:proofErr w:type="spellEnd"/>
      <w:r w:rsidR="00054E03" w:rsidRPr="008D393B">
        <w:t>), and risk perception (</w:t>
      </w:r>
      <w:proofErr w:type="spellStart"/>
      <w:r w:rsidR="00054E03" w:rsidRPr="008D393B">
        <w:rPr>
          <w:i/>
        </w:rPr>
        <w:t>riskpers</w:t>
      </w:r>
      <w:proofErr w:type="spellEnd"/>
      <w:r w:rsidR="00054E03" w:rsidRPr="008D393B">
        <w:t>).</w:t>
      </w:r>
    </w:p>
    <w:p w14:paraId="65436803" w14:textId="77777777" w:rsidR="00054E03" w:rsidRPr="008D393B" w:rsidRDefault="00054E03" w:rsidP="00054E03"/>
    <w:p w14:paraId="4A9F2AFB" w14:textId="77777777" w:rsidR="00054E03" w:rsidRPr="000207B1" w:rsidRDefault="00054E03" w:rsidP="00054E03">
      <w:pPr>
        <w:jc w:val="center"/>
        <w:rPr>
          <w:highlight w:val="yellow"/>
        </w:rPr>
      </w:pPr>
    </w:p>
    <w:p w14:paraId="68185795" w14:textId="6C13730C" w:rsidR="00054E03" w:rsidRPr="000207B1" w:rsidRDefault="00A64227" w:rsidP="00054E03">
      <w:pPr>
        <w:jc w:val="center"/>
        <w:rPr>
          <w:highlight w:val="yellow"/>
        </w:rPr>
      </w:pPr>
      <w:r>
        <w:rPr>
          <w:noProof/>
        </w:rPr>
        <w:lastRenderedPageBreak/>
        <w:drawing>
          <wp:inline distT="0" distB="0" distL="0" distR="0" wp14:anchorId="413196C9" wp14:editId="66195834">
            <wp:extent cx="4210050" cy="353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52949" cy="35665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E4EBAA" w14:textId="085CF321" w:rsidR="00054E03" w:rsidRPr="00A64227" w:rsidRDefault="00054E03" w:rsidP="00054E03"/>
    <w:p w14:paraId="70E7DF59" w14:textId="295D43DC" w:rsidR="008D393B" w:rsidRDefault="008D393B" w:rsidP="00054E03"/>
    <w:p w14:paraId="17692AD4" w14:textId="2B21D0E3" w:rsidR="00AD3477" w:rsidRPr="008D393B" w:rsidRDefault="00AD3477" w:rsidP="00AD3477">
      <w:r w:rsidRPr="008D393B">
        <w:t xml:space="preserve">12. Covariates = </w:t>
      </w:r>
      <w:r>
        <w:t>perceived self-efficacy</w:t>
      </w:r>
      <w:r w:rsidRPr="008D393B">
        <w:t xml:space="preserve"> (</w:t>
      </w:r>
      <w:proofErr w:type="spellStart"/>
      <w:r w:rsidRPr="008D393B">
        <w:rPr>
          <w:i/>
        </w:rPr>
        <w:t>effmea</w:t>
      </w:r>
      <w:proofErr w:type="spellEnd"/>
      <w:r w:rsidRPr="008D393B">
        <w:t xml:space="preserve">), </w:t>
      </w:r>
      <w:r>
        <w:t>undertaken behaviors</w:t>
      </w:r>
      <w:r w:rsidRPr="008D393B">
        <w:t xml:space="preserve"> (</w:t>
      </w:r>
      <w:proofErr w:type="spellStart"/>
      <w:r w:rsidRPr="008D393B">
        <w:rPr>
          <w:i/>
        </w:rPr>
        <w:t>donwtd</w:t>
      </w:r>
      <w:proofErr w:type="spellEnd"/>
      <w:r w:rsidRPr="008D393B">
        <w:t xml:space="preserve">), </w:t>
      </w:r>
      <w:r>
        <w:t xml:space="preserve">elevation </w:t>
      </w:r>
      <w:r>
        <w:rPr>
          <w:i/>
          <w:iCs/>
        </w:rPr>
        <w:t>(</w:t>
      </w:r>
      <w:proofErr w:type="spellStart"/>
      <w:r>
        <w:rPr>
          <w:i/>
          <w:iCs/>
        </w:rPr>
        <w:t>elev</w:t>
      </w:r>
      <w:proofErr w:type="spellEnd"/>
      <w:r>
        <w:rPr>
          <w:i/>
          <w:iCs/>
        </w:rPr>
        <w:t>)</w:t>
      </w:r>
      <w:r>
        <w:t xml:space="preserve">, </w:t>
      </w:r>
      <w:r w:rsidRPr="008D393B">
        <w:t>flood experience (</w:t>
      </w:r>
      <w:proofErr w:type="spellStart"/>
      <w:r w:rsidRPr="008D393B">
        <w:rPr>
          <w:i/>
        </w:rPr>
        <w:t>expflood</w:t>
      </w:r>
      <w:proofErr w:type="spellEnd"/>
      <w:r w:rsidRPr="008D393B">
        <w:t>), floodplain (</w:t>
      </w:r>
      <w:r w:rsidRPr="008D393B">
        <w:rPr>
          <w:i/>
        </w:rPr>
        <w:t>fldpln2</w:t>
      </w:r>
      <w:r w:rsidRPr="008D393B">
        <w:t xml:space="preserve">), </w:t>
      </w:r>
      <w:r>
        <w:t xml:space="preserve">time owned </w:t>
      </w:r>
      <w:r>
        <w:rPr>
          <w:i/>
          <w:iCs/>
        </w:rPr>
        <w:t>(</w:t>
      </w:r>
      <w:proofErr w:type="spellStart"/>
      <w:r>
        <w:rPr>
          <w:i/>
          <w:iCs/>
        </w:rPr>
        <w:t>howlong</w:t>
      </w:r>
      <w:proofErr w:type="spellEnd"/>
      <w:r>
        <w:rPr>
          <w:i/>
          <w:iCs/>
        </w:rPr>
        <w:t>)</w:t>
      </w:r>
      <w:r>
        <w:t xml:space="preserve">, income </w:t>
      </w:r>
      <w:r>
        <w:rPr>
          <w:i/>
          <w:iCs/>
        </w:rPr>
        <w:t>(income)</w:t>
      </w:r>
      <w:r>
        <w:t xml:space="preserve">, female </w:t>
      </w:r>
      <w:r>
        <w:rPr>
          <w:i/>
          <w:iCs/>
        </w:rPr>
        <w:t>(female)</w:t>
      </w:r>
      <w:r>
        <w:t xml:space="preserve">, age </w:t>
      </w:r>
      <w:r>
        <w:rPr>
          <w:i/>
          <w:iCs/>
        </w:rPr>
        <w:t>(age)</w:t>
      </w:r>
      <w:r>
        <w:t xml:space="preserve">, </w:t>
      </w:r>
      <w:r w:rsidRPr="008D393B">
        <w:t>education (</w:t>
      </w:r>
      <w:proofErr w:type="spellStart"/>
      <w:r w:rsidRPr="008D393B">
        <w:rPr>
          <w:i/>
        </w:rPr>
        <w:t>highedu</w:t>
      </w:r>
      <w:proofErr w:type="spellEnd"/>
      <w:r>
        <w:t>)</w:t>
      </w:r>
    </w:p>
    <w:p w14:paraId="7A011AAC" w14:textId="77777777" w:rsidR="00AD3477" w:rsidRPr="00A64227" w:rsidRDefault="00AD3477" w:rsidP="00054E03"/>
    <w:p w14:paraId="513187E3" w14:textId="491F0E55" w:rsidR="00054E03" w:rsidRPr="00A64227" w:rsidRDefault="00054E03" w:rsidP="00054E03">
      <w:pPr>
        <w:tabs>
          <w:tab w:val="left" w:pos="1534"/>
        </w:tabs>
      </w:pPr>
      <w:r w:rsidRPr="00A64227">
        <w:t>1</w:t>
      </w:r>
      <w:r w:rsidR="008D393B" w:rsidRPr="00A64227">
        <w:t>3</w:t>
      </w:r>
      <w:r w:rsidRPr="00A64227">
        <w:t>. Under Options, choose</w:t>
      </w:r>
      <w:r w:rsidR="008D393B" w:rsidRPr="00A64227">
        <w:t xml:space="preserve">:  show </w:t>
      </w:r>
      <w:r w:rsidRPr="00A64227">
        <w:t xml:space="preserve">total effect model; pairwise contrasts of indirect effects; standardized </w:t>
      </w:r>
      <w:r w:rsidR="00AD3477">
        <w:t>effects</w:t>
      </w:r>
      <w:r w:rsidRPr="00A64227">
        <w:t>; and mean center</w:t>
      </w:r>
      <w:r w:rsidR="00A64227" w:rsidRPr="00A64227">
        <w:t xml:space="preserve"> only</w:t>
      </w:r>
      <w:r w:rsidRPr="00A64227">
        <w:t xml:space="preserve"> for continuous variables that define products. </w:t>
      </w:r>
    </w:p>
    <w:p w14:paraId="7436F2F7" w14:textId="47759D82" w:rsidR="00054E03" w:rsidRDefault="00054E03" w:rsidP="00054E03">
      <w:pPr>
        <w:tabs>
          <w:tab w:val="left" w:pos="1534"/>
        </w:tabs>
        <w:jc w:val="center"/>
      </w:pPr>
    </w:p>
    <w:p w14:paraId="06285AC6" w14:textId="77777777" w:rsidR="00AD3477" w:rsidRPr="00A64227" w:rsidRDefault="00AD3477" w:rsidP="00054E03">
      <w:pPr>
        <w:tabs>
          <w:tab w:val="left" w:pos="1534"/>
        </w:tabs>
        <w:jc w:val="center"/>
      </w:pPr>
    </w:p>
    <w:p w14:paraId="3E3034D8" w14:textId="03B71098" w:rsidR="00A64227" w:rsidRPr="000207B1" w:rsidRDefault="00A64227" w:rsidP="00054E03">
      <w:pPr>
        <w:tabs>
          <w:tab w:val="left" w:pos="1534"/>
        </w:tabs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21044394" wp14:editId="27CFA4EF">
            <wp:extent cx="3517605" cy="2509520"/>
            <wp:effectExtent l="0" t="0" r="698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894"/>
                    <a:stretch/>
                  </pic:blipFill>
                  <pic:spPr bwMode="auto">
                    <a:xfrm>
                      <a:off x="0" y="0"/>
                      <a:ext cx="3529034" cy="2517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13F652" w14:textId="358372F3" w:rsidR="00AF350A" w:rsidRDefault="00AF350A">
      <w:pPr>
        <w:rPr>
          <w:highlight w:val="yellow"/>
        </w:rPr>
      </w:pPr>
    </w:p>
    <w:p w14:paraId="0EDD96D1" w14:textId="77777777" w:rsidR="00A64227" w:rsidRPr="00A64227" w:rsidRDefault="00A64227"/>
    <w:p w14:paraId="47DDAD16" w14:textId="20950338" w:rsidR="00AF350A" w:rsidRDefault="00054E03">
      <w:pPr>
        <w:rPr>
          <w:rFonts w:ascii="Arial" w:hAnsi="Arial" w:cs="Arial"/>
          <w:b/>
          <w:bCs/>
          <w:sz w:val="22"/>
          <w:szCs w:val="22"/>
        </w:rPr>
      </w:pPr>
      <w:r w:rsidRPr="00A64227">
        <w:t>1</w:t>
      </w:r>
      <w:r w:rsidR="00A64227">
        <w:t>4</w:t>
      </w:r>
      <w:r w:rsidRPr="00A64227">
        <w:t>. Hit OK to run. (To see syntax for model 80, hit P</w:t>
      </w:r>
      <w:r w:rsidR="00A64227" w:rsidRPr="00A64227">
        <w:t>ASTE</w:t>
      </w:r>
      <w:r w:rsidRPr="00A64227">
        <w:t>.)</w:t>
      </w:r>
      <w:r>
        <w:rPr>
          <w:rFonts w:ascii="Arial" w:hAnsi="Arial" w:cs="Arial"/>
          <w:b/>
          <w:bCs/>
          <w:sz w:val="22"/>
          <w:szCs w:val="22"/>
        </w:rPr>
        <w:br w:type="page"/>
      </w:r>
      <w:r w:rsidR="00AF350A">
        <w:rPr>
          <w:rFonts w:ascii="Arial" w:hAnsi="Arial" w:cs="Arial"/>
          <w:b/>
          <w:bCs/>
          <w:sz w:val="22"/>
          <w:szCs w:val="22"/>
        </w:rPr>
        <w:lastRenderedPageBreak/>
        <w:t>Matrix</w:t>
      </w:r>
    </w:p>
    <w:p w14:paraId="1E46043A" w14:textId="77777777" w:rsidR="00AF350A" w:rsidRDefault="00AF350A"/>
    <w:p w14:paraId="26AD7B4F" w14:textId="77777777" w:rsidR="00477898" w:rsidRPr="006E4CCC" w:rsidRDefault="00477898" w:rsidP="00477898"/>
    <w:p w14:paraId="6860416A" w14:textId="77777777" w:rsidR="00477898" w:rsidRPr="006E4CCC" w:rsidRDefault="00477898" w:rsidP="00477898">
      <w:r w:rsidRPr="006E4CCC">
        <w:t>Run MATRIX procedure:</w:t>
      </w:r>
    </w:p>
    <w:p w14:paraId="4FBA76CB" w14:textId="77777777" w:rsidR="00477898" w:rsidRPr="006E4CCC" w:rsidRDefault="00477898" w:rsidP="00477898"/>
    <w:p w14:paraId="3F6C2A2E" w14:textId="77777777" w:rsidR="00477898" w:rsidRPr="006E4CCC" w:rsidRDefault="00477898" w:rsidP="00477898">
      <w:r w:rsidRPr="006E4CCC">
        <w:t>***************** PROCESS Procedure for SPSS Version 4.0 *****************</w:t>
      </w:r>
    </w:p>
    <w:p w14:paraId="339AF7C9" w14:textId="77777777" w:rsidR="00477898" w:rsidRPr="006E4CCC" w:rsidRDefault="00477898" w:rsidP="00477898"/>
    <w:p w14:paraId="5B20A206" w14:textId="77777777" w:rsidR="00477898" w:rsidRPr="006E4CCC" w:rsidRDefault="00477898" w:rsidP="00477898">
      <w:r w:rsidRPr="006E4CCC">
        <w:t xml:space="preserve">          Written by Andrew F. Hayes, Ph.D.       www.afhayes.com</w:t>
      </w:r>
    </w:p>
    <w:p w14:paraId="0DF4AF60" w14:textId="77777777" w:rsidR="00477898" w:rsidRPr="006E4CCC" w:rsidRDefault="00477898" w:rsidP="00477898">
      <w:r w:rsidRPr="006E4CCC">
        <w:t xml:space="preserve">    Documentation available in Hayes (2022). www.guilford.com/p/hayes3</w:t>
      </w:r>
    </w:p>
    <w:p w14:paraId="7EF8BEA0" w14:textId="77777777" w:rsidR="00477898" w:rsidRPr="006E4CCC" w:rsidRDefault="00477898" w:rsidP="00477898"/>
    <w:p w14:paraId="27B60EA4" w14:textId="77777777" w:rsidR="00477898" w:rsidRPr="006E4CCC" w:rsidRDefault="00477898" w:rsidP="00477898">
      <w:r w:rsidRPr="006E4CCC">
        <w:t>**************************************************************************</w:t>
      </w:r>
    </w:p>
    <w:p w14:paraId="0E5C6FA4" w14:textId="77777777" w:rsidR="00477898" w:rsidRPr="006E4CCC" w:rsidRDefault="00477898" w:rsidP="00477898">
      <w:r w:rsidRPr="006E4CCC">
        <w:t>Model  : 80</w:t>
      </w:r>
    </w:p>
    <w:p w14:paraId="0B3393B0" w14:textId="77777777" w:rsidR="00477898" w:rsidRPr="006E4CCC" w:rsidRDefault="00477898" w:rsidP="00477898">
      <w:r w:rsidRPr="006E4CCC">
        <w:t xml:space="preserve">    Y  : </w:t>
      </w:r>
      <w:proofErr w:type="spellStart"/>
      <w:r w:rsidRPr="006E4CCC">
        <w:t>todowtd</w:t>
      </w:r>
      <w:proofErr w:type="spellEnd"/>
    </w:p>
    <w:p w14:paraId="54B587C0" w14:textId="77777777" w:rsidR="00477898" w:rsidRPr="006E4CCC" w:rsidRDefault="00477898" w:rsidP="00477898">
      <w:r w:rsidRPr="006E4CCC">
        <w:t xml:space="preserve">    X  : </w:t>
      </w:r>
      <w:proofErr w:type="spellStart"/>
      <w:r w:rsidRPr="006E4CCC">
        <w:t>msgSCI</w:t>
      </w:r>
      <w:proofErr w:type="spellEnd"/>
    </w:p>
    <w:p w14:paraId="5325AF29" w14:textId="77777777" w:rsidR="00477898" w:rsidRPr="006E4CCC" w:rsidRDefault="00477898" w:rsidP="00477898">
      <w:r w:rsidRPr="006E4CCC">
        <w:t xml:space="preserve">   M1  : </w:t>
      </w:r>
      <w:proofErr w:type="spellStart"/>
      <w:r w:rsidRPr="006E4CCC">
        <w:t>affpmea</w:t>
      </w:r>
      <w:proofErr w:type="spellEnd"/>
    </w:p>
    <w:p w14:paraId="67BD8CA3" w14:textId="77777777" w:rsidR="00477898" w:rsidRPr="006E4CCC" w:rsidRDefault="00477898" w:rsidP="00477898">
      <w:r w:rsidRPr="006E4CCC">
        <w:t xml:space="preserve">   M2  : </w:t>
      </w:r>
      <w:proofErr w:type="spellStart"/>
      <w:r w:rsidRPr="006E4CCC">
        <w:t>affnmea</w:t>
      </w:r>
      <w:proofErr w:type="spellEnd"/>
    </w:p>
    <w:p w14:paraId="6DC933C3" w14:textId="77777777" w:rsidR="00477898" w:rsidRPr="006E4CCC" w:rsidRDefault="00477898" w:rsidP="00477898">
      <w:r w:rsidRPr="006E4CCC">
        <w:t xml:space="preserve">   M3  : </w:t>
      </w:r>
      <w:proofErr w:type="spellStart"/>
      <w:r w:rsidRPr="006E4CCC">
        <w:t>riskpers</w:t>
      </w:r>
      <w:proofErr w:type="spellEnd"/>
    </w:p>
    <w:p w14:paraId="5AD3A4EB" w14:textId="77777777" w:rsidR="00477898" w:rsidRPr="006E4CCC" w:rsidRDefault="00477898" w:rsidP="00477898"/>
    <w:p w14:paraId="046AA690" w14:textId="77777777" w:rsidR="00477898" w:rsidRPr="006E4CCC" w:rsidRDefault="00477898" w:rsidP="00477898">
      <w:r w:rsidRPr="006E4CCC">
        <w:t>Covariates:</w:t>
      </w:r>
    </w:p>
    <w:p w14:paraId="0A8497F7" w14:textId="77777777" w:rsidR="00477898" w:rsidRPr="006E4CCC" w:rsidRDefault="00477898" w:rsidP="00477898">
      <w:r w:rsidRPr="006E4CCC">
        <w:t xml:space="preserve"> </w:t>
      </w:r>
      <w:proofErr w:type="spellStart"/>
      <w:r w:rsidRPr="006E4CCC">
        <w:t>highedu</w:t>
      </w:r>
      <w:proofErr w:type="spellEnd"/>
      <w:r w:rsidRPr="006E4CCC">
        <w:t xml:space="preserve">  age      income   female   </w:t>
      </w:r>
      <w:proofErr w:type="spellStart"/>
      <w:r w:rsidRPr="006E4CCC">
        <w:t>effmea</w:t>
      </w:r>
      <w:proofErr w:type="spellEnd"/>
      <w:r w:rsidRPr="006E4CCC">
        <w:t xml:space="preserve">   </w:t>
      </w:r>
      <w:proofErr w:type="spellStart"/>
      <w:r w:rsidRPr="006E4CCC">
        <w:t>elev</w:t>
      </w:r>
      <w:proofErr w:type="spellEnd"/>
      <w:r w:rsidRPr="006E4CCC">
        <w:t xml:space="preserve">     </w:t>
      </w:r>
      <w:proofErr w:type="spellStart"/>
      <w:r w:rsidRPr="006E4CCC">
        <w:t>expflood</w:t>
      </w:r>
      <w:proofErr w:type="spellEnd"/>
      <w:r w:rsidRPr="006E4CCC">
        <w:t xml:space="preserve"> </w:t>
      </w:r>
      <w:proofErr w:type="spellStart"/>
      <w:r w:rsidRPr="006E4CCC">
        <w:t>donwtd</w:t>
      </w:r>
      <w:proofErr w:type="spellEnd"/>
      <w:r w:rsidRPr="006E4CCC">
        <w:t xml:space="preserve">   fldpln2  </w:t>
      </w:r>
      <w:proofErr w:type="spellStart"/>
      <w:r w:rsidRPr="006E4CCC">
        <w:t>howlong</w:t>
      </w:r>
      <w:proofErr w:type="spellEnd"/>
    </w:p>
    <w:p w14:paraId="1BC6944F" w14:textId="77777777" w:rsidR="00477898" w:rsidRPr="006E4CCC" w:rsidRDefault="00477898" w:rsidP="00477898"/>
    <w:p w14:paraId="2C34494E" w14:textId="77777777" w:rsidR="00477898" w:rsidRPr="006E4CCC" w:rsidRDefault="00477898" w:rsidP="00477898">
      <w:r w:rsidRPr="006E4CCC">
        <w:t>Sample</w:t>
      </w:r>
    </w:p>
    <w:p w14:paraId="6CED0E6C" w14:textId="77777777" w:rsidR="00477898" w:rsidRPr="006E4CCC" w:rsidRDefault="00477898" w:rsidP="00477898">
      <w:r w:rsidRPr="006E4CCC">
        <w:t>Size:  1938</w:t>
      </w:r>
    </w:p>
    <w:p w14:paraId="5D4F4450" w14:textId="77777777" w:rsidR="00477898" w:rsidRPr="006E4CCC" w:rsidRDefault="00477898" w:rsidP="00477898"/>
    <w:p w14:paraId="44FC8D4D" w14:textId="77777777" w:rsidR="00477898" w:rsidRPr="006E4CCC" w:rsidRDefault="00477898" w:rsidP="00477898">
      <w:r w:rsidRPr="006E4CCC">
        <w:t>Coding of categorical X variable for analysis:</w:t>
      </w:r>
    </w:p>
    <w:p w14:paraId="27C58D74" w14:textId="77777777" w:rsidR="00477898" w:rsidRPr="006E4CCC" w:rsidRDefault="00477898" w:rsidP="00477898">
      <w:r w:rsidRPr="006E4CCC">
        <w:t xml:space="preserve"> </w:t>
      </w:r>
      <w:proofErr w:type="spellStart"/>
      <w:r w:rsidRPr="006E4CCC">
        <w:t>msgSCI</w:t>
      </w:r>
      <w:proofErr w:type="spellEnd"/>
      <w:r w:rsidRPr="006E4CCC">
        <w:t xml:space="preserve">     X1     X2     X3     X4</w:t>
      </w:r>
    </w:p>
    <w:p w14:paraId="60D063BF" w14:textId="77777777" w:rsidR="00477898" w:rsidRPr="006E4CCC" w:rsidRDefault="00477898" w:rsidP="00477898">
      <w:r w:rsidRPr="006E4CCC">
        <w:t xml:space="preserve">  1.000   .000   .000   .000   .000</w:t>
      </w:r>
    </w:p>
    <w:p w14:paraId="358F709A" w14:textId="77777777" w:rsidR="00477898" w:rsidRPr="006E4CCC" w:rsidRDefault="00477898" w:rsidP="00477898">
      <w:r w:rsidRPr="006E4CCC">
        <w:t xml:space="preserve">  2.000  1.000   .000   .000   .000</w:t>
      </w:r>
    </w:p>
    <w:p w14:paraId="5ADF9218" w14:textId="77777777" w:rsidR="00477898" w:rsidRPr="006E4CCC" w:rsidRDefault="00477898" w:rsidP="00477898">
      <w:r w:rsidRPr="006E4CCC">
        <w:t xml:space="preserve">  3.000   .000  1.000   .000   .000</w:t>
      </w:r>
    </w:p>
    <w:p w14:paraId="4DF48DDE" w14:textId="77777777" w:rsidR="00477898" w:rsidRPr="006E4CCC" w:rsidRDefault="00477898" w:rsidP="00477898">
      <w:r w:rsidRPr="006E4CCC">
        <w:t xml:space="preserve">  4.000   .000   .000  1.000   .000</w:t>
      </w:r>
    </w:p>
    <w:p w14:paraId="39F34DBF" w14:textId="77777777" w:rsidR="00477898" w:rsidRPr="006E4CCC" w:rsidRDefault="00477898" w:rsidP="00477898">
      <w:r w:rsidRPr="006E4CCC">
        <w:t xml:space="preserve">  5.000   .000   .000   .000  1.000</w:t>
      </w:r>
    </w:p>
    <w:p w14:paraId="45FA78E5" w14:textId="77777777" w:rsidR="00477898" w:rsidRPr="00037075" w:rsidRDefault="00477898" w:rsidP="00477898"/>
    <w:p w14:paraId="34FCC13C" w14:textId="77777777" w:rsidR="00477898" w:rsidRPr="00037075" w:rsidRDefault="00477898" w:rsidP="00477898">
      <w:pPr>
        <w:rPr>
          <w:highlight w:val="yellow"/>
        </w:rPr>
      </w:pPr>
      <w:r w:rsidRPr="00037075">
        <w:rPr>
          <w:highlight w:val="yellow"/>
        </w:rPr>
        <w:t>X1 = science compared to hero</w:t>
      </w:r>
    </w:p>
    <w:p w14:paraId="5F8DDEAE" w14:textId="77777777" w:rsidR="00477898" w:rsidRPr="00037075" w:rsidRDefault="00477898" w:rsidP="00477898">
      <w:pPr>
        <w:rPr>
          <w:highlight w:val="yellow"/>
        </w:rPr>
      </w:pPr>
      <w:r w:rsidRPr="00037075">
        <w:rPr>
          <w:highlight w:val="yellow"/>
        </w:rPr>
        <w:t>X2 = science compared to victim</w:t>
      </w:r>
    </w:p>
    <w:p w14:paraId="60A4A8C7" w14:textId="77777777" w:rsidR="00477898" w:rsidRPr="00037075" w:rsidRDefault="00477898" w:rsidP="00477898">
      <w:pPr>
        <w:rPr>
          <w:highlight w:val="yellow"/>
        </w:rPr>
      </w:pPr>
      <w:r w:rsidRPr="00037075">
        <w:rPr>
          <w:highlight w:val="yellow"/>
        </w:rPr>
        <w:t>X3 = science compared to victim to hero</w:t>
      </w:r>
    </w:p>
    <w:p w14:paraId="27EBC5E4" w14:textId="77777777" w:rsidR="00477898" w:rsidRPr="00037075" w:rsidRDefault="00477898" w:rsidP="00477898">
      <w:r w:rsidRPr="00037075">
        <w:rPr>
          <w:highlight w:val="yellow"/>
        </w:rPr>
        <w:t>X4 = science compared to base</w:t>
      </w:r>
    </w:p>
    <w:p w14:paraId="1B138F60" w14:textId="77777777" w:rsidR="00477898" w:rsidRPr="00037075" w:rsidRDefault="00477898" w:rsidP="00477898"/>
    <w:p w14:paraId="58701DA8" w14:textId="77777777" w:rsidR="00477898" w:rsidRPr="006E4CCC" w:rsidRDefault="00477898" w:rsidP="00477898"/>
    <w:p w14:paraId="602E9051" w14:textId="77777777" w:rsidR="00477898" w:rsidRPr="006E4CCC" w:rsidRDefault="00477898" w:rsidP="00477898">
      <w:r w:rsidRPr="006E4CCC">
        <w:t>**************************************************************************</w:t>
      </w:r>
    </w:p>
    <w:p w14:paraId="75636EE8" w14:textId="77777777" w:rsidR="00477898" w:rsidRPr="006E4CCC" w:rsidRDefault="00477898" w:rsidP="00477898">
      <w:r w:rsidRPr="006E4CCC">
        <w:t>OUTCOME VARIABLE:</w:t>
      </w:r>
    </w:p>
    <w:p w14:paraId="02A2A150" w14:textId="77777777" w:rsidR="00477898" w:rsidRPr="006E4CCC" w:rsidRDefault="00477898" w:rsidP="00477898">
      <w:r w:rsidRPr="006E4CCC">
        <w:t xml:space="preserve"> </w:t>
      </w:r>
      <w:proofErr w:type="spellStart"/>
      <w:r w:rsidRPr="006E4CCC">
        <w:t>affpmea</w:t>
      </w:r>
      <w:proofErr w:type="spellEnd"/>
    </w:p>
    <w:p w14:paraId="34132440" w14:textId="77777777" w:rsidR="00477898" w:rsidRPr="006E4CCC" w:rsidRDefault="00477898" w:rsidP="00477898"/>
    <w:p w14:paraId="5D6268D8" w14:textId="77777777" w:rsidR="00477898" w:rsidRPr="006E4CCC" w:rsidRDefault="00477898" w:rsidP="00477898">
      <w:r w:rsidRPr="006E4CCC">
        <w:t>Model Summary</w:t>
      </w:r>
    </w:p>
    <w:p w14:paraId="235CFCCA" w14:textId="77777777" w:rsidR="00477898" w:rsidRPr="006E4CCC" w:rsidRDefault="00477898" w:rsidP="00477898">
      <w:r w:rsidRPr="006E4CCC">
        <w:t xml:space="preserve">          R       R-sq        MSE          F        df1        df2          p</w:t>
      </w:r>
    </w:p>
    <w:p w14:paraId="415A8E73" w14:textId="77777777" w:rsidR="00477898" w:rsidRPr="006E4CCC" w:rsidRDefault="00477898" w:rsidP="00477898">
      <w:r w:rsidRPr="006E4CCC">
        <w:t xml:space="preserve">      .2909      .0846      .8407    12.6961    14.0000  1923.0000      .0000</w:t>
      </w:r>
    </w:p>
    <w:p w14:paraId="4A17AD0A" w14:textId="77777777" w:rsidR="00477898" w:rsidRPr="006E4CCC" w:rsidRDefault="00477898" w:rsidP="00477898"/>
    <w:p w14:paraId="09563B9E" w14:textId="77777777" w:rsidR="00477898" w:rsidRPr="006E4CCC" w:rsidRDefault="00477898" w:rsidP="00477898">
      <w:r w:rsidRPr="006E4CCC">
        <w:t>Model</w:t>
      </w:r>
    </w:p>
    <w:p w14:paraId="4C39CDDA" w14:textId="77777777" w:rsidR="00477898" w:rsidRPr="006E4CCC" w:rsidRDefault="00477898" w:rsidP="00477898">
      <w:r w:rsidRPr="006E4CCC">
        <w:t xml:space="preserve">              </w:t>
      </w:r>
      <w:proofErr w:type="spellStart"/>
      <w:r w:rsidRPr="006E4CCC">
        <w:t>coeff</w:t>
      </w:r>
      <w:proofErr w:type="spellEnd"/>
      <w:r w:rsidRPr="006E4CCC">
        <w:t xml:space="preserve">         se          t          p       LLCI       ULCI</w:t>
      </w:r>
    </w:p>
    <w:p w14:paraId="609AF989" w14:textId="77777777" w:rsidR="00477898" w:rsidRPr="006E4CCC" w:rsidRDefault="00477898" w:rsidP="00477898">
      <w:r w:rsidRPr="006E4CCC">
        <w:t>constant     2.1068      .1666    12.6482      .0000     1.7802     2.4335</w:t>
      </w:r>
    </w:p>
    <w:p w14:paraId="3463F8B4" w14:textId="77777777" w:rsidR="00477898" w:rsidRPr="003A7363" w:rsidRDefault="00477898" w:rsidP="00477898">
      <w:pPr>
        <w:rPr>
          <w:highlight w:val="yellow"/>
        </w:rPr>
      </w:pPr>
      <w:r w:rsidRPr="003A7363">
        <w:rPr>
          <w:highlight w:val="yellow"/>
        </w:rPr>
        <w:t>X1            .3438      .0628     5.4775      .0000      .2207      .4669</w:t>
      </w:r>
    </w:p>
    <w:p w14:paraId="7A48D57F" w14:textId="77777777" w:rsidR="00477898" w:rsidRPr="003A7363" w:rsidRDefault="00477898" w:rsidP="00477898">
      <w:pPr>
        <w:rPr>
          <w:highlight w:val="yellow"/>
        </w:rPr>
      </w:pPr>
      <w:r w:rsidRPr="003A7363">
        <w:rPr>
          <w:highlight w:val="yellow"/>
        </w:rPr>
        <w:t>X2            .1270      .0630     2.0164      .0439      .0035      .2506</w:t>
      </w:r>
    </w:p>
    <w:p w14:paraId="57336D9C" w14:textId="77777777" w:rsidR="00477898" w:rsidRPr="003A7363" w:rsidRDefault="00477898" w:rsidP="00477898">
      <w:r w:rsidRPr="003A7363">
        <w:rPr>
          <w:highlight w:val="yellow"/>
        </w:rPr>
        <w:t>X3            .3326      .0626     5.3083      .0000      .2097      .4554</w:t>
      </w:r>
    </w:p>
    <w:p w14:paraId="6B00D8E7" w14:textId="77777777" w:rsidR="00477898" w:rsidRPr="006E4CCC" w:rsidRDefault="00477898" w:rsidP="00477898">
      <w:r w:rsidRPr="003A7363">
        <w:t>X4            .0225      .0790      .2853      .7754     -.1325      .1776</w:t>
      </w:r>
    </w:p>
    <w:p w14:paraId="1A8E10F4" w14:textId="77777777" w:rsidR="00477898" w:rsidRPr="006E4CCC" w:rsidRDefault="00477898" w:rsidP="00477898">
      <w:proofErr w:type="spellStart"/>
      <w:r w:rsidRPr="006E4CCC">
        <w:t>highedu</w:t>
      </w:r>
      <w:proofErr w:type="spellEnd"/>
      <w:r w:rsidRPr="006E4CCC">
        <w:t xml:space="preserve">      -.0326      .0155    -2.0981      .0360     -.0630     -.0021</w:t>
      </w:r>
    </w:p>
    <w:p w14:paraId="572D1E01" w14:textId="77777777" w:rsidR="00477898" w:rsidRPr="006E4CCC" w:rsidRDefault="00477898" w:rsidP="00477898">
      <w:r w:rsidRPr="006E4CCC">
        <w:t>age           .0931      .0169     5.4933      .0000      .0599      .1263</w:t>
      </w:r>
    </w:p>
    <w:p w14:paraId="78E5037F" w14:textId="77777777" w:rsidR="00477898" w:rsidRPr="006E4CCC" w:rsidRDefault="00477898" w:rsidP="00477898">
      <w:r w:rsidRPr="006E4CCC">
        <w:t>income       -.0020      .0133     -.1539      .8777     -.0281      .0240</w:t>
      </w:r>
    </w:p>
    <w:p w14:paraId="04C41800" w14:textId="77777777" w:rsidR="00477898" w:rsidRPr="006E4CCC" w:rsidRDefault="00477898" w:rsidP="00477898">
      <w:r w:rsidRPr="006E4CCC">
        <w:t>female        .0511      .0437     1.1691      .2425     -.0346      .1369</w:t>
      </w:r>
    </w:p>
    <w:p w14:paraId="71D96B06" w14:textId="77777777" w:rsidR="00477898" w:rsidRPr="006E4CCC" w:rsidRDefault="00477898" w:rsidP="00477898">
      <w:proofErr w:type="spellStart"/>
      <w:r w:rsidRPr="006E4CCC">
        <w:t>effmea</w:t>
      </w:r>
      <w:proofErr w:type="spellEnd"/>
      <w:r w:rsidRPr="006E4CCC">
        <w:t xml:space="preserve">       -.0760      .0248    -3.0636      .0022     -.1246     -.0273</w:t>
      </w:r>
    </w:p>
    <w:p w14:paraId="3CEBB9C5" w14:textId="77777777" w:rsidR="00477898" w:rsidRPr="006E4CCC" w:rsidRDefault="00477898" w:rsidP="00477898">
      <w:proofErr w:type="spellStart"/>
      <w:r w:rsidRPr="006E4CCC">
        <w:t>elev</w:t>
      </w:r>
      <w:proofErr w:type="spellEnd"/>
      <w:r w:rsidRPr="006E4CCC">
        <w:t xml:space="preserve">         -.0010      .0016     -.6650      .5061     -.0041      .0020</w:t>
      </w:r>
    </w:p>
    <w:p w14:paraId="3A428652" w14:textId="77777777" w:rsidR="00477898" w:rsidRPr="006E4CCC" w:rsidRDefault="00477898" w:rsidP="00477898">
      <w:proofErr w:type="spellStart"/>
      <w:r w:rsidRPr="006E4CCC">
        <w:t>expflood</w:t>
      </w:r>
      <w:proofErr w:type="spellEnd"/>
      <w:r w:rsidRPr="006E4CCC">
        <w:t xml:space="preserve">      .1291      .0528     2.4446      .0146      .0255      .2327</w:t>
      </w:r>
    </w:p>
    <w:p w14:paraId="2527C3C5" w14:textId="77777777" w:rsidR="00477898" w:rsidRPr="006E4CCC" w:rsidRDefault="00477898" w:rsidP="00477898">
      <w:proofErr w:type="spellStart"/>
      <w:r w:rsidRPr="006E4CCC">
        <w:t>donwtd</w:t>
      </w:r>
      <w:proofErr w:type="spellEnd"/>
      <w:r w:rsidRPr="006E4CCC">
        <w:t xml:space="preserve">       1.2196      .2242     5.4390      .0000      .7798     1.6593</w:t>
      </w:r>
    </w:p>
    <w:p w14:paraId="018E1717" w14:textId="77777777" w:rsidR="00477898" w:rsidRPr="006E4CCC" w:rsidRDefault="00477898" w:rsidP="00477898">
      <w:r w:rsidRPr="006E4CCC">
        <w:t>fldpln2       .2415      .0608     3.9743      .0001      .1223      .3606</w:t>
      </w:r>
    </w:p>
    <w:p w14:paraId="43187B83" w14:textId="77777777" w:rsidR="00477898" w:rsidRPr="006E4CCC" w:rsidRDefault="00477898" w:rsidP="00477898">
      <w:proofErr w:type="spellStart"/>
      <w:r w:rsidRPr="006E4CCC">
        <w:t>howlong</w:t>
      </w:r>
      <w:proofErr w:type="spellEnd"/>
      <w:r w:rsidRPr="006E4CCC">
        <w:t xml:space="preserve">      -.0521      .0315    -1.6551      .0981     -.1138      .0096</w:t>
      </w:r>
    </w:p>
    <w:p w14:paraId="1D47263D" w14:textId="77777777" w:rsidR="00477898" w:rsidRPr="006E4CCC" w:rsidRDefault="00477898" w:rsidP="00477898"/>
    <w:p w14:paraId="4D92A257" w14:textId="77777777" w:rsidR="00477898" w:rsidRPr="006E4CCC" w:rsidRDefault="00477898" w:rsidP="00477898"/>
    <w:p w14:paraId="0D6AB595" w14:textId="77777777" w:rsidR="00477898" w:rsidRDefault="00477898" w:rsidP="00477898">
      <w:r>
        <w:br w:type="page"/>
      </w:r>
    </w:p>
    <w:p w14:paraId="51C4BDAA" w14:textId="77777777" w:rsidR="00477898" w:rsidRPr="006E4CCC" w:rsidRDefault="00477898" w:rsidP="00477898">
      <w:r w:rsidRPr="006E4CCC">
        <w:lastRenderedPageBreak/>
        <w:t>**************************************************************************</w:t>
      </w:r>
    </w:p>
    <w:p w14:paraId="03AD06DE" w14:textId="77777777" w:rsidR="00477898" w:rsidRPr="006E4CCC" w:rsidRDefault="00477898" w:rsidP="00477898">
      <w:r w:rsidRPr="006E4CCC">
        <w:t>OUTCOME VARIABLE:</w:t>
      </w:r>
    </w:p>
    <w:p w14:paraId="1FED198A" w14:textId="77777777" w:rsidR="00477898" w:rsidRPr="006E4CCC" w:rsidRDefault="00477898" w:rsidP="00477898">
      <w:r w:rsidRPr="006E4CCC">
        <w:t xml:space="preserve"> </w:t>
      </w:r>
      <w:proofErr w:type="spellStart"/>
      <w:r w:rsidRPr="006E4CCC">
        <w:t>affnmea</w:t>
      </w:r>
      <w:proofErr w:type="spellEnd"/>
    </w:p>
    <w:p w14:paraId="65F98106" w14:textId="77777777" w:rsidR="00477898" w:rsidRPr="006E4CCC" w:rsidRDefault="00477898" w:rsidP="00477898"/>
    <w:p w14:paraId="2FD79E5E" w14:textId="77777777" w:rsidR="00477898" w:rsidRPr="006E4CCC" w:rsidRDefault="00477898" w:rsidP="00477898">
      <w:r w:rsidRPr="006E4CCC">
        <w:t>Model Summary</w:t>
      </w:r>
    </w:p>
    <w:p w14:paraId="7DE35828" w14:textId="77777777" w:rsidR="00477898" w:rsidRPr="006E4CCC" w:rsidRDefault="00477898" w:rsidP="00477898">
      <w:r w:rsidRPr="006E4CCC">
        <w:t xml:space="preserve">          R       R-sq        MSE          F        df1        df2          p</w:t>
      </w:r>
    </w:p>
    <w:p w14:paraId="15B9F8D6" w14:textId="77777777" w:rsidR="00477898" w:rsidRPr="006E4CCC" w:rsidRDefault="00477898" w:rsidP="00477898">
      <w:r w:rsidRPr="006E4CCC">
        <w:t xml:space="preserve">      .4038      .1630      .3000    26.7544    14.0000  1923.0000      .0000</w:t>
      </w:r>
    </w:p>
    <w:p w14:paraId="1A8BD86D" w14:textId="77777777" w:rsidR="00477898" w:rsidRPr="006E4CCC" w:rsidRDefault="00477898" w:rsidP="00477898"/>
    <w:p w14:paraId="01FA874C" w14:textId="77777777" w:rsidR="00477898" w:rsidRPr="006E4CCC" w:rsidRDefault="00477898" w:rsidP="00477898">
      <w:r w:rsidRPr="006E4CCC">
        <w:t>Model</w:t>
      </w:r>
    </w:p>
    <w:p w14:paraId="03251CD8" w14:textId="77777777" w:rsidR="00477898" w:rsidRPr="006E4CCC" w:rsidRDefault="00477898" w:rsidP="00477898">
      <w:r w:rsidRPr="006E4CCC">
        <w:t xml:space="preserve">              </w:t>
      </w:r>
      <w:proofErr w:type="spellStart"/>
      <w:r w:rsidRPr="006E4CCC">
        <w:t>coeff</w:t>
      </w:r>
      <w:proofErr w:type="spellEnd"/>
      <w:r w:rsidRPr="006E4CCC">
        <w:t xml:space="preserve">         se          t          p       LLCI       ULCI</w:t>
      </w:r>
    </w:p>
    <w:p w14:paraId="41D040B8" w14:textId="77777777" w:rsidR="00477898" w:rsidRPr="006E4CCC" w:rsidRDefault="00477898" w:rsidP="00477898">
      <w:r w:rsidRPr="006E4CCC">
        <w:t>constant     2.1116      .0995    21.2215      .0000     1.9165     2.3067</w:t>
      </w:r>
    </w:p>
    <w:p w14:paraId="6D4FB0CC" w14:textId="77777777" w:rsidR="00477898" w:rsidRPr="006E4CCC" w:rsidRDefault="00477898" w:rsidP="00477898">
      <w:r w:rsidRPr="006E4CCC">
        <w:t>X1            .0034      .0375      .0909      .9276     -.0701      .0769</w:t>
      </w:r>
    </w:p>
    <w:p w14:paraId="253E7221" w14:textId="77777777" w:rsidR="00477898" w:rsidRPr="006E4CCC" w:rsidRDefault="00477898" w:rsidP="00477898">
      <w:r w:rsidRPr="006E4CCC">
        <w:t>X2            .0574      .0376     1.5259      .1272     -.0164      .1312</w:t>
      </w:r>
    </w:p>
    <w:p w14:paraId="67AD24BE" w14:textId="77777777" w:rsidR="00477898" w:rsidRPr="006E4CCC" w:rsidRDefault="00477898" w:rsidP="00477898">
      <w:r w:rsidRPr="006E4CCC">
        <w:t>X3            .0675      .0374     1.8040      .0714     -.0059      .1409</w:t>
      </w:r>
    </w:p>
    <w:p w14:paraId="7867752C" w14:textId="77777777" w:rsidR="00477898" w:rsidRPr="006E4CCC" w:rsidRDefault="00477898" w:rsidP="00477898">
      <w:r w:rsidRPr="006E4CCC">
        <w:t>X4            .0040      .0472      .0850      .9323     -.0886      .0966</w:t>
      </w:r>
    </w:p>
    <w:p w14:paraId="34070542" w14:textId="77777777" w:rsidR="00477898" w:rsidRPr="006E4CCC" w:rsidRDefault="00477898" w:rsidP="00477898">
      <w:proofErr w:type="spellStart"/>
      <w:r w:rsidRPr="006E4CCC">
        <w:t>highedu</w:t>
      </w:r>
      <w:proofErr w:type="spellEnd"/>
      <w:r w:rsidRPr="006E4CCC">
        <w:t xml:space="preserve">      -.0045      .0093     -.4882      .6255     -.0227      .0137</w:t>
      </w:r>
    </w:p>
    <w:p w14:paraId="0C617A97" w14:textId="77777777" w:rsidR="00477898" w:rsidRPr="006E4CCC" w:rsidRDefault="00477898" w:rsidP="00477898">
      <w:r w:rsidRPr="006E4CCC">
        <w:t>age          -.0084      .0101     -.8344      .4041     -.0283      .0114</w:t>
      </w:r>
    </w:p>
    <w:p w14:paraId="12A89C85" w14:textId="77777777" w:rsidR="00477898" w:rsidRPr="006E4CCC" w:rsidRDefault="00477898" w:rsidP="00477898">
      <w:r w:rsidRPr="006E4CCC">
        <w:t>income        .0089      .0079     1.1194      .2631     -.0067      .0245</w:t>
      </w:r>
    </w:p>
    <w:p w14:paraId="69894D7D" w14:textId="77777777" w:rsidR="00477898" w:rsidRPr="006E4CCC" w:rsidRDefault="00477898" w:rsidP="00477898">
      <w:r w:rsidRPr="006E4CCC">
        <w:t>female        .0013      .0261      .0479      .9618     -.0500      .0525</w:t>
      </w:r>
    </w:p>
    <w:p w14:paraId="536EB6EF" w14:textId="77777777" w:rsidR="00477898" w:rsidRPr="006E4CCC" w:rsidRDefault="00477898" w:rsidP="00477898">
      <w:proofErr w:type="spellStart"/>
      <w:r w:rsidRPr="006E4CCC">
        <w:t>effmea</w:t>
      </w:r>
      <w:proofErr w:type="spellEnd"/>
      <w:r w:rsidRPr="006E4CCC">
        <w:t xml:space="preserve">       -.2274      .0148   -15.3489      .0000     -.2565     -.1984</w:t>
      </w:r>
    </w:p>
    <w:p w14:paraId="596CD8B2" w14:textId="77777777" w:rsidR="00477898" w:rsidRPr="006E4CCC" w:rsidRDefault="00477898" w:rsidP="00477898">
      <w:proofErr w:type="spellStart"/>
      <w:r w:rsidRPr="006E4CCC">
        <w:t>elev</w:t>
      </w:r>
      <w:proofErr w:type="spellEnd"/>
      <w:r w:rsidRPr="006E4CCC">
        <w:t xml:space="preserve">         -.0017      .0009    -1.8792      .0604     -.0036      .0001</w:t>
      </w:r>
    </w:p>
    <w:p w14:paraId="3FC217C1" w14:textId="77777777" w:rsidR="00477898" w:rsidRPr="006E4CCC" w:rsidRDefault="00477898" w:rsidP="00477898">
      <w:proofErr w:type="spellStart"/>
      <w:r w:rsidRPr="006E4CCC">
        <w:t>expflood</w:t>
      </w:r>
      <w:proofErr w:type="spellEnd"/>
      <w:r w:rsidRPr="006E4CCC">
        <w:t xml:space="preserve">      .1442      .0316     4.5720      .0000      .0824      .2061</w:t>
      </w:r>
    </w:p>
    <w:p w14:paraId="141620F5" w14:textId="77777777" w:rsidR="00477898" w:rsidRPr="006E4CCC" w:rsidRDefault="00477898" w:rsidP="00477898">
      <w:proofErr w:type="spellStart"/>
      <w:r w:rsidRPr="006E4CCC">
        <w:t>donwtd</w:t>
      </w:r>
      <w:proofErr w:type="spellEnd"/>
      <w:r w:rsidRPr="006E4CCC">
        <w:t xml:space="preserve">        .3160      .1339     2.3591      .0184      .0533      .5787</w:t>
      </w:r>
    </w:p>
    <w:p w14:paraId="2FFB0250" w14:textId="77777777" w:rsidR="00477898" w:rsidRPr="006E4CCC" w:rsidRDefault="00477898" w:rsidP="00477898">
      <w:r w:rsidRPr="006E4CCC">
        <w:t>fldpln2       .1660      .0363     4.5736      .0000      .0948      .2372</w:t>
      </w:r>
    </w:p>
    <w:p w14:paraId="4B949074" w14:textId="77777777" w:rsidR="00477898" w:rsidRPr="006E4CCC" w:rsidRDefault="00477898" w:rsidP="00477898">
      <w:proofErr w:type="spellStart"/>
      <w:r w:rsidRPr="006E4CCC">
        <w:t>howlong</w:t>
      </w:r>
      <w:proofErr w:type="spellEnd"/>
      <w:r w:rsidRPr="006E4CCC">
        <w:t xml:space="preserve">      -.0073      .0188     -.3895      .6970     -.0442      .0296</w:t>
      </w:r>
    </w:p>
    <w:p w14:paraId="1D76805E" w14:textId="77777777" w:rsidR="00477898" w:rsidRPr="006E4CCC" w:rsidRDefault="00477898" w:rsidP="00477898"/>
    <w:p w14:paraId="662761E6" w14:textId="59B9798E" w:rsidR="00477898" w:rsidRDefault="00477898" w:rsidP="00477898"/>
    <w:p w14:paraId="3B792783" w14:textId="77777777" w:rsidR="00477898" w:rsidRDefault="00477898" w:rsidP="00477898"/>
    <w:p w14:paraId="0FE3A6E6" w14:textId="77777777" w:rsidR="00477898" w:rsidRPr="006E4CCC" w:rsidRDefault="00477898" w:rsidP="00477898"/>
    <w:p w14:paraId="2B868013" w14:textId="77777777" w:rsidR="00477898" w:rsidRPr="006E4CCC" w:rsidRDefault="00477898" w:rsidP="00477898">
      <w:r w:rsidRPr="006E4CCC">
        <w:t>**************************************************************************</w:t>
      </w:r>
    </w:p>
    <w:p w14:paraId="61EC2D6B" w14:textId="77777777" w:rsidR="00477898" w:rsidRPr="006E4CCC" w:rsidRDefault="00477898" w:rsidP="00477898">
      <w:r w:rsidRPr="006E4CCC">
        <w:t>OUTCOME VARIABLE:</w:t>
      </w:r>
    </w:p>
    <w:p w14:paraId="3C975DE1" w14:textId="77777777" w:rsidR="00477898" w:rsidRPr="006E4CCC" w:rsidRDefault="00477898" w:rsidP="00477898">
      <w:r w:rsidRPr="006E4CCC">
        <w:t xml:space="preserve"> </w:t>
      </w:r>
      <w:proofErr w:type="spellStart"/>
      <w:r w:rsidRPr="006E4CCC">
        <w:t>riskpers</w:t>
      </w:r>
      <w:proofErr w:type="spellEnd"/>
    </w:p>
    <w:p w14:paraId="15F94BD2" w14:textId="77777777" w:rsidR="00477898" w:rsidRPr="006E4CCC" w:rsidRDefault="00477898" w:rsidP="00477898"/>
    <w:p w14:paraId="17DE6AEB" w14:textId="77777777" w:rsidR="00477898" w:rsidRPr="006E4CCC" w:rsidRDefault="00477898" w:rsidP="00477898">
      <w:r w:rsidRPr="006E4CCC">
        <w:t>Model Summary</w:t>
      </w:r>
    </w:p>
    <w:p w14:paraId="4AB8729E" w14:textId="77777777" w:rsidR="00477898" w:rsidRPr="006E4CCC" w:rsidRDefault="00477898" w:rsidP="00477898">
      <w:r w:rsidRPr="006E4CCC">
        <w:t xml:space="preserve">          R       R-sq        MSE          F        df1        df2          p</w:t>
      </w:r>
    </w:p>
    <w:p w14:paraId="2111E88C" w14:textId="77777777" w:rsidR="00477898" w:rsidRPr="006E4CCC" w:rsidRDefault="00477898" w:rsidP="00477898">
      <w:r w:rsidRPr="006E4CCC">
        <w:t xml:space="preserve">      .6165      .3800    19.2208    73.5943    16.0000  1921.0000      .0000</w:t>
      </w:r>
    </w:p>
    <w:p w14:paraId="471311D5" w14:textId="77777777" w:rsidR="00477898" w:rsidRPr="006E4CCC" w:rsidRDefault="00477898" w:rsidP="00477898"/>
    <w:p w14:paraId="41A00374" w14:textId="77777777" w:rsidR="00477898" w:rsidRPr="006E4CCC" w:rsidRDefault="00477898" w:rsidP="00477898">
      <w:r w:rsidRPr="006E4CCC">
        <w:t>Model</w:t>
      </w:r>
    </w:p>
    <w:p w14:paraId="32B14246" w14:textId="77777777" w:rsidR="00477898" w:rsidRPr="006E4CCC" w:rsidRDefault="00477898" w:rsidP="00477898">
      <w:r w:rsidRPr="006E4CCC">
        <w:t xml:space="preserve">              </w:t>
      </w:r>
      <w:proofErr w:type="spellStart"/>
      <w:r w:rsidRPr="006E4CCC">
        <w:t>coeff</w:t>
      </w:r>
      <w:proofErr w:type="spellEnd"/>
      <w:r w:rsidRPr="006E4CCC">
        <w:t xml:space="preserve">         se          t          p       LLCI       ULCI</w:t>
      </w:r>
    </w:p>
    <w:p w14:paraId="554835B2" w14:textId="77777777" w:rsidR="00477898" w:rsidRPr="006E4CCC" w:rsidRDefault="00477898" w:rsidP="00477898">
      <w:r w:rsidRPr="006E4CCC">
        <w:t>constant     8.7028      .8910     9.7675      .0000     6.9554    10.4502</w:t>
      </w:r>
    </w:p>
    <w:p w14:paraId="4E40C554" w14:textId="77777777" w:rsidR="00477898" w:rsidRPr="006E4CCC" w:rsidRDefault="00477898" w:rsidP="00477898">
      <w:r w:rsidRPr="006E4CCC">
        <w:t>X1           -.4716      .3027    -1.5578      .1194    -1.0653      .1221</w:t>
      </w:r>
    </w:p>
    <w:p w14:paraId="25DF154A" w14:textId="77777777" w:rsidR="00477898" w:rsidRPr="003A7363" w:rsidRDefault="00477898" w:rsidP="00477898">
      <w:pPr>
        <w:rPr>
          <w:highlight w:val="yellow"/>
        </w:rPr>
      </w:pPr>
      <w:r w:rsidRPr="003A7363">
        <w:rPr>
          <w:highlight w:val="yellow"/>
        </w:rPr>
        <w:t>X2           -.8254      .3016    -2.7367      .0063    -1.4170     -.2339</w:t>
      </w:r>
    </w:p>
    <w:p w14:paraId="7A406F54" w14:textId="77777777" w:rsidR="00477898" w:rsidRPr="006E4CCC" w:rsidRDefault="00477898" w:rsidP="00477898">
      <w:r w:rsidRPr="003A7363">
        <w:rPr>
          <w:highlight w:val="yellow"/>
        </w:rPr>
        <w:t>X3           -.5907      .3017    -1.9576      .0504    -1.1825      .0011</w:t>
      </w:r>
    </w:p>
    <w:p w14:paraId="14FBD33E" w14:textId="77777777" w:rsidR="00477898" w:rsidRPr="006E4CCC" w:rsidRDefault="00477898" w:rsidP="00477898">
      <w:r w:rsidRPr="006E4CCC">
        <w:t>X4           -.1768      .3779     -.4678      .6400     -.9180      .5644</w:t>
      </w:r>
    </w:p>
    <w:p w14:paraId="1BE3B064" w14:textId="77777777" w:rsidR="00477898" w:rsidRPr="006E4CCC" w:rsidRDefault="00477898" w:rsidP="00477898">
      <w:proofErr w:type="spellStart"/>
      <w:r w:rsidRPr="006E4CCC">
        <w:t>affpmea</w:t>
      </w:r>
      <w:proofErr w:type="spellEnd"/>
      <w:r w:rsidRPr="006E4CCC">
        <w:t xml:space="preserve">       .3324      .1160     2.8655      .0042      .1049      .5599</w:t>
      </w:r>
    </w:p>
    <w:p w14:paraId="08F2AF05" w14:textId="77777777" w:rsidR="00477898" w:rsidRPr="006E4CCC" w:rsidRDefault="00477898" w:rsidP="00477898">
      <w:proofErr w:type="spellStart"/>
      <w:r w:rsidRPr="006E4CCC">
        <w:t>affnmea</w:t>
      </w:r>
      <w:proofErr w:type="spellEnd"/>
      <w:r w:rsidRPr="006E4CCC">
        <w:t xml:space="preserve">      2.4322      .1942    12.5242      .0000     2.0514     2.8131</w:t>
      </w:r>
    </w:p>
    <w:p w14:paraId="6130F941" w14:textId="77777777" w:rsidR="00477898" w:rsidRPr="006E4CCC" w:rsidRDefault="00477898" w:rsidP="00477898">
      <w:proofErr w:type="spellStart"/>
      <w:r w:rsidRPr="006E4CCC">
        <w:t>highedu</w:t>
      </w:r>
      <w:proofErr w:type="spellEnd"/>
      <w:r w:rsidRPr="006E4CCC">
        <w:t xml:space="preserve">       .1619      .0743     2.1787      .0295      .0162      .3077</w:t>
      </w:r>
    </w:p>
    <w:p w14:paraId="2ED7136C" w14:textId="77777777" w:rsidR="00477898" w:rsidRPr="006E4CCC" w:rsidRDefault="00477898" w:rsidP="00477898">
      <w:r w:rsidRPr="006E4CCC">
        <w:t>age          -.0517      .0819     -.6310      .5281     -.2122      .1089</w:t>
      </w:r>
    </w:p>
    <w:p w14:paraId="0C10E3CA" w14:textId="77777777" w:rsidR="00477898" w:rsidRPr="006E4CCC" w:rsidRDefault="00477898" w:rsidP="00477898">
      <w:r w:rsidRPr="006E4CCC">
        <w:t>income        .0783      .0636     1.2319      .2181     -.0464      .2030</w:t>
      </w:r>
    </w:p>
    <w:p w14:paraId="7EFF6FC8" w14:textId="77777777" w:rsidR="00477898" w:rsidRPr="006E4CCC" w:rsidRDefault="00477898" w:rsidP="00477898">
      <w:r w:rsidRPr="006E4CCC">
        <w:t>female        .2556      .2091     1.2223      .2217     -.1545      .6658</w:t>
      </w:r>
    </w:p>
    <w:p w14:paraId="28703CBA" w14:textId="77777777" w:rsidR="00477898" w:rsidRPr="006E4CCC" w:rsidRDefault="00477898" w:rsidP="00477898">
      <w:proofErr w:type="spellStart"/>
      <w:r w:rsidRPr="006E4CCC">
        <w:t>effmea</w:t>
      </w:r>
      <w:proofErr w:type="spellEnd"/>
      <w:r w:rsidRPr="006E4CCC">
        <w:t xml:space="preserve">      -1.8645      .1258   -14.8202      .0000    -2.1112    -1.6177</w:t>
      </w:r>
    </w:p>
    <w:p w14:paraId="74D662CA" w14:textId="77777777" w:rsidR="00477898" w:rsidRPr="006E4CCC" w:rsidRDefault="00477898" w:rsidP="00477898">
      <w:proofErr w:type="spellStart"/>
      <w:r w:rsidRPr="006E4CCC">
        <w:t>elev</w:t>
      </w:r>
      <w:proofErr w:type="spellEnd"/>
      <w:r w:rsidRPr="006E4CCC">
        <w:t xml:space="preserve">         -.0784      .0074   -10.5623      .0000     -.0929     -.0638</w:t>
      </w:r>
    </w:p>
    <w:p w14:paraId="5F98DA90" w14:textId="77777777" w:rsidR="00477898" w:rsidRPr="006E4CCC" w:rsidRDefault="00477898" w:rsidP="00477898">
      <w:proofErr w:type="spellStart"/>
      <w:r w:rsidRPr="006E4CCC">
        <w:t>expflood</w:t>
      </w:r>
      <w:proofErr w:type="spellEnd"/>
      <w:r w:rsidRPr="006E4CCC">
        <w:t xml:space="preserve">      .5602      .2540     2.2057      .0275      .0621     1.0583</w:t>
      </w:r>
    </w:p>
    <w:p w14:paraId="0605B7D5" w14:textId="77777777" w:rsidR="00477898" w:rsidRPr="006E4CCC" w:rsidRDefault="00477898" w:rsidP="00477898">
      <w:proofErr w:type="spellStart"/>
      <w:r w:rsidRPr="006E4CCC">
        <w:t>donwtd</w:t>
      </w:r>
      <w:proofErr w:type="spellEnd"/>
      <w:r w:rsidRPr="006E4CCC">
        <w:t xml:space="preserve">       1.8406     1.0805     1.7035      .0886     -.2784     3.9596</w:t>
      </w:r>
    </w:p>
    <w:p w14:paraId="246A20FA" w14:textId="77777777" w:rsidR="00477898" w:rsidRPr="006E4CCC" w:rsidRDefault="00477898" w:rsidP="00477898">
      <w:r w:rsidRPr="006E4CCC">
        <w:t>fldpln2      2.2871      .2926     7.8168      .0000     1.7133     2.8609</w:t>
      </w:r>
    </w:p>
    <w:p w14:paraId="167FCBF3" w14:textId="77777777" w:rsidR="00477898" w:rsidRPr="006E4CCC" w:rsidRDefault="00477898" w:rsidP="00477898">
      <w:proofErr w:type="spellStart"/>
      <w:r w:rsidRPr="006E4CCC">
        <w:t>howlong</w:t>
      </w:r>
      <w:proofErr w:type="spellEnd"/>
      <w:r w:rsidRPr="006E4CCC">
        <w:t xml:space="preserve">      -.1319      .1506     -.8755      .3814     -.4273      .1636</w:t>
      </w:r>
    </w:p>
    <w:p w14:paraId="3FBFD470" w14:textId="77777777" w:rsidR="00477898" w:rsidRPr="006E4CCC" w:rsidRDefault="00477898" w:rsidP="00477898"/>
    <w:p w14:paraId="3D459824" w14:textId="77777777" w:rsidR="00477898" w:rsidRPr="006E4CCC" w:rsidRDefault="00477898" w:rsidP="00477898"/>
    <w:p w14:paraId="31EA738C" w14:textId="77777777" w:rsidR="00477898" w:rsidRDefault="00477898" w:rsidP="00477898">
      <w:r>
        <w:br w:type="page"/>
      </w:r>
    </w:p>
    <w:p w14:paraId="0A5F8CDE" w14:textId="77777777" w:rsidR="00477898" w:rsidRPr="006E4CCC" w:rsidRDefault="00477898" w:rsidP="00477898">
      <w:r w:rsidRPr="006E4CCC">
        <w:lastRenderedPageBreak/>
        <w:t>**************************************************************************</w:t>
      </w:r>
    </w:p>
    <w:p w14:paraId="0EABCD4F" w14:textId="77777777" w:rsidR="00477898" w:rsidRPr="006E4CCC" w:rsidRDefault="00477898" w:rsidP="00477898">
      <w:r w:rsidRPr="006E4CCC">
        <w:t>OUTCOME VARIABLE:</w:t>
      </w:r>
    </w:p>
    <w:p w14:paraId="6FF00D10" w14:textId="77777777" w:rsidR="00477898" w:rsidRPr="006E4CCC" w:rsidRDefault="00477898" w:rsidP="00477898">
      <w:r w:rsidRPr="006E4CCC">
        <w:t xml:space="preserve"> </w:t>
      </w:r>
      <w:proofErr w:type="spellStart"/>
      <w:r w:rsidRPr="006E4CCC">
        <w:t>todowtd</w:t>
      </w:r>
      <w:proofErr w:type="spellEnd"/>
    </w:p>
    <w:p w14:paraId="673215F2" w14:textId="77777777" w:rsidR="00477898" w:rsidRPr="006E4CCC" w:rsidRDefault="00477898" w:rsidP="00477898"/>
    <w:p w14:paraId="0780DDED" w14:textId="77777777" w:rsidR="00477898" w:rsidRPr="006E4CCC" w:rsidRDefault="00477898" w:rsidP="00477898">
      <w:r w:rsidRPr="006E4CCC">
        <w:t>Model Summary</w:t>
      </w:r>
    </w:p>
    <w:p w14:paraId="75CE8DFC" w14:textId="77777777" w:rsidR="00477898" w:rsidRPr="006E4CCC" w:rsidRDefault="00477898" w:rsidP="00477898">
      <w:r w:rsidRPr="006E4CCC">
        <w:t xml:space="preserve">          R       R-sq        MSE          F        df1        df2          p</w:t>
      </w:r>
    </w:p>
    <w:p w14:paraId="1029E1EE" w14:textId="77777777" w:rsidR="00477898" w:rsidRPr="006E4CCC" w:rsidRDefault="00477898" w:rsidP="00477898">
      <w:r w:rsidRPr="006E4CCC">
        <w:t xml:space="preserve">      .4649      .2161      .0266    31.1377    17.0000  1920.0000      .0000</w:t>
      </w:r>
    </w:p>
    <w:p w14:paraId="31CD11CC" w14:textId="77777777" w:rsidR="00477898" w:rsidRPr="006E4CCC" w:rsidRDefault="00477898" w:rsidP="00477898"/>
    <w:p w14:paraId="23308AA4" w14:textId="77777777" w:rsidR="00477898" w:rsidRPr="006E4CCC" w:rsidRDefault="00477898" w:rsidP="00477898">
      <w:r w:rsidRPr="006E4CCC">
        <w:t>Model</w:t>
      </w:r>
    </w:p>
    <w:p w14:paraId="18436CA7" w14:textId="77777777" w:rsidR="00477898" w:rsidRPr="006E4CCC" w:rsidRDefault="00477898" w:rsidP="00477898">
      <w:r w:rsidRPr="006E4CCC">
        <w:t xml:space="preserve">              </w:t>
      </w:r>
      <w:proofErr w:type="spellStart"/>
      <w:r w:rsidRPr="006E4CCC">
        <w:t>coeff</w:t>
      </w:r>
      <w:proofErr w:type="spellEnd"/>
      <w:r w:rsidRPr="006E4CCC">
        <w:t xml:space="preserve">         se          t          p       LLCI       ULCI</w:t>
      </w:r>
    </w:p>
    <w:p w14:paraId="6DAC098C" w14:textId="77777777" w:rsidR="00477898" w:rsidRPr="006E4CCC" w:rsidRDefault="00477898" w:rsidP="00477898">
      <w:r w:rsidRPr="006E4CCC">
        <w:t>constant      .1420      .0340     4.1794      .0000      .0754      .2087</w:t>
      </w:r>
    </w:p>
    <w:p w14:paraId="7BF7399D" w14:textId="77777777" w:rsidR="00477898" w:rsidRPr="006E4CCC" w:rsidRDefault="00477898" w:rsidP="00477898">
      <w:r w:rsidRPr="006E4CCC">
        <w:t>X1           -.0015      .0113     -.1321      .8949     -.0236      .0206</w:t>
      </w:r>
    </w:p>
    <w:p w14:paraId="566A42AE" w14:textId="77777777" w:rsidR="00477898" w:rsidRPr="006E4CCC" w:rsidRDefault="00477898" w:rsidP="00477898">
      <w:r w:rsidRPr="006E4CCC">
        <w:t>X2            .0135      .0113     1.2014      .2298     -.0085      .0356</w:t>
      </w:r>
    </w:p>
    <w:p w14:paraId="458CF6C9" w14:textId="77777777" w:rsidR="00477898" w:rsidRPr="006E4CCC" w:rsidRDefault="00477898" w:rsidP="00477898">
      <w:r w:rsidRPr="006E4CCC">
        <w:t>X3           -.0043      .0112     -.3824      .7022     -.0264      .0178</w:t>
      </w:r>
    </w:p>
    <w:p w14:paraId="4BE4543C" w14:textId="77777777" w:rsidR="00477898" w:rsidRPr="006E4CCC" w:rsidRDefault="00477898" w:rsidP="00477898">
      <w:r w:rsidRPr="006E4CCC">
        <w:t>X4            .0275      .0141     1.9515      .0511     -.0001      .0551</w:t>
      </w:r>
    </w:p>
    <w:p w14:paraId="11806C20" w14:textId="77777777" w:rsidR="00477898" w:rsidRPr="006E4CCC" w:rsidRDefault="00477898" w:rsidP="00477898">
      <w:proofErr w:type="spellStart"/>
      <w:r w:rsidRPr="006E4CCC">
        <w:t>affpmea</w:t>
      </w:r>
      <w:proofErr w:type="spellEnd"/>
      <w:r w:rsidRPr="006E4CCC">
        <w:t xml:space="preserve">       .0439      .0043    10.1341      .0000      .0354      .0524</w:t>
      </w:r>
    </w:p>
    <w:p w14:paraId="06C0B170" w14:textId="77777777" w:rsidR="00477898" w:rsidRPr="006E4CCC" w:rsidRDefault="00477898" w:rsidP="00477898">
      <w:proofErr w:type="spellStart"/>
      <w:r w:rsidRPr="006E4CCC">
        <w:t>affnmea</w:t>
      </w:r>
      <w:proofErr w:type="spellEnd"/>
      <w:r w:rsidRPr="006E4CCC">
        <w:t xml:space="preserve">       .0030      .0075      .3981      .6906     -.0118      .0177</w:t>
      </w:r>
    </w:p>
    <w:p w14:paraId="2963D6CD" w14:textId="77777777" w:rsidR="00477898" w:rsidRPr="006E4CCC" w:rsidRDefault="00477898" w:rsidP="00477898">
      <w:proofErr w:type="spellStart"/>
      <w:r w:rsidRPr="006E4CCC">
        <w:t>riskpers</w:t>
      </w:r>
      <w:proofErr w:type="spellEnd"/>
      <w:r w:rsidRPr="006E4CCC">
        <w:t xml:space="preserve">      .0059      .0008     6.9711      .0000      .0043      .0076</w:t>
      </w:r>
    </w:p>
    <w:p w14:paraId="76344A64" w14:textId="77777777" w:rsidR="00477898" w:rsidRPr="006E4CCC" w:rsidRDefault="00477898" w:rsidP="00477898">
      <w:proofErr w:type="spellStart"/>
      <w:r w:rsidRPr="006E4CCC">
        <w:t>highedu</w:t>
      </w:r>
      <w:proofErr w:type="spellEnd"/>
      <w:r w:rsidRPr="006E4CCC">
        <w:t xml:space="preserve">       .0028      .0028     1.0055      .3148     -.0026      .0082</w:t>
      </w:r>
    </w:p>
    <w:p w14:paraId="4F16C8F3" w14:textId="77777777" w:rsidR="00477898" w:rsidRPr="006E4CCC" w:rsidRDefault="00477898" w:rsidP="00477898">
      <w:r w:rsidRPr="006E4CCC">
        <w:t>age          -.0010      .0030     -.3129      .7544     -.0069      .0050</w:t>
      </w:r>
    </w:p>
    <w:p w14:paraId="3827FE66" w14:textId="77777777" w:rsidR="00477898" w:rsidRPr="006E4CCC" w:rsidRDefault="00477898" w:rsidP="00477898">
      <w:r w:rsidRPr="006E4CCC">
        <w:t>income        .0040      .0024     1.6925      .0907     -.0006      .0087</w:t>
      </w:r>
    </w:p>
    <w:p w14:paraId="71576D03" w14:textId="77777777" w:rsidR="00477898" w:rsidRPr="006E4CCC" w:rsidRDefault="00477898" w:rsidP="00477898">
      <w:r w:rsidRPr="006E4CCC">
        <w:t>female        .0194      .0078     2.4871      .0130      .0041      .0347</w:t>
      </w:r>
    </w:p>
    <w:p w14:paraId="41FE03C0" w14:textId="77777777" w:rsidR="00477898" w:rsidRPr="006E4CCC" w:rsidRDefault="00477898" w:rsidP="00477898">
      <w:proofErr w:type="spellStart"/>
      <w:r w:rsidRPr="006E4CCC">
        <w:t>effmea</w:t>
      </w:r>
      <w:proofErr w:type="spellEnd"/>
      <w:r w:rsidRPr="006E4CCC">
        <w:t xml:space="preserve">       -.0250      .0049    -5.0520      .0000     -.0347     -.0153</w:t>
      </w:r>
    </w:p>
    <w:p w14:paraId="48E2B9BC" w14:textId="77777777" w:rsidR="00477898" w:rsidRPr="006E4CCC" w:rsidRDefault="00477898" w:rsidP="00477898">
      <w:proofErr w:type="spellStart"/>
      <w:r w:rsidRPr="006E4CCC">
        <w:t>elev</w:t>
      </w:r>
      <w:proofErr w:type="spellEnd"/>
      <w:r w:rsidRPr="006E4CCC">
        <w:t xml:space="preserve">         -.0006      .0003    -2.0526      .0402     -.0011      .0000</w:t>
      </w:r>
    </w:p>
    <w:p w14:paraId="3CFC4B19" w14:textId="77777777" w:rsidR="00477898" w:rsidRPr="006E4CCC" w:rsidRDefault="00477898" w:rsidP="00477898">
      <w:proofErr w:type="spellStart"/>
      <w:r w:rsidRPr="006E4CCC">
        <w:t>expflood</w:t>
      </w:r>
      <w:proofErr w:type="spellEnd"/>
      <w:r w:rsidRPr="006E4CCC">
        <w:t xml:space="preserve">     -.0017      .0095     -.1771      .8594     -.0202      .0169</w:t>
      </w:r>
    </w:p>
    <w:p w14:paraId="35D9C3D7" w14:textId="77777777" w:rsidR="00477898" w:rsidRPr="006E4CCC" w:rsidRDefault="00477898" w:rsidP="00477898">
      <w:proofErr w:type="spellStart"/>
      <w:r w:rsidRPr="006E4CCC">
        <w:t>donwtd</w:t>
      </w:r>
      <w:proofErr w:type="spellEnd"/>
      <w:r w:rsidRPr="006E4CCC">
        <w:t xml:space="preserve">        .2387      .0403     5.9292      .0000      .1597      .3177</w:t>
      </w:r>
    </w:p>
    <w:p w14:paraId="7E3AED10" w14:textId="77777777" w:rsidR="00477898" w:rsidRPr="006E4CCC" w:rsidRDefault="00477898" w:rsidP="00477898">
      <w:r w:rsidRPr="006E4CCC">
        <w:t>fldpln2       .0389      .0111     3.5145      .0005      .0172      .0606</w:t>
      </w:r>
    </w:p>
    <w:p w14:paraId="35A57679" w14:textId="77777777" w:rsidR="00477898" w:rsidRPr="006E4CCC" w:rsidRDefault="00477898" w:rsidP="00477898">
      <w:proofErr w:type="spellStart"/>
      <w:r w:rsidRPr="006E4CCC">
        <w:t>howlong</w:t>
      </w:r>
      <w:proofErr w:type="spellEnd"/>
      <w:r w:rsidRPr="006E4CCC">
        <w:t xml:space="preserve">      -.0096      .0056    -1.7050      .0884     -.0206      .0014</w:t>
      </w:r>
    </w:p>
    <w:p w14:paraId="27BEDCF2" w14:textId="77777777" w:rsidR="00477898" w:rsidRPr="006E4CCC" w:rsidRDefault="00477898" w:rsidP="00477898"/>
    <w:p w14:paraId="602EF359" w14:textId="77777777" w:rsidR="00477898" w:rsidRPr="006E4CCC" w:rsidRDefault="00477898" w:rsidP="00477898"/>
    <w:p w14:paraId="043A8975" w14:textId="77777777" w:rsidR="00477898" w:rsidRPr="006E4CCC" w:rsidRDefault="00477898" w:rsidP="00477898"/>
    <w:p w14:paraId="54B8051A" w14:textId="77777777" w:rsidR="00477898" w:rsidRPr="006E4CCC" w:rsidRDefault="00477898" w:rsidP="00477898">
      <w:r w:rsidRPr="006E4CCC">
        <w:t>*********************** ANALYSIS NOTES AND ERRORS ************************</w:t>
      </w:r>
    </w:p>
    <w:p w14:paraId="32A887BE" w14:textId="77777777" w:rsidR="00477898" w:rsidRPr="006E4CCC" w:rsidRDefault="00477898" w:rsidP="00477898"/>
    <w:p w14:paraId="066C60F0" w14:textId="77777777" w:rsidR="00477898" w:rsidRPr="006E4CCC" w:rsidRDefault="00477898" w:rsidP="00477898">
      <w:r w:rsidRPr="006E4CCC">
        <w:t>Level of confidence for all confidence intervals in output:</w:t>
      </w:r>
    </w:p>
    <w:p w14:paraId="06CF93A9" w14:textId="77777777" w:rsidR="00477898" w:rsidRPr="006E4CCC" w:rsidRDefault="00477898" w:rsidP="00477898">
      <w:r w:rsidRPr="006E4CCC">
        <w:t xml:space="preserve">  95.0000</w:t>
      </w:r>
    </w:p>
    <w:p w14:paraId="64605DE9" w14:textId="77777777" w:rsidR="00477898" w:rsidRPr="006E4CCC" w:rsidRDefault="00477898" w:rsidP="00477898"/>
    <w:p w14:paraId="5FFF913A" w14:textId="77777777" w:rsidR="00477898" w:rsidRPr="006E4CCC" w:rsidRDefault="00477898" w:rsidP="00477898">
      <w:r w:rsidRPr="006E4CCC">
        <w:t>Number of bootstrap samples for percentile bootstrap confidence intervals:</w:t>
      </w:r>
    </w:p>
    <w:p w14:paraId="6A735940" w14:textId="77777777" w:rsidR="00477898" w:rsidRPr="006E4CCC" w:rsidRDefault="00477898" w:rsidP="00477898">
      <w:r w:rsidRPr="006E4CCC">
        <w:t xml:space="preserve">  5000</w:t>
      </w:r>
    </w:p>
    <w:p w14:paraId="6633DDC4" w14:textId="77777777" w:rsidR="00477898" w:rsidRPr="006E4CCC" w:rsidRDefault="00477898" w:rsidP="00477898"/>
    <w:p w14:paraId="6ECF8928" w14:textId="77777777" w:rsidR="00477898" w:rsidRPr="006E4CCC" w:rsidRDefault="00477898" w:rsidP="00477898">
      <w:r w:rsidRPr="006E4CCC">
        <w:t xml:space="preserve">NOTE: Standardized coefficients for dichotomous or </w:t>
      </w:r>
      <w:proofErr w:type="spellStart"/>
      <w:r w:rsidRPr="006E4CCC">
        <w:t>multicategorical</w:t>
      </w:r>
      <w:proofErr w:type="spellEnd"/>
      <w:r w:rsidRPr="006E4CCC">
        <w:t xml:space="preserve"> X are in</w:t>
      </w:r>
    </w:p>
    <w:p w14:paraId="2ACDC562" w14:textId="77777777" w:rsidR="00477898" w:rsidRPr="006E4CCC" w:rsidRDefault="00477898" w:rsidP="00477898">
      <w:r w:rsidRPr="006E4CCC">
        <w:t xml:space="preserve">      partially standardized form.</w:t>
      </w:r>
    </w:p>
    <w:p w14:paraId="331A1233" w14:textId="77777777" w:rsidR="00477898" w:rsidRPr="006E4CCC" w:rsidRDefault="00477898" w:rsidP="00477898"/>
    <w:p w14:paraId="0A3900F4" w14:textId="77777777" w:rsidR="00477898" w:rsidRPr="006E4CCC" w:rsidRDefault="00477898" w:rsidP="00477898">
      <w:r w:rsidRPr="006E4CCC">
        <w:t xml:space="preserve">NOTE: The contrast option is not available with a </w:t>
      </w:r>
      <w:proofErr w:type="spellStart"/>
      <w:r w:rsidRPr="006E4CCC">
        <w:t>multicategorical</w:t>
      </w:r>
      <w:proofErr w:type="spellEnd"/>
      <w:r w:rsidRPr="006E4CCC">
        <w:t xml:space="preserve"> X.</w:t>
      </w:r>
    </w:p>
    <w:p w14:paraId="47E63CA0" w14:textId="77777777" w:rsidR="00477898" w:rsidRPr="006E4CCC" w:rsidRDefault="00477898" w:rsidP="00477898"/>
    <w:p w14:paraId="66B09180" w14:textId="77777777" w:rsidR="00477898" w:rsidRPr="006E4CCC" w:rsidRDefault="00477898" w:rsidP="00477898">
      <w:r w:rsidRPr="006E4CCC">
        <w:t>------ END MATRIX -----</w:t>
      </w:r>
    </w:p>
    <w:p w14:paraId="1ECAD15D" w14:textId="77777777" w:rsidR="00477898" w:rsidRPr="006E4CCC" w:rsidRDefault="00477898" w:rsidP="00477898"/>
    <w:p w14:paraId="65CEABE8" w14:textId="77777777" w:rsidR="00477898" w:rsidRPr="006E4CCC" w:rsidRDefault="00477898" w:rsidP="00477898">
      <w:pPr>
        <w:spacing w:line="400" w:lineRule="atLeast"/>
        <w:rPr>
          <w:rFonts w:ascii="Times New Roman" w:hAnsi="Times New Roman" w:cs="Times New Roman"/>
        </w:rPr>
      </w:pPr>
    </w:p>
    <w:p w14:paraId="44A5DC4A" w14:textId="77777777" w:rsidR="00477898" w:rsidRPr="006E4CCC" w:rsidRDefault="00477898" w:rsidP="00477898"/>
    <w:p w14:paraId="6E55E473" w14:textId="77777777" w:rsidR="00AF350A" w:rsidRDefault="00AF350A" w:rsidP="00477898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AF350A">
      <w:footerReference w:type="default" r:id="rId11"/>
      <w:pgSz w:w="12242" w:h="15842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53B52" w14:textId="77777777" w:rsidR="00B84E1E" w:rsidRDefault="00B84E1E" w:rsidP="00AD3477">
      <w:r>
        <w:separator/>
      </w:r>
    </w:p>
  </w:endnote>
  <w:endnote w:type="continuationSeparator" w:id="0">
    <w:p w14:paraId="2BBA480B" w14:textId="77777777" w:rsidR="00B84E1E" w:rsidRDefault="00B84E1E" w:rsidP="00AD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9233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3F604" w14:textId="02DBAE1A" w:rsidR="00AD3477" w:rsidRDefault="00AD3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D3E1D7" w14:textId="77777777" w:rsidR="00AD3477" w:rsidRDefault="00AD3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1DAE9" w14:textId="77777777" w:rsidR="00B84E1E" w:rsidRDefault="00B84E1E" w:rsidP="00AD3477">
      <w:r>
        <w:separator/>
      </w:r>
    </w:p>
  </w:footnote>
  <w:footnote w:type="continuationSeparator" w:id="0">
    <w:p w14:paraId="11BFB832" w14:textId="77777777" w:rsidR="00B84E1E" w:rsidRDefault="00B84E1E" w:rsidP="00AD3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71"/>
    <w:rsid w:val="000207B1"/>
    <w:rsid w:val="00054E03"/>
    <w:rsid w:val="001D6D59"/>
    <w:rsid w:val="00290F4E"/>
    <w:rsid w:val="003E1179"/>
    <w:rsid w:val="004531F5"/>
    <w:rsid w:val="00477898"/>
    <w:rsid w:val="004D0571"/>
    <w:rsid w:val="00566CF8"/>
    <w:rsid w:val="007964AA"/>
    <w:rsid w:val="00822CC3"/>
    <w:rsid w:val="008D393B"/>
    <w:rsid w:val="00A62E7B"/>
    <w:rsid w:val="00A64227"/>
    <w:rsid w:val="00AD3477"/>
    <w:rsid w:val="00AF350A"/>
    <w:rsid w:val="00B84E1E"/>
    <w:rsid w:val="00E2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901547"/>
  <w14:defaultImageDpi w14:val="0"/>
  <w15:docId w15:val="{9E5E47C6-49E9-485E-ADC0-3AD675FC9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54E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07B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34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477"/>
    <w:rPr>
      <w:rFonts w:ascii="Courier New" w:hAnsi="Courier New" w:cs="Courier New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D34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477"/>
    <w:rPr>
      <w:rFonts w:ascii="Courier New" w:hAnsi="Courier New" w:cs="Courier New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rocessmacro.org/download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458B-5CD9-4F69-84D7-FE313385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Shanahan, Elizabeth</dc:creator>
  <cp:keywords/>
  <dc:description/>
  <cp:lastModifiedBy>Raile, Eric</cp:lastModifiedBy>
  <cp:revision>9</cp:revision>
  <dcterms:created xsi:type="dcterms:W3CDTF">2021-09-08T22:24:00Z</dcterms:created>
  <dcterms:modified xsi:type="dcterms:W3CDTF">2021-09-09T16:07:00Z</dcterms:modified>
</cp:coreProperties>
</file>