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16401E" w14:textId="09C40A0E" w:rsidR="006877D6" w:rsidRDefault="00D06099" w:rsidP="006877D6">
      <w:pPr>
        <w:pStyle w:val="Heading1"/>
        <w:spacing w:before="0" w:line="480" w:lineRule="auto"/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t>Supplementary File S7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877D6" w:rsidRPr="00063831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Results of PGLS</w:t>
      </w:r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regression between traits and diversification rates within Annelida, </w:t>
      </w:r>
      <w:proofErr w:type="spellStart"/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>Arthropoda</w:t>
      </w:r>
      <w:proofErr w:type="spellEnd"/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 xml:space="preserve">, Mollusca, </w:t>
      </w:r>
      <w:proofErr w:type="spellStart"/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>Deuterostomia</w:t>
      </w:r>
      <w:proofErr w:type="spellEnd"/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 xml:space="preserve">, and </w:t>
      </w:r>
      <w:proofErr w:type="spellStart"/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>Ecdysozoa</w:t>
      </w:r>
      <w:proofErr w:type="spellEnd"/>
      <w:r w:rsidR="006877D6" w:rsidRPr="00063831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6877D6" w:rsidRPr="00A56602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Results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are based on Tree2 and an intermediate value of epsilon (ε = 0.5). Significant values (</w:t>
      </w:r>
      <w:r w:rsidR="006877D6" w:rsidRPr="002435F4">
        <w:rPr>
          <w:rStyle w:val="Emphasis"/>
          <w:rFonts w:ascii="Times New Roman" w:hAnsi="Times New Roman" w:cs="Times New Roman"/>
          <w:color w:val="auto"/>
          <w:sz w:val="24"/>
          <w:szCs w:val="24"/>
        </w:rPr>
        <w:t>P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&lt;0.05) are highlighted in green.</w:t>
      </w:r>
      <w:r w:rsidR="006877D6" w:rsidRPr="009A18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PGLS failed for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results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highlighted in orange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and the ordinary-least squares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(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OLS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model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was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used instead of the PGLS model.</w:t>
      </w:r>
    </w:p>
    <w:p w14:paraId="49A67A8B" w14:textId="77777777" w:rsidR="006877D6" w:rsidRPr="009A18BD" w:rsidRDefault="006877D6" w:rsidP="006877D6">
      <w:pPr>
        <w:spacing w:line="480" w:lineRule="auto"/>
      </w:pPr>
    </w:p>
    <w:tbl>
      <w:tblPr>
        <w:tblW w:w="9272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260"/>
        <w:gridCol w:w="1178"/>
        <w:gridCol w:w="1323"/>
        <w:gridCol w:w="1186"/>
        <w:gridCol w:w="1629"/>
        <w:gridCol w:w="1256"/>
      </w:tblGrid>
      <w:tr w:rsidR="006877D6" w:rsidRPr="0092748A" w14:paraId="73278AD6" w14:textId="77777777" w:rsidTr="00FB508B">
        <w:trPr>
          <w:trHeight w:val="405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F074" w14:textId="77777777" w:rsidR="006877D6" w:rsidRPr="0092748A" w:rsidRDefault="006877D6" w:rsidP="00FB508B">
            <w:pPr>
              <w:spacing w:line="480" w:lineRule="auto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5055" w14:textId="77777777" w:rsidR="006877D6" w:rsidRPr="0092748A" w:rsidRDefault="006877D6" w:rsidP="00FB508B">
            <w:pPr>
              <w:spacing w:line="480" w:lineRule="auto"/>
              <w:jc w:val="center"/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669D9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Annelida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B8024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Arthropoda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3CD4A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Mollusca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B8047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Deuterostomia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8FCFE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Ecdysozoa</w:t>
            </w:r>
            <w:proofErr w:type="spellEnd"/>
          </w:p>
        </w:tc>
      </w:tr>
      <w:tr w:rsidR="006877D6" w:rsidRPr="0092748A" w14:paraId="14820C86" w14:textId="77777777" w:rsidTr="00FB508B">
        <w:trPr>
          <w:trHeight w:val="405"/>
        </w:trPr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F061D3E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Vision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89CA3C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C43AB0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0.20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7B0461E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variation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22C2C8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0.19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000000" w:fill="FCE4D6"/>
            <w:hideMark/>
          </w:tcPr>
          <w:p w14:paraId="23B5735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1695E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</w:t>
            </w:r>
          </w:p>
        </w:tc>
      </w:tr>
      <w:tr w:rsidR="006877D6" w:rsidRPr="0092748A" w14:paraId="44F7B2C7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5C273457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670FDF4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auto" w:fill="auto"/>
            <w:hideMark/>
          </w:tcPr>
          <w:p w14:paraId="66F548F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0.4494</w:t>
            </w:r>
          </w:p>
        </w:tc>
        <w:tc>
          <w:tcPr>
            <w:tcW w:w="1323" w:type="dxa"/>
            <w:vMerge/>
            <w:hideMark/>
          </w:tcPr>
          <w:p w14:paraId="6AFCD89C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186" w:type="dxa"/>
            <w:shd w:val="clear" w:color="auto" w:fill="auto"/>
            <w:hideMark/>
          </w:tcPr>
          <w:p w14:paraId="010ED15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0.4678</w:t>
            </w:r>
          </w:p>
        </w:tc>
        <w:tc>
          <w:tcPr>
            <w:tcW w:w="1629" w:type="dxa"/>
            <w:shd w:val="clear" w:color="000000" w:fill="FCE4D6"/>
            <w:hideMark/>
          </w:tcPr>
          <w:p w14:paraId="308088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0.8631</w:t>
            </w:r>
          </w:p>
        </w:tc>
        <w:tc>
          <w:tcPr>
            <w:tcW w:w="1256" w:type="dxa"/>
            <w:shd w:val="clear" w:color="auto" w:fill="auto"/>
            <w:hideMark/>
          </w:tcPr>
          <w:p w14:paraId="4DF82D8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0.1965</w:t>
            </w:r>
          </w:p>
        </w:tc>
      </w:tr>
      <w:tr w:rsidR="006877D6" w:rsidRPr="0092748A" w14:paraId="356DD0E4" w14:textId="77777777" w:rsidTr="00FB508B">
        <w:trPr>
          <w:trHeight w:val="405"/>
        </w:trPr>
        <w:tc>
          <w:tcPr>
            <w:tcW w:w="1440" w:type="dxa"/>
            <w:vMerge w:val="restart"/>
            <w:shd w:val="clear" w:color="auto" w:fill="auto"/>
            <w:noWrap/>
            <w:hideMark/>
          </w:tcPr>
          <w:p w14:paraId="6D9261E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Parasitism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3C273B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shd w:val="clear" w:color="auto" w:fill="auto"/>
            <w:hideMark/>
          </w:tcPr>
          <w:p w14:paraId="75DE387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0.20</w:t>
            </w:r>
          </w:p>
        </w:tc>
        <w:tc>
          <w:tcPr>
            <w:tcW w:w="1323" w:type="dxa"/>
            <w:shd w:val="clear" w:color="auto" w:fill="auto"/>
            <w:hideMark/>
          </w:tcPr>
          <w:p w14:paraId="692989F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0.19</w:t>
            </w:r>
          </w:p>
        </w:tc>
        <w:tc>
          <w:tcPr>
            <w:tcW w:w="1186" w:type="dxa"/>
            <w:vMerge w:val="restart"/>
            <w:shd w:val="clear" w:color="auto" w:fill="auto"/>
            <w:hideMark/>
          </w:tcPr>
          <w:p w14:paraId="799ECD6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variation</w:t>
            </w:r>
          </w:p>
        </w:tc>
        <w:tc>
          <w:tcPr>
            <w:tcW w:w="1629" w:type="dxa"/>
            <w:vMerge w:val="restart"/>
            <w:shd w:val="clear" w:color="auto" w:fill="auto"/>
            <w:hideMark/>
          </w:tcPr>
          <w:p w14:paraId="5C3BC2B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</w:t>
            </w:r>
          </w:p>
          <w:p w14:paraId="7BAA951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variation</w:t>
            </w:r>
            <w:proofErr w:type="gramEnd"/>
          </w:p>
        </w:tc>
        <w:tc>
          <w:tcPr>
            <w:tcW w:w="1256" w:type="dxa"/>
            <w:shd w:val="clear" w:color="auto" w:fill="auto"/>
            <w:hideMark/>
          </w:tcPr>
          <w:p w14:paraId="5A276C2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0.21</w:t>
            </w:r>
          </w:p>
        </w:tc>
      </w:tr>
      <w:tr w:rsidR="006877D6" w:rsidRPr="0092748A" w14:paraId="17E11775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50F38CCD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2A6D636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auto" w:fill="auto"/>
            <w:hideMark/>
          </w:tcPr>
          <w:p w14:paraId="418A179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0.4494</w:t>
            </w:r>
          </w:p>
        </w:tc>
        <w:tc>
          <w:tcPr>
            <w:tcW w:w="1323" w:type="dxa"/>
            <w:shd w:val="clear" w:color="auto" w:fill="auto"/>
            <w:hideMark/>
          </w:tcPr>
          <w:p w14:paraId="69B8D5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0.3817</w:t>
            </w:r>
          </w:p>
        </w:tc>
        <w:tc>
          <w:tcPr>
            <w:tcW w:w="1186" w:type="dxa"/>
            <w:vMerge/>
            <w:hideMark/>
          </w:tcPr>
          <w:p w14:paraId="72E9258E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629" w:type="dxa"/>
            <w:vMerge/>
            <w:hideMark/>
          </w:tcPr>
          <w:p w14:paraId="7552BA2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14:paraId="01BBACC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0.1365</w:t>
            </w:r>
          </w:p>
        </w:tc>
      </w:tr>
      <w:tr w:rsidR="006877D6" w:rsidRPr="0092748A" w14:paraId="36A0377E" w14:textId="77777777" w:rsidTr="00FB508B">
        <w:trPr>
          <w:trHeight w:val="405"/>
        </w:trPr>
        <w:tc>
          <w:tcPr>
            <w:tcW w:w="1440" w:type="dxa"/>
            <w:vMerge w:val="restart"/>
            <w:shd w:val="clear" w:color="auto" w:fill="auto"/>
            <w:noWrap/>
            <w:hideMark/>
          </w:tcPr>
          <w:p w14:paraId="314D94F6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Skeleton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0858675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shd w:val="clear" w:color="000000" w:fill="C6E0B4"/>
            <w:hideMark/>
          </w:tcPr>
          <w:p w14:paraId="4281B43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0.83</w:t>
            </w:r>
          </w:p>
        </w:tc>
        <w:tc>
          <w:tcPr>
            <w:tcW w:w="1323" w:type="dxa"/>
            <w:vMerge w:val="restart"/>
            <w:shd w:val="clear" w:color="auto" w:fill="auto"/>
            <w:hideMark/>
          </w:tcPr>
          <w:p w14:paraId="04EACD7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variation</w:t>
            </w:r>
          </w:p>
        </w:tc>
        <w:tc>
          <w:tcPr>
            <w:tcW w:w="1186" w:type="dxa"/>
            <w:shd w:val="clear" w:color="auto" w:fill="auto"/>
            <w:hideMark/>
          </w:tcPr>
          <w:p w14:paraId="3ED905E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</w:t>
            </w:r>
          </w:p>
        </w:tc>
        <w:tc>
          <w:tcPr>
            <w:tcW w:w="1629" w:type="dxa"/>
            <w:shd w:val="clear" w:color="000000" w:fill="FCE4D6"/>
            <w:hideMark/>
          </w:tcPr>
          <w:p w14:paraId="26C4472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</w:t>
            </w:r>
          </w:p>
        </w:tc>
        <w:tc>
          <w:tcPr>
            <w:tcW w:w="1256" w:type="dxa"/>
            <w:shd w:val="clear" w:color="auto" w:fill="auto"/>
            <w:hideMark/>
          </w:tcPr>
          <w:p w14:paraId="52EBAED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</w:t>
            </w:r>
          </w:p>
        </w:tc>
      </w:tr>
      <w:tr w:rsidR="006877D6" w:rsidRPr="0092748A" w14:paraId="3E2EFB47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3B7DA32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5DE8185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000000" w:fill="C6E0B4"/>
            <w:hideMark/>
          </w:tcPr>
          <w:p w14:paraId="2BFA4B9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0.0303</w:t>
            </w:r>
          </w:p>
        </w:tc>
        <w:tc>
          <w:tcPr>
            <w:tcW w:w="1323" w:type="dxa"/>
            <w:vMerge/>
            <w:hideMark/>
          </w:tcPr>
          <w:p w14:paraId="3C31FFF3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186" w:type="dxa"/>
            <w:shd w:val="clear" w:color="auto" w:fill="auto"/>
            <w:hideMark/>
          </w:tcPr>
          <w:p w14:paraId="6534D3E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0.9931</w:t>
            </w:r>
          </w:p>
        </w:tc>
        <w:tc>
          <w:tcPr>
            <w:tcW w:w="1629" w:type="dxa"/>
            <w:shd w:val="clear" w:color="000000" w:fill="FCE4D6"/>
            <w:hideMark/>
          </w:tcPr>
          <w:p w14:paraId="36B35CA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0.8631</w:t>
            </w:r>
          </w:p>
        </w:tc>
        <w:tc>
          <w:tcPr>
            <w:tcW w:w="1256" w:type="dxa"/>
            <w:shd w:val="clear" w:color="auto" w:fill="auto"/>
            <w:hideMark/>
          </w:tcPr>
          <w:p w14:paraId="19F7456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0.1930</w:t>
            </w:r>
          </w:p>
        </w:tc>
      </w:tr>
      <w:tr w:rsidR="006877D6" w:rsidRPr="0092748A" w14:paraId="08204378" w14:textId="77777777" w:rsidTr="00FB508B">
        <w:trPr>
          <w:trHeight w:val="405"/>
        </w:trPr>
        <w:tc>
          <w:tcPr>
            <w:tcW w:w="1440" w:type="dxa"/>
            <w:vMerge w:val="restart"/>
            <w:shd w:val="clear" w:color="auto" w:fill="auto"/>
            <w:noWrap/>
            <w:hideMark/>
          </w:tcPr>
          <w:p w14:paraId="2B6AB1BB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Dioecy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hideMark/>
          </w:tcPr>
          <w:p w14:paraId="37310BB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shd w:val="clear" w:color="auto" w:fill="auto"/>
            <w:hideMark/>
          </w:tcPr>
          <w:p w14:paraId="6F9BD2A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</w:t>
            </w:r>
          </w:p>
        </w:tc>
        <w:tc>
          <w:tcPr>
            <w:tcW w:w="1323" w:type="dxa"/>
            <w:vMerge w:val="restart"/>
            <w:shd w:val="clear" w:color="auto" w:fill="auto"/>
            <w:hideMark/>
          </w:tcPr>
          <w:p w14:paraId="47EC788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variation</w:t>
            </w:r>
          </w:p>
        </w:tc>
        <w:tc>
          <w:tcPr>
            <w:tcW w:w="1186" w:type="dxa"/>
            <w:shd w:val="clear" w:color="auto" w:fill="auto"/>
            <w:hideMark/>
          </w:tcPr>
          <w:p w14:paraId="55D9A20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0.08</w:t>
            </w:r>
          </w:p>
        </w:tc>
        <w:tc>
          <w:tcPr>
            <w:tcW w:w="1629" w:type="dxa"/>
            <w:shd w:val="clear" w:color="000000" w:fill="FCE4D6"/>
            <w:hideMark/>
          </w:tcPr>
          <w:p w14:paraId="192A849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14:paraId="0F2E8E9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variation</w:t>
            </w:r>
          </w:p>
        </w:tc>
      </w:tr>
      <w:tr w:rsidR="006877D6" w:rsidRPr="0092748A" w14:paraId="22DFCC32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58C9108F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348D201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auto" w:fill="auto"/>
            <w:hideMark/>
          </w:tcPr>
          <w:p w14:paraId="251583B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0.7579</w:t>
            </w:r>
          </w:p>
        </w:tc>
        <w:tc>
          <w:tcPr>
            <w:tcW w:w="1323" w:type="dxa"/>
            <w:vMerge/>
            <w:hideMark/>
          </w:tcPr>
          <w:p w14:paraId="456A4657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186" w:type="dxa"/>
            <w:shd w:val="clear" w:color="auto" w:fill="auto"/>
            <w:hideMark/>
          </w:tcPr>
          <w:p w14:paraId="1919490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0.6366</w:t>
            </w:r>
          </w:p>
        </w:tc>
        <w:tc>
          <w:tcPr>
            <w:tcW w:w="1629" w:type="dxa"/>
            <w:shd w:val="clear" w:color="000000" w:fill="FCE4D6"/>
            <w:hideMark/>
          </w:tcPr>
          <w:p w14:paraId="7A14629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0.9425</w:t>
            </w:r>
          </w:p>
        </w:tc>
        <w:tc>
          <w:tcPr>
            <w:tcW w:w="1256" w:type="dxa"/>
            <w:vMerge/>
            <w:hideMark/>
          </w:tcPr>
          <w:p w14:paraId="7B1655A0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</w:tr>
      <w:tr w:rsidR="006877D6" w:rsidRPr="0092748A" w14:paraId="42718E6C" w14:textId="77777777" w:rsidTr="00FB508B">
        <w:trPr>
          <w:trHeight w:val="405"/>
        </w:trPr>
        <w:tc>
          <w:tcPr>
            <w:tcW w:w="1440" w:type="dxa"/>
            <w:vMerge w:val="restart"/>
            <w:shd w:val="clear" w:color="auto" w:fill="auto"/>
            <w:hideMark/>
          </w:tcPr>
          <w:p w14:paraId="7EA9516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Non-marine habitat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0A417C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shd w:val="clear" w:color="auto" w:fill="auto"/>
            <w:hideMark/>
          </w:tcPr>
          <w:p w14:paraId="7231452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</w:t>
            </w:r>
          </w:p>
        </w:tc>
        <w:tc>
          <w:tcPr>
            <w:tcW w:w="1323" w:type="dxa"/>
            <w:shd w:val="clear" w:color="auto" w:fill="auto"/>
            <w:hideMark/>
          </w:tcPr>
          <w:p w14:paraId="673789F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0.52</w:t>
            </w:r>
          </w:p>
        </w:tc>
        <w:tc>
          <w:tcPr>
            <w:tcW w:w="1186" w:type="dxa"/>
            <w:shd w:val="clear" w:color="000000" w:fill="C6E0B4"/>
            <w:hideMark/>
          </w:tcPr>
          <w:p w14:paraId="58B3BE3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0.91</w:t>
            </w:r>
          </w:p>
        </w:tc>
        <w:tc>
          <w:tcPr>
            <w:tcW w:w="1629" w:type="dxa"/>
            <w:shd w:val="clear" w:color="auto" w:fill="auto"/>
            <w:hideMark/>
          </w:tcPr>
          <w:p w14:paraId="029416E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0.42</w:t>
            </w:r>
          </w:p>
        </w:tc>
        <w:tc>
          <w:tcPr>
            <w:tcW w:w="1256" w:type="dxa"/>
            <w:shd w:val="clear" w:color="auto" w:fill="auto"/>
            <w:hideMark/>
          </w:tcPr>
          <w:p w14:paraId="063F38C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0.26</w:t>
            </w:r>
          </w:p>
        </w:tc>
      </w:tr>
      <w:tr w:rsidR="006877D6" w:rsidRPr="0092748A" w14:paraId="133A7B24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1971A031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371B2FA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auto" w:fill="auto"/>
            <w:hideMark/>
          </w:tcPr>
          <w:p w14:paraId="28FECCF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0.7598</w:t>
            </w:r>
          </w:p>
        </w:tc>
        <w:tc>
          <w:tcPr>
            <w:tcW w:w="1323" w:type="dxa"/>
            <w:shd w:val="clear" w:color="auto" w:fill="auto"/>
            <w:hideMark/>
          </w:tcPr>
          <w:p w14:paraId="5209F04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0.1067</w:t>
            </w:r>
          </w:p>
        </w:tc>
        <w:tc>
          <w:tcPr>
            <w:tcW w:w="1186" w:type="dxa"/>
            <w:shd w:val="clear" w:color="000000" w:fill="C6E0B4"/>
            <w:hideMark/>
          </w:tcPr>
          <w:p w14:paraId="6253B7B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0.0120</w:t>
            </w:r>
          </w:p>
        </w:tc>
        <w:tc>
          <w:tcPr>
            <w:tcW w:w="1629" w:type="dxa"/>
            <w:shd w:val="clear" w:color="auto" w:fill="auto"/>
            <w:hideMark/>
          </w:tcPr>
          <w:p w14:paraId="40BD001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0.1158</w:t>
            </w:r>
          </w:p>
        </w:tc>
        <w:tc>
          <w:tcPr>
            <w:tcW w:w="1256" w:type="dxa"/>
            <w:shd w:val="clear" w:color="auto" w:fill="auto"/>
            <w:hideMark/>
          </w:tcPr>
          <w:p w14:paraId="2DB8524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0.0926</w:t>
            </w:r>
          </w:p>
        </w:tc>
      </w:tr>
      <w:tr w:rsidR="006877D6" w:rsidRPr="0092748A" w14:paraId="7363C3CC" w14:textId="77777777" w:rsidTr="00FB508B">
        <w:trPr>
          <w:trHeight w:val="405"/>
        </w:trPr>
        <w:tc>
          <w:tcPr>
            <w:tcW w:w="1440" w:type="dxa"/>
            <w:vMerge w:val="restart"/>
            <w:shd w:val="clear" w:color="auto" w:fill="auto"/>
            <w:hideMark/>
          </w:tcPr>
          <w:p w14:paraId="4592D0C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Terrestrial habitat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C5FF45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shd w:val="clear" w:color="auto" w:fill="auto"/>
            <w:hideMark/>
          </w:tcPr>
          <w:p w14:paraId="782DF1E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</w:t>
            </w:r>
          </w:p>
        </w:tc>
        <w:tc>
          <w:tcPr>
            <w:tcW w:w="1323" w:type="dxa"/>
            <w:shd w:val="clear" w:color="auto" w:fill="auto"/>
            <w:hideMark/>
          </w:tcPr>
          <w:p w14:paraId="15A69A5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0.42</w:t>
            </w:r>
          </w:p>
        </w:tc>
        <w:tc>
          <w:tcPr>
            <w:tcW w:w="1186" w:type="dxa"/>
            <w:shd w:val="clear" w:color="auto" w:fill="auto"/>
            <w:hideMark/>
          </w:tcPr>
          <w:p w14:paraId="337AD61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0.77</w:t>
            </w:r>
          </w:p>
        </w:tc>
        <w:tc>
          <w:tcPr>
            <w:tcW w:w="1629" w:type="dxa"/>
            <w:shd w:val="clear" w:color="auto" w:fill="auto"/>
            <w:hideMark/>
          </w:tcPr>
          <w:p w14:paraId="0A7400D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0.42</w:t>
            </w:r>
          </w:p>
        </w:tc>
        <w:tc>
          <w:tcPr>
            <w:tcW w:w="1256" w:type="dxa"/>
            <w:shd w:val="clear" w:color="auto" w:fill="auto"/>
            <w:hideMark/>
          </w:tcPr>
          <w:p w14:paraId="1F50A20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0.23</w:t>
            </w:r>
          </w:p>
        </w:tc>
      </w:tr>
      <w:tr w:rsidR="006877D6" w:rsidRPr="0092748A" w14:paraId="6E9E1999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555B553B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2BE1967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auto" w:fill="auto"/>
            <w:hideMark/>
          </w:tcPr>
          <w:p w14:paraId="085651D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0.7598</w:t>
            </w:r>
          </w:p>
        </w:tc>
        <w:tc>
          <w:tcPr>
            <w:tcW w:w="1323" w:type="dxa"/>
            <w:shd w:val="clear" w:color="auto" w:fill="auto"/>
            <w:hideMark/>
          </w:tcPr>
          <w:p w14:paraId="728F3DB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0.1611</w:t>
            </w:r>
          </w:p>
        </w:tc>
        <w:tc>
          <w:tcPr>
            <w:tcW w:w="1186" w:type="dxa"/>
            <w:shd w:val="clear" w:color="auto" w:fill="auto"/>
            <w:hideMark/>
          </w:tcPr>
          <w:p w14:paraId="7C3F525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0.0501</w:t>
            </w:r>
          </w:p>
        </w:tc>
        <w:tc>
          <w:tcPr>
            <w:tcW w:w="1629" w:type="dxa"/>
            <w:shd w:val="clear" w:color="auto" w:fill="auto"/>
            <w:hideMark/>
          </w:tcPr>
          <w:p w14:paraId="2446008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0.1158</w:t>
            </w:r>
          </w:p>
        </w:tc>
        <w:tc>
          <w:tcPr>
            <w:tcW w:w="1256" w:type="dxa"/>
            <w:shd w:val="clear" w:color="auto" w:fill="auto"/>
            <w:hideMark/>
          </w:tcPr>
          <w:p w14:paraId="2C8E6AA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0.1166</w:t>
            </w:r>
          </w:p>
        </w:tc>
      </w:tr>
    </w:tbl>
    <w:p w14:paraId="424904BC" w14:textId="64E192D8" w:rsidR="006877D6" w:rsidRDefault="006877D6" w:rsidP="006877D6">
      <w:pPr>
        <w:spacing w:line="480" w:lineRule="auto"/>
        <w:rPr>
          <w:rFonts w:eastAsiaTheme="majorEastAsia"/>
        </w:rPr>
      </w:pPr>
      <w:bookmarkStart w:id="0" w:name="_GoBack"/>
      <w:bookmarkEnd w:id="0"/>
    </w:p>
    <w:sectPr w:rsidR="006877D6" w:rsidSect="00DE5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C5E1" w14:textId="77777777" w:rsidR="000C1ADB" w:rsidRDefault="000C1ADB" w:rsidP="001F608F">
      <w:r>
        <w:separator/>
      </w:r>
    </w:p>
  </w:endnote>
  <w:endnote w:type="continuationSeparator" w:id="0">
    <w:p w14:paraId="5060AE55" w14:textId="77777777" w:rsidR="000C1ADB" w:rsidRDefault="000C1ADB" w:rsidP="001F608F">
      <w:r>
        <w:continuationSeparator/>
      </w:r>
    </w:p>
  </w:endnote>
  <w:endnote w:type="continuationNotice" w:id="1">
    <w:p w14:paraId="0F5FA1AC" w14:textId="77777777" w:rsidR="000C1ADB" w:rsidRDefault="000C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E649" w14:textId="77777777" w:rsidR="00B00024" w:rsidRDefault="00B000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51C9" w14:textId="639136E1" w:rsidR="000C1ADB" w:rsidRDefault="000C1ADB" w:rsidP="0084066D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8221B" w14:textId="77777777" w:rsidR="00B00024" w:rsidRDefault="00B000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9311" w14:textId="77777777" w:rsidR="000C1ADB" w:rsidRDefault="000C1ADB" w:rsidP="001F608F">
      <w:r>
        <w:separator/>
      </w:r>
    </w:p>
  </w:footnote>
  <w:footnote w:type="continuationSeparator" w:id="0">
    <w:p w14:paraId="7B0BB794" w14:textId="77777777" w:rsidR="000C1ADB" w:rsidRDefault="000C1ADB" w:rsidP="001F608F">
      <w:r>
        <w:continuationSeparator/>
      </w:r>
    </w:p>
  </w:footnote>
  <w:footnote w:type="continuationNotice" w:id="1">
    <w:p w14:paraId="787CA04A" w14:textId="77777777" w:rsidR="000C1ADB" w:rsidRDefault="000C1AD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FC33" w14:textId="77777777" w:rsidR="00B00024" w:rsidRDefault="00B0002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A0989" w14:textId="514BA137" w:rsidR="000C1ADB" w:rsidRDefault="000C1ADB" w:rsidP="006877D6">
    <w:pPr>
      <w:pStyle w:val="Header"/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8EC6F" w14:textId="77777777" w:rsidR="00B00024" w:rsidRDefault="00B0002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183F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3B8866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88A08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C2C31C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C008733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2908F5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5888BB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2E04B51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mer Naturalis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252twfsovrzalesr5wvd201afreapdxpwws&quot;&gt;Diversification_Correlates_AmNat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8&lt;/item&gt;&lt;/record-ids&gt;&lt;/item&gt;&lt;/Libraries&gt;"/>
  </w:docVars>
  <w:rsids>
    <w:rsidRoot w:val="00C01BB3"/>
    <w:rsid w:val="00002239"/>
    <w:rsid w:val="000060D1"/>
    <w:rsid w:val="000077A3"/>
    <w:rsid w:val="00007D56"/>
    <w:rsid w:val="0001466D"/>
    <w:rsid w:val="00020D66"/>
    <w:rsid w:val="000215BA"/>
    <w:rsid w:val="000233BA"/>
    <w:rsid w:val="000278AE"/>
    <w:rsid w:val="0003010C"/>
    <w:rsid w:val="000303BC"/>
    <w:rsid w:val="000318BA"/>
    <w:rsid w:val="000325FA"/>
    <w:rsid w:val="00032E47"/>
    <w:rsid w:val="00035483"/>
    <w:rsid w:val="00035768"/>
    <w:rsid w:val="00036758"/>
    <w:rsid w:val="0004366B"/>
    <w:rsid w:val="00045FFB"/>
    <w:rsid w:val="00046BF3"/>
    <w:rsid w:val="00050B5F"/>
    <w:rsid w:val="00050C3E"/>
    <w:rsid w:val="000523E6"/>
    <w:rsid w:val="000539EF"/>
    <w:rsid w:val="00055780"/>
    <w:rsid w:val="0005627B"/>
    <w:rsid w:val="00056776"/>
    <w:rsid w:val="00063831"/>
    <w:rsid w:val="0006546A"/>
    <w:rsid w:val="00071B84"/>
    <w:rsid w:val="00071DAA"/>
    <w:rsid w:val="00076F79"/>
    <w:rsid w:val="0007712A"/>
    <w:rsid w:val="00082612"/>
    <w:rsid w:val="00083CDE"/>
    <w:rsid w:val="00087A21"/>
    <w:rsid w:val="00087ED5"/>
    <w:rsid w:val="0009018F"/>
    <w:rsid w:val="000A0ED7"/>
    <w:rsid w:val="000A48DC"/>
    <w:rsid w:val="000A7B18"/>
    <w:rsid w:val="000B720C"/>
    <w:rsid w:val="000B7EE9"/>
    <w:rsid w:val="000C1ADB"/>
    <w:rsid w:val="000C2F97"/>
    <w:rsid w:val="000C3F32"/>
    <w:rsid w:val="000D0D95"/>
    <w:rsid w:val="000D1761"/>
    <w:rsid w:val="000D1C5E"/>
    <w:rsid w:val="000D423B"/>
    <w:rsid w:val="000D4F90"/>
    <w:rsid w:val="000D6434"/>
    <w:rsid w:val="000D64C9"/>
    <w:rsid w:val="000E052F"/>
    <w:rsid w:val="000E1397"/>
    <w:rsid w:val="000E1C7F"/>
    <w:rsid w:val="000E3CD9"/>
    <w:rsid w:val="000E704D"/>
    <w:rsid w:val="000F324F"/>
    <w:rsid w:val="000F6D3D"/>
    <w:rsid w:val="00101AB9"/>
    <w:rsid w:val="00105D0C"/>
    <w:rsid w:val="0010645B"/>
    <w:rsid w:val="001065FC"/>
    <w:rsid w:val="00114D55"/>
    <w:rsid w:val="00120D56"/>
    <w:rsid w:val="00122E17"/>
    <w:rsid w:val="001230F2"/>
    <w:rsid w:val="00124409"/>
    <w:rsid w:val="00131BC6"/>
    <w:rsid w:val="00140150"/>
    <w:rsid w:val="00140306"/>
    <w:rsid w:val="0014191F"/>
    <w:rsid w:val="00143351"/>
    <w:rsid w:val="001451EB"/>
    <w:rsid w:val="0015077D"/>
    <w:rsid w:val="00151CE6"/>
    <w:rsid w:val="00151D24"/>
    <w:rsid w:val="00163ED9"/>
    <w:rsid w:val="00165F32"/>
    <w:rsid w:val="00171E34"/>
    <w:rsid w:val="00172376"/>
    <w:rsid w:val="00175ECE"/>
    <w:rsid w:val="00176D32"/>
    <w:rsid w:val="00177025"/>
    <w:rsid w:val="00177C24"/>
    <w:rsid w:val="00180E28"/>
    <w:rsid w:val="00181A08"/>
    <w:rsid w:val="00185751"/>
    <w:rsid w:val="00193294"/>
    <w:rsid w:val="001A7B2E"/>
    <w:rsid w:val="001B33B9"/>
    <w:rsid w:val="001B6014"/>
    <w:rsid w:val="001B744B"/>
    <w:rsid w:val="001C3326"/>
    <w:rsid w:val="001C3B98"/>
    <w:rsid w:val="001C3BC1"/>
    <w:rsid w:val="001D1FAC"/>
    <w:rsid w:val="001D2D2B"/>
    <w:rsid w:val="001D5187"/>
    <w:rsid w:val="001D74CA"/>
    <w:rsid w:val="001E413E"/>
    <w:rsid w:val="001F1014"/>
    <w:rsid w:val="001F1860"/>
    <w:rsid w:val="001F2232"/>
    <w:rsid w:val="001F492C"/>
    <w:rsid w:val="001F608F"/>
    <w:rsid w:val="00207670"/>
    <w:rsid w:val="002140EC"/>
    <w:rsid w:val="002157CC"/>
    <w:rsid w:val="00216A45"/>
    <w:rsid w:val="00232AEC"/>
    <w:rsid w:val="002338E1"/>
    <w:rsid w:val="002344EC"/>
    <w:rsid w:val="00234C1D"/>
    <w:rsid w:val="002366B0"/>
    <w:rsid w:val="002435F4"/>
    <w:rsid w:val="00245B05"/>
    <w:rsid w:val="00252C16"/>
    <w:rsid w:val="00253621"/>
    <w:rsid w:val="002557FC"/>
    <w:rsid w:val="0025680B"/>
    <w:rsid w:val="002679FB"/>
    <w:rsid w:val="00275C71"/>
    <w:rsid w:val="002775E3"/>
    <w:rsid w:val="0028029F"/>
    <w:rsid w:val="00283ECE"/>
    <w:rsid w:val="002864CA"/>
    <w:rsid w:val="00287875"/>
    <w:rsid w:val="00290103"/>
    <w:rsid w:val="00293FE3"/>
    <w:rsid w:val="00295C99"/>
    <w:rsid w:val="002A321B"/>
    <w:rsid w:val="002B03B4"/>
    <w:rsid w:val="002B114A"/>
    <w:rsid w:val="002B1975"/>
    <w:rsid w:val="002B634E"/>
    <w:rsid w:val="002C16AC"/>
    <w:rsid w:val="002C1EA4"/>
    <w:rsid w:val="002C6B4F"/>
    <w:rsid w:val="002D09F6"/>
    <w:rsid w:val="002D19F0"/>
    <w:rsid w:val="002D44A4"/>
    <w:rsid w:val="002D56CB"/>
    <w:rsid w:val="002D79C2"/>
    <w:rsid w:val="002E1ABB"/>
    <w:rsid w:val="002E5BBE"/>
    <w:rsid w:val="002E6094"/>
    <w:rsid w:val="002F23B5"/>
    <w:rsid w:val="003039F7"/>
    <w:rsid w:val="00305D62"/>
    <w:rsid w:val="00307BE2"/>
    <w:rsid w:val="00310370"/>
    <w:rsid w:val="00314AE9"/>
    <w:rsid w:val="003166C1"/>
    <w:rsid w:val="00320933"/>
    <w:rsid w:val="0032239A"/>
    <w:rsid w:val="003258E9"/>
    <w:rsid w:val="003261BC"/>
    <w:rsid w:val="0033270B"/>
    <w:rsid w:val="00341D87"/>
    <w:rsid w:val="0035197F"/>
    <w:rsid w:val="00356CBB"/>
    <w:rsid w:val="00363A97"/>
    <w:rsid w:val="003646C1"/>
    <w:rsid w:val="003708D7"/>
    <w:rsid w:val="003730A1"/>
    <w:rsid w:val="00375BBB"/>
    <w:rsid w:val="00376F16"/>
    <w:rsid w:val="00380345"/>
    <w:rsid w:val="0039095B"/>
    <w:rsid w:val="0039317A"/>
    <w:rsid w:val="00393720"/>
    <w:rsid w:val="00393808"/>
    <w:rsid w:val="003B304C"/>
    <w:rsid w:val="003B3408"/>
    <w:rsid w:val="003B424A"/>
    <w:rsid w:val="003B6CBE"/>
    <w:rsid w:val="003C266F"/>
    <w:rsid w:val="003C35DC"/>
    <w:rsid w:val="003C3E2E"/>
    <w:rsid w:val="003C418C"/>
    <w:rsid w:val="003D0F21"/>
    <w:rsid w:val="003D292D"/>
    <w:rsid w:val="003E3FF1"/>
    <w:rsid w:val="003E74E9"/>
    <w:rsid w:val="003F1822"/>
    <w:rsid w:val="003F4917"/>
    <w:rsid w:val="003F5962"/>
    <w:rsid w:val="003F7A95"/>
    <w:rsid w:val="00402176"/>
    <w:rsid w:val="004047E7"/>
    <w:rsid w:val="00407705"/>
    <w:rsid w:val="0041191B"/>
    <w:rsid w:val="00412554"/>
    <w:rsid w:val="004127EA"/>
    <w:rsid w:val="00412BBC"/>
    <w:rsid w:val="00415826"/>
    <w:rsid w:val="00417164"/>
    <w:rsid w:val="004216A8"/>
    <w:rsid w:val="00430F3F"/>
    <w:rsid w:val="0043163F"/>
    <w:rsid w:val="00433DC9"/>
    <w:rsid w:val="00441002"/>
    <w:rsid w:val="00441227"/>
    <w:rsid w:val="00443009"/>
    <w:rsid w:val="00450372"/>
    <w:rsid w:val="004521D3"/>
    <w:rsid w:val="00454B20"/>
    <w:rsid w:val="00455694"/>
    <w:rsid w:val="004561B2"/>
    <w:rsid w:val="0046491B"/>
    <w:rsid w:val="00464DDB"/>
    <w:rsid w:val="004742B1"/>
    <w:rsid w:val="0048297F"/>
    <w:rsid w:val="0048327A"/>
    <w:rsid w:val="00486217"/>
    <w:rsid w:val="00486F06"/>
    <w:rsid w:val="00487386"/>
    <w:rsid w:val="004A00B8"/>
    <w:rsid w:val="004A3126"/>
    <w:rsid w:val="004A374B"/>
    <w:rsid w:val="004A4D4F"/>
    <w:rsid w:val="004A7A4C"/>
    <w:rsid w:val="004B2D7B"/>
    <w:rsid w:val="004B70CF"/>
    <w:rsid w:val="004C0AAA"/>
    <w:rsid w:val="004C0E67"/>
    <w:rsid w:val="004C44EC"/>
    <w:rsid w:val="004C5C90"/>
    <w:rsid w:val="004C796F"/>
    <w:rsid w:val="004C7BDB"/>
    <w:rsid w:val="004D26AD"/>
    <w:rsid w:val="004D2FD8"/>
    <w:rsid w:val="004E0428"/>
    <w:rsid w:val="004E140F"/>
    <w:rsid w:val="004E4AEA"/>
    <w:rsid w:val="004F1384"/>
    <w:rsid w:val="004F71E1"/>
    <w:rsid w:val="004F7306"/>
    <w:rsid w:val="00503CE3"/>
    <w:rsid w:val="00506C79"/>
    <w:rsid w:val="00511D73"/>
    <w:rsid w:val="005152B2"/>
    <w:rsid w:val="005228DB"/>
    <w:rsid w:val="00523D79"/>
    <w:rsid w:val="005250E6"/>
    <w:rsid w:val="00526F9B"/>
    <w:rsid w:val="00527B61"/>
    <w:rsid w:val="0053458A"/>
    <w:rsid w:val="005348A0"/>
    <w:rsid w:val="00534EF8"/>
    <w:rsid w:val="00544FF9"/>
    <w:rsid w:val="00546F5E"/>
    <w:rsid w:val="00555C6B"/>
    <w:rsid w:val="0056081D"/>
    <w:rsid w:val="005608B0"/>
    <w:rsid w:val="00564A16"/>
    <w:rsid w:val="00573C3A"/>
    <w:rsid w:val="00577678"/>
    <w:rsid w:val="00577713"/>
    <w:rsid w:val="00587A7B"/>
    <w:rsid w:val="00591E26"/>
    <w:rsid w:val="005943CC"/>
    <w:rsid w:val="005953DA"/>
    <w:rsid w:val="005959A4"/>
    <w:rsid w:val="005967B6"/>
    <w:rsid w:val="005B1459"/>
    <w:rsid w:val="005B200A"/>
    <w:rsid w:val="005B2E52"/>
    <w:rsid w:val="005B5B22"/>
    <w:rsid w:val="005B6C45"/>
    <w:rsid w:val="005B7C74"/>
    <w:rsid w:val="005B7F9E"/>
    <w:rsid w:val="005C18C1"/>
    <w:rsid w:val="005C3E64"/>
    <w:rsid w:val="005C45BD"/>
    <w:rsid w:val="005C45F3"/>
    <w:rsid w:val="005D5B35"/>
    <w:rsid w:val="005D7BF0"/>
    <w:rsid w:val="005E39A9"/>
    <w:rsid w:val="005E69E7"/>
    <w:rsid w:val="005F13EE"/>
    <w:rsid w:val="005F448A"/>
    <w:rsid w:val="00603B65"/>
    <w:rsid w:val="00604F2D"/>
    <w:rsid w:val="00606276"/>
    <w:rsid w:val="0060773C"/>
    <w:rsid w:val="00607F49"/>
    <w:rsid w:val="00610BC2"/>
    <w:rsid w:val="006129EB"/>
    <w:rsid w:val="006133E1"/>
    <w:rsid w:val="00614041"/>
    <w:rsid w:val="00614D01"/>
    <w:rsid w:val="006156EF"/>
    <w:rsid w:val="00630B13"/>
    <w:rsid w:val="006326E2"/>
    <w:rsid w:val="00633791"/>
    <w:rsid w:val="00635CAE"/>
    <w:rsid w:val="00641235"/>
    <w:rsid w:val="00641943"/>
    <w:rsid w:val="006449AB"/>
    <w:rsid w:val="00646D07"/>
    <w:rsid w:val="0065036F"/>
    <w:rsid w:val="0065122F"/>
    <w:rsid w:val="006607B5"/>
    <w:rsid w:val="00661EE5"/>
    <w:rsid w:val="0066225A"/>
    <w:rsid w:val="00667A00"/>
    <w:rsid w:val="00672DB4"/>
    <w:rsid w:val="006768C8"/>
    <w:rsid w:val="0067721E"/>
    <w:rsid w:val="00677CB1"/>
    <w:rsid w:val="00682A9C"/>
    <w:rsid w:val="00684947"/>
    <w:rsid w:val="00687638"/>
    <w:rsid w:val="006877D6"/>
    <w:rsid w:val="00687A49"/>
    <w:rsid w:val="006911CE"/>
    <w:rsid w:val="00695872"/>
    <w:rsid w:val="006A113C"/>
    <w:rsid w:val="006A3B2F"/>
    <w:rsid w:val="006A47CD"/>
    <w:rsid w:val="006A49BC"/>
    <w:rsid w:val="006B76E3"/>
    <w:rsid w:val="006E0942"/>
    <w:rsid w:val="006E3DDA"/>
    <w:rsid w:val="006F23B8"/>
    <w:rsid w:val="006F2472"/>
    <w:rsid w:val="006F3C31"/>
    <w:rsid w:val="006F7DA2"/>
    <w:rsid w:val="007022F1"/>
    <w:rsid w:val="007029B7"/>
    <w:rsid w:val="00702D9E"/>
    <w:rsid w:val="00706173"/>
    <w:rsid w:val="00716791"/>
    <w:rsid w:val="00720A59"/>
    <w:rsid w:val="007210D9"/>
    <w:rsid w:val="007234E6"/>
    <w:rsid w:val="007337F5"/>
    <w:rsid w:val="007344E5"/>
    <w:rsid w:val="00737D53"/>
    <w:rsid w:val="00743825"/>
    <w:rsid w:val="00745F04"/>
    <w:rsid w:val="00751315"/>
    <w:rsid w:val="00755478"/>
    <w:rsid w:val="00757305"/>
    <w:rsid w:val="00757696"/>
    <w:rsid w:val="007639DF"/>
    <w:rsid w:val="007648AF"/>
    <w:rsid w:val="00771CE7"/>
    <w:rsid w:val="00772A59"/>
    <w:rsid w:val="00772DE5"/>
    <w:rsid w:val="00780BEC"/>
    <w:rsid w:val="00783559"/>
    <w:rsid w:val="007846D3"/>
    <w:rsid w:val="0078654C"/>
    <w:rsid w:val="0078654E"/>
    <w:rsid w:val="0079503C"/>
    <w:rsid w:val="00795606"/>
    <w:rsid w:val="007A2A86"/>
    <w:rsid w:val="007A2D0B"/>
    <w:rsid w:val="007A3E0C"/>
    <w:rsid w:val="007A7580"/>
    <w:rsid w:val="007B1343"/>
    <w:rsid w:val="007B1477"/>
    <w:rsid w:val="007B3599"/>
    <w:rsid w:val="007B414D"/>
    <w:rsid w:val="007C25A9"/>
    <w:rsid w:val="007C597F"/>
    <w:rsid w:val="007C6A50"/>
    <w:rsid w:val="007E5614"/>
    <w:rsid w:val="007E598D"/>
    <w:rsid w:val="007E6F9A"/>
    <w:rsid w:val="007F1A10"/>
    <w:rsid w:val="007F4D56"/>
    <w:rsid w:val="00801904"/>
    <w:rsid w:val="0080513C"/>
    <w:rsid w:val="00807CA7"/>
    <w:rsid w:val="00821E4A"/>
    <w:rsid w:val="00825830"/>
    <w:rsid w:val="008315A6"/>
    <w:rsid w:val="00833202"/>
    <w:rsid w:val="00833281"/>
    <w:rsid w:val="008343EA"/>
    <w:rsid w:val="0084066D"/>
    <w:rsid w:val="0084205A"/>
    <w:rsid w:val="0084443A"/>
    <w:rsid w:val="008506EB"/>
    <w:rsid w:val="00856766"/>
    <w:rsid w:val="00860C00"/>
    <w:rsid w:val="00862373"/>
    <w:rsid w:val="00863A48"/>
    <w:rsid w:val="00865C96"/>
    <w:rsid w:val="0086726D"/>
    <w:rsid w:val="008707E7"/>
    <w:rsid w:val="00873F84"/>
    <w:rsid w:val="00883793"/>
    <w:rsid w:val="00883892"/>
    <w:rsid w:val="00883EAE"/>
    <w:rsid w:val="00884A60"/>
    <w:rsid w:val="00886C5A"/>
    <w:rsid w:val="00897727"/>
    <w:rsid w:val="008A4504"/>
    <w:rsid w:val="008A5279"/>
    <w:rsid w:val="008A53D8"/>
    <w:rsid w:val="008B0C5E"/>
    <w:rsid w:val="008B3D39"/>
    <w:rsid w:val="008B5DFE"/>
    <w:rsid w:val="008C0F19"/>
    <w:rsid w:val="008C14A6"/>
    <w:rsid w:val="008C15BE"/>
    <w:rsid w:val="008C18E3"/>
    <w:rsid w:val="008C3814"/>
    <w:rsid w:val="008F1E11"/>
    <w:rsid w:val="008F22BA"/>
    <w:rsid w:val="008F267B"/>
    <w:rsid w:val="008F3DD2"/>
    <w:rsid w:val="00907A27"/>
    <w:rsid w:val="00907E95"/>
    <w:rsid w:val="00910A17"/>
    <w:rsid w:val="00914799"/>
    <w:rsid w:val="009147C7"/>
    <w:rsid w:val="00921C73"/>
    <w:rsid w:val="00922BEF"/>
    <w:rsid w:val="00925114"/>
    <w:rsid w:val="00925A8E"/>
    <w:rsid w:val="009271E1"/>
    <w:rsid w:val="0092748A"/>
    <w:rsid w:val="0093112E"/>
    <w:rsid w:val="00934562"/>
    <w:rsid w:val="00943693"/>
    <w:rsid w:val="00943731"/>
    <w:rsid w:val="009442EC"/>
    <w:rsid w:val="0095050F"/>
    <w:rsid w:val="00954B1B"/>
    <w:rsid w:val="00963C2B"/>
    <w:rsid w:val="00965B61"/>
    <w:rsid w:val="009668BB"/>
    <w:rsid w:val="00970ACC"/>
    <w:rsid w:val="00976741"/>
    <w:rsid w:val="0098562C"/>
    <w:rsid w:val="00991FA2"/>
    <w:rsid w:val="00992F45"/>
    <w:rsid w:val="009936CA"/>
    <w:rsid w:val="0099429E"/>
    <w:rsid w:val="00997182"/>
    <w:rsid w:val="009A18BD"/>
    <w:rsid w:val="009A2DF1"/>
    <w:rsid w:val="009A342C"/>
    <w:rsid w:val="009A35C5"/>
    <w:rsid w:val="009A660B"/>
    <w:rsid w:val="009B0DB1"/>
    <w:rsid w:val="009B3D8E"/>
    <w:rsid w:val="009C3A45"/>
    <w:rsid w:val="009C3C8C"/>
    <w:rsid w:val="009C3F08"/>
    <w:rsid w:val="009C428B"/>
    <w:rsid w:val="009D0292"/>
    <w:rsid w:val="009D4376"/>
    <w:rsid w:val="009D4CB1"/>
    <w:rsid w:val="009D5701"/>
    <w:rsid w:val="009E33AE"/>
    <w:rsid w:val="009E4637"/>
    <w:rsid w:val="009E463B"/>
    <w:rsid w:val="009E6014"/>
    <w:rsid w:val="009E6E69"/>
    <w:rsid w:val="009F3240"/>
    <w:rsid w:val="009F40A1"/>
    <w:rsid w:val="009F4E87"/>
    <w:rsid w:val="009F4EA0"/>
    <w:rsid w:val="009F55AC"/>
    <w:rsid w:val="00A07C2A"/>
    <w:rsid w:val="00A1343C"/>
    <w:rsid w:val="00A142AE"/>
    <w:rsid w:val="00A21684"/>
    <w:rsid w:val="00A2796D"/>
    <w:rsid w:val="00A35A21"/>
    <w:rsid w:val="00A3764E"/>
    <w:rsid w:val="00A37DA7"/>
    <w:rsid w:val="00A41C83"/>
    <w:rsid w:val="00A47184"/>
    <w:rsid w:val="00A47488"/>
    <w:rsid w:val="00A47F22"/>
    <w:rsid w:val="00A55597"/>
    <w:rsid w:val="00A56602"/>
    <w:rsid w:val="00A5764F"/>
    <w:rsid w:val="00A57ECB"/>
    <w:rsid w:val="00A61A4E"/>
    <w:rsid w:val="00A66211"/>
    <w:rsid w:val="00A70C8D"/>
    <w:rsid w:val="00A71256"/>
    <w:rsid w:val="00A73F49"/>
    <w:rsid w:val="00A76026"/>
    <w:rsid w:val="00A76C6E"/>
    <w:rsid w:val="00A8049C"/>
    <w:rsid w:val="00A82DC5"/>
    <w:rsid w:val="00A8306A"/>
    <w:rsid w:val="00A84977"/>
    <w:rsid w:val="00A86574"/>
    <w:rsid w:val="00A8702F"/>
    <w:rsid w:val="00AA18DD"/>
    <w:rsid w:val="00AA5793"/>
    <w:rsid w:val="00AB3DF4"/>
    <w:rsid w:val="00AC0611"/>
    <w:rsid w:val="00AC129F"/>
    <w:rsid w:val="00AC312E"/>
    <w:rsid w:val="00AD3C92"/>
    <w:rsid w:val="00AD4356"/>
    <w:rsid w:val="00AD6157"/>
    <w:rsid w:val="00AE2108"/>
    <w:rsid w:val="00AE4E29"/>
    <w:rsid w:val="00AF3188"/>
    <w:rsid w:val="00B00024"/>
    <w:rsid w:val="00B0554D"/>
    <w:rsid w:val="00B104E4"/>
    <w:rsid w:val="00B13947"/>
    <w:rsid w:val="00B1576A"/>
    <w:rsid w:val="00B2061B"/>
    <w:rsid w:val="00B20F78"/>
    <w:rsid w:val="00B22506"/>
    <w:rsid w:val="00B269A0"/>
    <w:rsid w:val="00B31A9F"/>
    <w:rsid w:val="00B34B85"/>
    <w:rsid w:val="00B41001"/>
    <w:rsid w:val="00B42154"/>
    <w:rsid w:val="00B45BC3"/>
    <w:rsid w:val="00B462E4"/>
    <w:rsid w:val="00B47ACF"/>
    <w:rsid w:val="00B6352A"/>
    <w:rsid w:val="00B63722"/>
    <w:rsid w:val="00B8102D"/>
    <w:rsid w:val="00B83BF8"/>
    <w:rsid w:val="00B87D10"/>
    <w:rsid w:val="00B93756"/>
    <w:rsid w:val="00B94E0B"/>
    <w:rsid w:val="00B94EEC"/>
    <w:rsid w:val="00B96A38"/>
    <w:rsid w:val="00B97E0F"/>
    <w:rsid w:val="00BA2C3E"/>
    <w:rsid w:val="00BA5296"/>
    <w:rsid w:val="00BA55E1"/>
    <w:rsid w:val="00BA63DC"/>
    <w:rsid w:val="00BB2D45"/>
    <w:rsid w:val="00BB4956"/>
    <w:rsid w:val="00BB550C"/>
    <w:rsid w:val="00BB60B5"/>
    <w:rsid w:val="00BB6EB4"/>
    <w:rsid w:val="00BC3199"/>
    <w:rsid w:val="00BD31EA"/>
    <w:rsid w:val="00BE1B26"/>
    <w:rsid w:val="00BE205A"/>
    <w:rsid w:val="00BE37C6"/>
    <w:rsid w:val="00BE4307"/>
    <w:rsid w:val="00BE7144"/>
    <w:rsid w:val="00BE7A70"/>
    <w:rsid w:val="00BF27A2"/>
    <w:rsid w:val="00BF2B8A"/>
    <w:rsid w:val="00C01BB3"/>
    <w:rsid w:val="00C04D41"/>
    <w:rsid w:val="00C05156"/>
    <w:rsid w:val="00C0541B"/>
    <w:rsid w:val="00C05BD4"/>
    <w:rsid w:val="00C05C2E"/>
    <w:rsid w:val="00C05E25"/>
    <w:rsid w:val="00C065B3"/>
    <w:rsid w:val="00C07204"/>
    <w:rsid w:val="00C07780"/>
    <w:rsid w:val="00C12C7A"/>
    <w:rsid w:val="00C177BB"/>
    <w:rsid w:val="00C219E7"/>
    <w:rsid w:val="00C225EC"/>
    <w:rsid w:val="00C228A6"/>
    <w:rsid w:val="00C47AD1"/>
    <w:rsid w:val="00C56061"/>
    <w:rsid w:val="00C67626"/>
    <w:rsid w:val="00C71849"/>
    <w:rsid w:val="00C718A2"/>
    <w:rsid w:val="00C74ADE"/>
    <w:rsid w:val="00C8135D"/>
    <w:rsid w:val="00C86972"/>
    <w:rsid w:val="00C93E5D"/>
    <w:rsid w:val="00CA6AAA"/>
    <w:rsid w:val="00CB246F"/>
    <w:rsid w:val="00CB32D2"/>
    <w:rsid w:val="00CC6D4D"/>
    <w:rsid w:val="00CD1130"/>
    <w:rsid w:val="00CD32ED"/>
    <w:rsid w:val="00CD3500"/>
    <w:rsid w:val="00CE340C"/>
    <w:rsid w:val="00CE3E26"/>
    <w:rsid w:val="00CF0A0E"/>
    <w:rsid w:val="00D01718"/>
    <w:rsid w:val="00D05FE3"/>
    <w:rsid w:val="00D06099"/>
    <w:rsid w:val="00D07C2E"/>
    <w:rsid w:val="00D16D63"/>
    <w:rsid w:val="00D21FA8"/>
    <w:rsid w:val="00D3655C"/>
    <w:rsid w:val="00D45CB7"/>
    <w:rsid w:val="00D47EEC"/>
    <w:rsid w:val="00D509F0"/>
    <w:rsid w:val="00D54220"/>
    <w:rsid w:val="00D56538"/>
    <w:rsid w:val="00D614C4"/>
    <w:rsid w:val="00D62C1C"/>
    <w:rsid w:val="00D64DAE"/>
    <w:rsid w:val="00D8011A"/>
    <w:rsid w:val="00D81658"/>
    <w:rsid w:val="00D85C8C"/>
    <w:rsid w:val="00D91E20"/>
    <w:rsid w:val="00D92B7C"/>
    <w:rsid w:val="00DA20B2"/>
    <w:rsid w:val="00DA39CA"/>
    <w:rsid w:val="00DB106A"/>
    <w:rsid w:val="00DB36AA"/>
    <w:rsid w:val="00DB4364"/>
    <w:rsid w:val="00DB7F62"/>
    <w:rsid w:val="00DC638F"/>
    <w:rsid w:val="00DC7082"/>
    <w:rsid w:val="00DD4BE8"/>
    <w:rsid w:val="00DD501D"/>
    <w:rsid w:val="00DD50BD"/>
    <w:rsid w:val="00DD63CC"/>
    <w:rsid w:val="00DE55D7"/>
    <w:rsid w:val="00DF122C"/>
    <w:rsid w:val="00DF20CC"/>
    <w:rsid w:val="00DF4E0B"/>
    <w:rsid w:val="00DF645A"/>
    <w:rsid w:val="00E006D9"/>
    <w:rsid w:val="00E01C5E"/>
    <w:rsid w:val="00E061A2"/>
    <w:rsid w:val="00E13F22"/>
    <w:rsid w:val="00E166AC"/>
    <w:rsid w:val="00E223F0"/>
    <w:rsid w:val="00E306ED"/>
    <w:rsid w:val="00E312AB"/>
    <w:rsid w:val="00E31940"/>
    <w:rsid w:val="00E36BCF"/>
    <w:rsid w:val="00E44D0E"/>
    <w:rsid w:val="00E50321"/>
    <w:rsid w:val="00E600BC"/>
    <w:rsid w:val="00E608CF"/>
    <w:rsid w:val="00E7034D"/>
    <w:rsid w:val="00E7163F"/>
    <w:rsid w:val="00E744E9"/>
    <w:rsid w:val="00E824EC"/>
    <w:rsid w:val="00E84776"/>
    <w:rsid w:val="00E865B4"/>
    <w:rsid w:val="00E86BE9"/>
    <w:rsid w:val="00E91EA5"/>
    <w:rsid w:val="00E95C9F"/>
    <w:rsid w:val="00EA0E38"/>
    <w:rsid w:val="00EA10C2"/>
    <w:rsid w:val="00EA742A"/>
    <w:rsid w:val="00EB0389"/>
    <w:rsid w:val="00EB1079"/>
    <w:rsid w:val="00EB6FDD"/>
    <w:rsid w:val="00EC05D9"/>
    <w:rsid w:val="00EC183B"/>
    <w:rsid w:val="00EC2F61"/>
    <w:rsid w:val="00EC3438"/>
    <w:rsid w:val="00ED6676"/>
    <w:rsid w:val="00EE0D89"/>
    <w:rsid w:val="00EE0E13"/>
    <w:rsid w:val="00EE11FC"/>
    <w:rsid w:val="00EE1876"/>
    <w:rsid w:val="00EF1597"/>
    <w:rsid w:val="00EF3BC1"/>
    <w:rsid w:val="00EF5517"/>
    <w:rsid w:val="00F01D9B"/>
    <w:rsid w:val="00F054CC"/>
    <w:rsid w:val="00F205B4"/>
    <w:rsid w:val="00F21386"/>
    <w:rsid w:val="00F23F2B"/>
    <w:rsid w:val="00F2669A"/>
    <w:rsid w:val="00F27676"/>
    <w:rsid w:val="00F306E6"/>
    <w:rsid w:val="00F31F99"/>
    <w:rsid w:val="00F37B04"/>
    <w:rsid w:val="00F43775"/>
    <w:rsid w:val="00F440A7"/>
    <w:rsid w:val="00F533C4"/>
    <w:rsid w:val="00F605E5"/>
    <w:rsid w:val="00F61F34"/>
    <w:rsid w:val="00F623DB"/>
    <w:rsid w:val="00F65D7C"/>
    <w:rsid w:val="00F66940"/>
    <w:rsid w:val="00F71E55"/>
    <w:rsid w:val="00F734FD"/>
    <w:rsid w:val="00F75750"/>
    <w:rsid w:val="00F82427"/>
    <w:rsid w:val="00F86089"/>
    <w:rsid w:val="00F86EEE"/>
    <w:rsid w:val="00F90FD8"/>
    <w:rsid w:val="00F92EA6"/>
    <w:rsid w:val="00F95C56"/>
    <w:rsid w:val="00F97CC7"/>
    <w:rsid w:val="00FA403D"/>
    <w:rsid w:val="00FA5C47"/>
    <w:rsid w:val="00FA5CA5"/>
    <w:rsid w:val="00FA7077"/>
    <w:rsid w:val="00FA7B68"/>
    <w:rsid w:val="00FB109A"/>
    <w:rsid w:val="00FB2225"/>
    <w:rsid w:val="00FB508B"/>
    <w:rsid w:val="00FB5796"/>
    <w:rsid w:val="00FB7B03"/>
    <w:rsid w:val="00FC1C35"/>
    <w:rsid w:val="00FC2608"/>
    <w:rsid w:val="00FC592F"/>
    <w:rsid w:val="00FD1330"/>
    <w:rsid w:val="00FD3494"/>
    <w:rsid w:val="00FD3C25"/>
    <w:rsid w:val="00FD4015"/>
    <w:rsid w:val="00FD4F0E"/>
    <w:rsid w:val="00FD7034"/>
    <w:rsid w:val="00FE2D47"/>
    <w:rsid w:val="00FE3BEA"/>
    <w:rsid w:val="00FF2AD6"/>
    <w:rsid w:val="00FF4B04"/>
    <w:rsid w:val="00FF6C9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20E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1DF9B-D888-6944-9277-9C5BB64BC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149</Words>
  <Characters>853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Jezkova</dc:creator>
  <cp:keywords/>
  <dc:description/>
  <cp:lastModifiedBy>John Wiens</cp:lastModifiedBy>
  <cp:revision>278</cp:revision>
  <dcterms:created xsi:type="dcterms:W3CDTF">2016-07-05T04:27:00Z</dcterms:created>
  <dcterms:modified xsi:type="dcterms:W3CDTF">2016-10-14T05:55:00Z</dcterms:modified>
</cp:coreProperties>
</file>